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"/>
        <w:tblW w:w="1561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763"/>
        <w:gridCol w:w="7851"/>
      </w:tblGrid>
      <w:tr w:rsidR="000F02A4" w14:paraId="64D8B32B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7A5283D8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Start Date: </w:t>
            </w:r>
          </w:p>
          <w:p w14:paraId="4A98FC44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6A128DD9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Personal Education Plan </w:t>
            </w:r>
            <w:r>
              <w:rPr>
                <w:b/>
                <w:bCs/>
                <w:sz w:val="24"/>
                <w:szCs w:val="24"/>
              </w:rPr>
              <w:t xml:space="preserve">Next </w:t>
            </w:r>
            <w:r w:rsidRPr="00632272">
              <w:rPr>
                <w:b/>
                <w:bCs/>
                <w:sz w:val="24"/>
                <w:szCs w:val="24"/>
              </w:rPr>
              <w:t>Review Date:</w:t>
            </w:r>
          </w:p>
        </w:tc>
      </w:tr>
      <w:tr w:rsidR="000F02A4" w14:paraId="56C499E7" w14:textId="77777777" w:rsidTr="000F02A4">
        <w:tc>
          <w:tcPr>
            <w:tcW w:w="7763" w:type="dxa"/>
            <w:shd w:val="clear" w:color="auto" w:fill="F2F2F2" w:themeFill="background1" w:themeFillShade="F2"/>
          </w:tcPr>
          <w:p w14:paraId="685E63B1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School/Setting Designated Lead for CLA/Link Person: </w:t>
            </w:r>
          </w:p>
          <w:p w14:paraId="08236CC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1" w:type="dxa"/>
            <w:shd w:val="clear" w:color="auto" w:fill="F2F2F2" w:themeFill="background1" w:themeFillShade="F2"/>
          </w:tcPr>
          <w:p w14:paraId="52118C60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  <w:r w:rsidRPr="00632272">
              <w:rPr>
                <w:b/>
                <w:bCs/>
                <w:sz w:val="24"/>
                <w:szCs w:val="24"/>
              </w:rPr>
              <w:t xml:space="preserve">Social Worker: </w:t>
            </w:r>
          </w:p>
          <w:p w14:paraId="0643168C" w14:textId="77777777" w:rsidR="000F02A4" w:rsidRPr="00632272" w:rsidRDefault="000F02A4" w:rsidP="000F02A4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3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7568"/>
      </w:tblGrid>
      <w:tr w:rsidR="000F02A4" w:rsidRPr="008F5A06" w14:paraId="0FF1BE1F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C3708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7EC1A95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8A3975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FCB2906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School/Setting: </w:t>
            </w:r>
          </w:p>
        </w:tc>
      </w:tr>
      <w:tr w:rsidR="000F02A4" w:rsidRPr="008F5A06" w14:paraId="4178F471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4817772A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  <w:proofErr w:type="spellEnd"/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743602C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CD509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59ADF65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Placement: </w:t>
            </w:r>
          </w:p>
        </w:tc>
      </w:tr>
      <w:tr w:rsidR="000F02A4" w:rsidRPr="008F5A06" w14:paraId="3159B7C2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8466938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Age in Years &amp; Months:</w:t>
            </w:r>
          </w:p>
          <w:p w14:paraId="203F5ED7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61B3F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62F0221E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</w:tr>
      <w:tr w:rsidR="000F02A4" w:rsidRPr="008F5A06" w14:paraId="58E2BCDC" w14:textId="77777777" w:rsidTr="000F02A4">
        <w:tc>
          <w:tcPr>
            <w:tcW w:w="7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59EB65AA" w14:textId="77777777" w:rsidR="000F02A4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>Date of PEP Review:</w:t>
            </w:r>
          </w:p>
          <w:p w14:paraId="36A822F2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15EE0" w14:textId="77777777" w:rsidR="000F02A4" w:rsidRPr="008F5A06" w:rsidRDefault="000F02A4" w:rsidP="000F02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8CD" w:themeFill="accent1" w:themeFillTint="33"/>
          </w:tcPr>
          <w:p w14:paraId="2BB1A3B9" w14:textId="77777777" w:rsidR="000F02A4" w:rsidRPr="008F5A06" w:rsidRDefault="000F02A4" w:rsidP="000F0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A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Transition Date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6237"/>
      </w:tblGrid>
      <w:tr w:rsidR="00303EBC" w14:paraId="74061FDC" w14:textId="77777777" w:rsidTr="001E3EAD">
        <w:trPr>
          <w:trHeight w:val="421"/>
        </w:trPr>
        <w:tc>
          <w:tcPr>
            <w:tcW w:w="14029" w:type="dxa"/>
            <w:gridSpan w:val="3"/>
          </w:tcPr>
          <w:p w14:paraId="6FDC5DC4" w14:textId="559BB22E" w:rsidR="00303EBC" w:rsidRPr="00303EBC" w:rsidRDefault="00303EBC" w:rsidP="00303EBC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B67">
              <w:rPr>
                <w:rFonts w:ascii="Arial" w:hAnsi="Arial" w:cs="Arial"/>
                <w:b/>
                <w:bCs/>
                <w:sz w:val="24"/>
                <w:szCs w:val="24"/>
              </w:rPr>
              <w:t>SEND status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</w:t>
            </w:r>
          </w:p>
        </w:tc>
      </w:tr>
      <w:tr w:rsidR="00303EBC" w14:paraId="77CF1985" w14:textId="77777777" w:rsidTr="009C3994">
        <w:trPr>
          <w:trHeight w:val="380"/>
        </w:trPr>
        <w:tc>
          <w:tcPr>
            <w:tcW w:w="4531" w:type="dxa"/>
          </w:tcPr>
          <w:p w14:paraId="0DE2D848" w14:textId="1C7BE23E" w:rsidR="00303EBC" w:rsidRPr="00943094" w:rsidRDefault="00303EBC" w:rsidP="00303EBC">
            <w:pPr>
              <w:spacing w:after="200"/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SEND Register – Support: </w:t>
            </w:r>
            <w:r w:rsidRPr="00943094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9498" w:type="dxa"/>
            <w:gridSpan w:val="2"/>
          </w:tcPr>
          <w:p w14:paraId="528FF5A2" w14:textId="57A31440" w:rsidR="00303EBC" w:rsidRPr="00943094" w:rsidRDefault="00303EBC" w:rsidP="00303EBC">
            <w:r w:rsidRPr="00943094">
              <w:rPr>
                <w:rFonts w:ascii="Arial" w:hAnsi="Arial" w:cs="Arial"/>
              </w:rPr>
              <w:t>Request for a Statutory Assessment (EHCAR):</w:t>
            </w:r>
            <w:r w:rsidR="00A61A22" w:rsidRPr="00943094">
              <w:rPr>
                <w:rFonts w:ascii="Arial" w:hAnsi="Arial" w:cs="Arial"/>
              </w:rPr>
              <w:t xml:space="preserve"> </w:t>
            </w:r>
            <w:r w:rsidR="00A61A22" w:rsidRPr="009C3994">
              <w:rPr>
                <w:rFonts w:ascii="Arial" w:hAnsi="Arial" w:cs="Arial"/>
                <w:b/>
                <w:bCs/>
              </w:rPr>
              <w:t>Y/N</w:t>
            </w:r>
            <w:r w:rsidR="00A61A22" w:rsidRPr="009C3994">
              <w:rPr>
                <w:rFonts w:ascii="Arial" w:hAnsi="Arial" w:cs="Arial"/>
              </w:rPr>
              <w:t xml:space="preserve"> </w:t>
            </w:r>
          </w:p>
        </w:tc>
      </w:tr>
      <w:tr w:rsidR="00943094" w14:paraId="6BEBF544" w14:textId="77777777" w:rsidTr="009C3994">
        <w:tc>
          <w:tcPr>
            <w:tcW w:w="4531" w:type="dxa"/>
          </w:tcPr>
          <w:p w14:paraId="136A7B5D" w14:textId="77777777" w:rsidR="00943094" w:rsidRDefault="00943094" w:rsidP="00303EBC">
            <w:pPr>
              <w:rPr>
                <w:rFonts w:ascii="Arial" w:hAnsi="Arial" w:cs="Arial"/>
                <w:b/>
                <w:bCs/>
              </w:rPr>
            </w:pPr>
            <w:r w:rsidRPr="00943094">
              <w:rPr>
                <w:rFonts w:ascii="Arial" w:hAnsi="Arial" w:cs="Arial"/>
              </w:rPr>
              <w:t xml:space="preserve">Education, Health &amp; Care Plan:  </w:t>
            </w:r>
            <w:r w:rsidRPr="00943094">
              <w:rPr>
                <w:rFonts w:ascii="Arial" w:hAnsi="Arial" w:cs="Arial"/>
                <w:b/>
                <w:bCs/>
              </w:rPr>
              <w:t>Y/N</w:t>
            </w:r>
          </w:p>
          <w:p w14:paraId="28F2E5D4" w14:textId="21B76355" w:rsidR="00675CAB" w:rsidRPr="00943094" w:rsidRDefault="00675CAB" w:rsidP="00303EBC"/>
        </w:tc>
        <w:tc>
          <w:tcPr>
            <w:tcW w:w="3261" w:type="dxa"/>
          </w:tcPr>
          <w:p w14:paraId="6582007E" w14:textId="77777777" w:rsidR="00943094" w:rsidRPr="00675CAB" w:rsidRDefault="00943094" w:rsidP="00303EBC">
            <w:pPr>
              <w:rPr>
                <w:rFonts w:ascii="Arial" w:hAnsi="Arial" w:cs="Arial"/>
              </w:rPr>
            </w:pPr>
            <w:r w:rsidRPr="00675CAB">
              <w:rPr>
                <w:rFonts w:ascii="Arial" w:hAnsi="Arial" w:cs="Arial"/>
              </w:rPr>
              <w:t>Date EHCP Granted:</w:t>
            </w:r>
          </w:p>
        </w:tc>
        <w:tc>
          <w:tcPr>
            <w:tcW w:w="6237" w:type="dxa"/>
          </w:tcPr>
          <w:p w14:paraId="0967BDE0" w14:textId="0D9FA00F" w:rsidR="00943094" w:rsidRPr="00675CAB" w:rsidRDefault="00943094" w:rsidP="00303EBC">
            <w:pPr>
              <w:rPr>
                <w:rFonts w:ascii="Arial" w:hAnsi="Arial" w:cs="Arial"/>
              </w:rPr>
            </w:pPr>
            <w:r w:rsidRPr="00675CAB">
              <w:rPr>
                <w:rFonts w:ascii="Arial" w:hAnsi="Arial" w:cs="Arial"/>
              </w:rPr>
              <w:t>Date EHCP review</w:t>
            </w:r>
            <w:r w:rsidR="00675CAB" w:rsidRPr="00675CAB">
              <w:rPr>
                <w:rFonts w:ascii="Arial" w:hAnsi="Arial" w:cs="Arial"/>
              </w:rPr>
              <w:t xml:space="preserve">: </w:t>
            </w:r>
          </w:p>
        </w:tc>
      </w:tr>
      <w:tr w:rsidR="009C3994" w14:paraId="77F2643A" w14:textId="77777777" w:rsidTr="009C3994">
        <w:tc>
          <w:tcPr>
            <w:tcW w:w="7792" w:type="dxa"/>
            <w:gridSpan w:val="2"/>
          </w:tcPr>
          <w:p w14:paraId="35063FFE" w14:textId="77777777" w:rsidR="009C3994" w:rsidRDefault="009C3994" w:rsidP="00303EBC">
            <w:pPr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EHCP Primary Need:                                       </w:t>
            </w:r>
          </w:p>
          <w:p w14:paraId="4BD1D01C" w14:textId="77777777" w:rsidR="009C3994" w:rsidRPr="00943094" w:rsidRDefault="009C3994" w:rsidP="00303EBC">
            <w:pPr>
              <w:rPr>
                <w:rFonts w:ascii="Arial" w:hAnsi="Arial" w:cs="Arial"/>
              </w:rPr>
            </w:pPr>
            <w:r w:rsidRPr="00943094">
              <w:rPr>
                <w:rFonts w:ascii="Arial" w:hAnsi="Arial" w:cs="Arial"/>
              </w:rPr>
              <w:t xml:space="preserve">           </w:t>
            </w:r>
          </w:p>
          <w:p w14:paraId="63D26AA5" w14:textId="6A3AADF9" w:rsidR="009C3994" w:rsidRPr="00943094" w:rsidRDefault="009C3994" w:rsidP="00303EBC"/>
        </w:tc>
        <w:tc>
          <w:tcPr>
            <w:tcW w:w="6237" w:type="dxa"/>
          </w:tcPr>
          <w:p w14:paraId="77FB1F73" w14:textId="68311D38" w:rsidR="009C3994" w:rsidRPr="00943094" w:rsidRDefault="009C3994" w:rsidP="00303EBC">
            <w:r w:rsidRPr="00943094">
              <w:rPr>
                <w:rFonts w:ascii="Arial" w:hAnsi="Arial" w:cs="Arial"/>
              </w:rPr>
              <w:t>EHCP Secondary Need:</w:t>
            </w:r>
          </w:p>
        </w:tc>
      </w:tr>
    </w:tbl>
    <w:p w14:paraId="79897039" w14:textId="77777777" w:rsidR="004566F6" w:rsidRDefault="004566F6" w:rsidP="00466FF9"/>
    <w:p w14:paraId="6F87EC53" w14:textId="77777777" w:rsidR="008D3D55" w:rsidRDefault="008D3D55" w:rsidP="00466FF9"/>
    <w:p w14:paraId="7157A465" w14:textId="371D0650" w:rsidR="008D3D55" w:rsidRDefault="008D3D55" w:rsidP="00466FF9">
      <w:pPr>
        <w:sectPr w:rsidR="008D3D55" w:rsidSect="00B45FCE">
          <w:headerReference w:type="default" r:id="rId8"/>
          <w:footerReference w:type="default" r:id="rId9"/>
          <w:pgSz w:w="16838" w:h="11906" w:orient="landscape" w:code="9"/>
          <w:pgMar w:top="567" w:right="720" w:bottom="567" w:left="720" w:header="227" w:footer="227" w:gutter="0"/>
          <w:cols w:space="708"/>
          <w:docGrid w:linePitch="360"/>
        </w:sect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8D3D55" w:rsidRPr="008D3D55" w14:paraId="3CCE3E8E" w14:textId="77777777" w:rsidTr="008D3D55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  <w:hideMark/>
          </w:tcPr>
          <w:p w14:paraId="5857D68A" w14:textId="01D64744" w:rsidR="008D3D55" w:rsidRPr="008D3D55" w:rsidRDefault="00FF10BD" w:rsidP="008D3D55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lastRenderedPageBreak/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>A</w:t>
            </w:r>
            <w:r w:rsidRPr="00FF10BD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: </w:t>
            </w:r>
            <w:r w:rsidR="008D3D55" w:rsidRPr="008D3D55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>Pupil Voice</w:t>
            </w:r>
            <w:r w:rsidR="000E49CE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      </w:t>
            </w:r>
            <w:r w:rsidR="000E49CE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 xml:space="preserve">SCHOOL TO </w:t>
            </w:r>
            <w:r w:rsidR="000E49C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OBTAIN</w:t>
            </w:r>
            <w:r w:rsidR="000E49CE"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  <w:t xml:space="preserve"> </w:t>
            </w:r>
          </w:p>
        </w:tc>
      </w:tr>
      <w:tr w:rsidR="007F62C4" w:rsidRPr="008D3D55" w14:paraId="1B2E3E08" w14:textId="77777777" w:rsidTr="008D3D55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</w:tcPr>
          <w:tbl>
            <w:tblPr>
              <w:tblStyle w:val="TableGrid"/>
              <w:tblpPr w:leftFromText="180" w:rightFromText="180" w:vertAnchor="text" w:horzAnchor="margin" w:tblpY="124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7796"/>
            </w:tblGrid>
            <w:tr w:rsidR="007F62C4" w14:paraId="6F348943" w14:textId="77777777" w:rsidTr="007F62C4">
              <w:tc>
                <w:tcPr>
                  <w:tcW w:w="7083" w:type="dxa"/>
                </w:tcPr>
                <w:p w14:paraId="6AB2C68A" w14:textId="77777777" w:rsidR="007F62C4" w:rsidRPr="005A3B7C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A3B7C">
                    <w:rPr>
                      <w:rFonts w:ascii="Arial" w:hAnsi="Arial" w:cs="Arial"/>
                      <w:b/>
                      <w:bCs/>
                    </w:rPr>
                    <w:t xml:space="preserve">Who my friends are </w:t>
                  </w:r>
                </w:p>
              </w:tc>
              <w:tc>
                <w:tcPr>
                  <w:tcW w:w="7796" w:type="dxa"/>
                </w:tcPr>
                <w:p w14:paraId="677784F5" w14:textId="77777777" w:rsidR="007F62C4" w:rsidRPr="005A3B7C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A3B7C">
                    <w:rPr>
                      <w:rFonts w:ascii="Arial" w:hAnsi="Arial" w:cs="Arial"/>
                      <w:b/>
                      <w:bCs/>
                    </w:rPr>
                    <w:t xml:space="preserve">Who helps me in school </w:t>
                  </w:r>
                </w:p>
              </w:tc>
            </w:tr>
            <w:tr w:rsidR="007F62C4" w14:paraId="38374CA8" w14:textId="77777777" w:rsidTr="007F62C4">
              <w:tc>
                <w:tcPr>
                  <w:tcW w:w="7083" w:type="dxa"/>
                </w:tcPr>
                <w:p w14:paraId="4D82BC83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2B86BA18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6A9DEFA7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47FFB7B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1DBE467F" w14:textId="77777777" w:rsidTr="007F62C4">
              <w:tc>
                <w:tcPr>
                  <w:tcW w:w="7083" w:type="dxa"/>
                </w:tcPr>
                <w:p w14:paraId="3C84A1D2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What I do well in school</w:t>
                  </w:r>
                </w:p>
              </w:tc>
              <w:tc>
                <w:tcPr>
                  <w:tcW w:w="7796" w:type="dxa"/>
                </w:tcPr>
                <w:p w14:paraId="4740D87E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find difficult in school </w:t>
                  </w:r>
                </w:p>
              </w:tc>
            </w:tr>
            <w:tr w:rsidR="007F62C4" w14:paraId="4AB8E5C6" w14:textId="77777777" w:rsidTr="007F62C4">
              <w:tc>
                <w:tcPr>
                  <w:tcW w:w="7083" w:type="dxa"/>
                </w:tcPr>
                <w:p w14:paraId="27A33F1E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3CB93897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28BCD8C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6FD49DDC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6AC9BAFF" w14:textId="77777777" w:rsidTr="007F62C4">
              <w:tc>
                <w:tcPr>
                  <w:tcW w:w="7083" w:type="dxa"/>
                </w:tcPr>
                <w:p w14:paraId="3253C9A7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like about school </w:t>
                  </w:r>
                </w:p>
              </w:tc>
              <w:tc>
                <w:tcPr>
                  <w:tcW w:w="7796" w:type="dxa"/>
                </w:tcPr>
                <w:p w14:paraId="536BD4A6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would change about school </w:t>
                  </w:r>
                </w:p>
              </w:tc>
            </w:tr>
            <w:tr w:rsidR="007F62C4" w14:paraId="23232F44" w14:textId="77777777" w:rsidTr="007F62C4">
              <w:tc>
                <w:tcPr>
                  <w:tcW w:w="7083" w:type="dxa"/>
                </w:tcPr>
                <w:p w14:paraId="5817A88B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1EA9C985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72A4B1CE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33461868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69462E63" w14:textId="77777777" w:rsidTr="007F62C4">
              <w:tc>
                <w:tcPr>
                  <w:tcW w:w="7083" w:type="dxa"/>
                </w:tcPr>
                <w:p w14:paraId="17D9033F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My interests at school and out of school </w:t>
                  </w:r>
                  <w:r w:rsidRPr="00786D3F">
                    <w:rPr>
                      <w:rFonts w:ascii="Arial" w:hAnsi="Arial" w:cs="Arial"/>
                      <w:sz w:val="20"/>
                      <w:szCs w:val="20"/>
                    </w:rPr>
                    <w:t>(clubs, music lesson etc.)</w:t>
                  </w: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796" w:type="dxa"/>
                </w:tcPr>
                <w:p w14:paraId="7B5E3C8F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Things I would like to do at and out of school </w:t>
                  </w:r>
                  <w:r w:rsidRPr="00786D3F">
                    <w:rPr>
                      <w:rFonts w:ascii="Arial" w:hAnsi="Arial" w:cs="Arial"/>
                      <w:sz w:val="20"/>
                      <w:szCs w:val="20"/>
                    </w:rPr>
                    <w:t>(clubs, music lesson etc.)</w:t>
                  </w:r>
                </w:p>
              </w:tc>
            </w:tr>
            <w:tr w:rsidR="007F62C4" w14:paraId="7A211589" w14:textId="77777777" w:rsidTr="007F62C4">
              <w:tc>
                <w:tcPr>
                  <w:tcW w:w="7083" w:type="dxa"/>
                </w:tcPr>
                <w:p w14:paraId="446E704B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BD6CF67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ADF7A4F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4A640503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7A016A47" w14:textId="77777777" w:rsidTr="007F62C4">
              <w:tc>
                <w:tcPr>
                  <w:tcW w:w="7083" w:type="dxa"/>
                </w:tcPr>
                <w:p w14:paraId="6244139E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What I would like to do in the future </w:t>
                  </w:r>
                </w:p>
              </w:tc>
              <w:tc>
                <w:tcPr>
                  <w:tcW w:w="7796" w:type="dxa"/>
                </w:tcPr>
                <w:p w14:paraId="68B16F22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How I will achieve this</w:t>
                  </w:r>
                </w:p>
              </w:tc>
            </w:tr>
            <w:tr w:rsidR="007F62C4" w14:paraId="38AEAE42" w14:textId="77777777" w:rsidTr="007F62C4">
              <w:tc>
                <w:tcPr>
                  <w:tcW w:w="7083" w:type="dxa"/>
                </w:tcPr>
                <w:p w14:paraId="23571A75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5F9ECD4C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6A36D1CC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541B5C3F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F62C4" w14:paraId="4EF6B652" w14:textId="77777777" w:rsidTr="007F62C4">
              <w:tc>
                <w:tcPr>
                  <w:tcW w:w="7083" w:type="dxa"/>
                </w:tcPr>
                <w:p w14:paraId="205FFDDC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 xml:space="preserve">How I travel to school </w:t>
                  </w:r>
                </w:p>
              </w:tc>
              <w:tc>
                <w:tcPr>
                  <w:tcW w:w="7796" w:type="dxa"/>
                </w:tcPr>
                <w:p w14:paraId="1D9A9945" w14:textId="77777777" w:rsidR="007F62C4" w:rsidRPr="00786D3F" w:rsidRDefault="007F62C4" w:rsidP="007F62C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86D3F">
                    <w:rPr>
                      <w:rFonts w:ascii="Arial" w:hAnsi="Arial" w:cs="Arial"/>
                      <w:b/>
                      <w:bCs/>
                    </w:rPr>
                    <w:t>Achievements and work I’d like to share in my PEP meeting</w:t>
                  </w:r>
                </w:p>
              </w:tc>
            </w:tr>
            <w:tr w:rsidR="007F62C4" w14:paraId="49C13052" w14:textId="77777777" w:rsidTr="007F62C4">
              <w:tc>
                <w:tcPr>
                  <w:tcW w:w="7083" w:type="dxa"/>
                </w:tcPr>
                <w:p w14:paraId="69BD41DA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1C942EC6" w14:textId="77777777" w:rsidR="007F62C4" w:rsidRDefault="007F62C4" w:rsidP="007F62C4">
                  <w:pPr>
                    <w:rPr>
                      <w:rFonts w:ascii="Arial" w:hAnsi="Arial" w:cs="Arial"/>
                    </w:rPr>
                  </w:pPr>
                </w:p>
                <w:p w14:paraId="7BD32EF4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6" w:type="dxa"/>
                </w:tcPr>
                <w:p w14:paraId="6FBD3C5A" w14:textId="77777777" w:rsidR="007F62C4" w:rsidRPr="005A3B7C" w:rsidRDefault="007F62C4" w:rsidP="007F62C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3875E02" w14:textId="77777777" w:rsidR="007F62C4" w:rsidRPr="00FF10BD" w:rsidRDefault="007F62C4" w:rsidP="008D3D55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color w:val="000060"/>
                <w:kern w:val="36"/>
                <w:sz w:val="29"/>
                <w:szCs w:val="29"/>
                <w:lang w:eastAsia="en-GB"/>
              </w:rPr>
            </w:pPr>
          </w:p>
        </w:tc>
      </w:tr>
    </w:tbl>
    <w:p w14:paraId="363B7308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AF26BEC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8D3D55" w:rsidRPr="008D3D55" w14:paraId="0DA28128" w14:textId="77777777" w:rsidTr="008D3D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9799" w14:textId="77777777" w:rsidR="008D3D55" w:rsidRPr="008D3D55" w:rsidRDefault="008D3D55" w:rsidP="008D3D55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E419454" w14:textId="77777777" w:rsidR="008D3D55" w:rsidRPr="008D3D55" w:rsidRDefault="008D3D55" w:rsidP="008D3D55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34BD8E6B" w14:textId="670D66F3" w:rsidR="008D3D55" w:rsidRDefault="008D3D55" w:rsidP="00466FF9"/>
    <w:p w14:paraId="64826CAB" w14:textId="7A8FCD69" w:rsidR="008D3D55" w:rsidRDefault="008D3D55" w:rsidP="00466FF9"/>
    <w:p w14:paraId="79C8278F" w14:textId="0EA280E1" w:rsidR="008D3D55" w:rsidRDefault="008D3D55" w:rsidP="00466FF9"/>
    <w:p w14:paraId="0B36E8D2" w14:textId="224D1389" w:rsidR="008D3D55" w:rsidRDefault="008D3D55" w:rsidP="00466FF9"/>
    <w:p w14:paraId="01F33116" w14:textId="69AEC2F3" w:rsidR="00FF10BD" w:rsidRDefault="00FF10BD" w:rsidP="00466FF9"/>
    <w:p w14:paraId="7079D9B1" w14:textId="0DA13DFC" w:rsidR="00FF10BD" w:rsidRDefault="00FF10BD" w:rsidP="00466FF9"/>
    <w:p w14:paraId="7DD3A890" w14:textId="3BF6891C" w:rsidR="00FF10BD" w:rsidRDefault="00FF10BD" w:rsidP="00466FF9"/>
    <w:p w14:paraId="7BF6C71E" w14:textId="4541C2D5" w:rsidR="00FF10BD" w:rsidRDefault="00FF10BD" w:rsidP="00466FF9"/>
    <w:p w14:paraId="06DC45D1" w14:textId="4B6F0DA2" w:rsidR="00FF10BD" w:rsidRDefault="00FF10BD" w:rsidP="00466FF9"/>
    <w:p w14:paraId="7E6AEE38" w14:textId="13679BB9" w:rsidR="00FF10BD" w:rsidRDefault="00FF10BD" w:rsidP="00466FF9"/>
    <w:p w14:paraId="08CDCB32" w14:textId="77777777" w:rsidR="007F62C4" w:rsidRDefault="007F62C4" w:rsidP="00466FF9"/>
    <w:p w14:paraId="61DD7BE3" w14:textId="77777777" w:rsidR="00FF10BD" w:rsidRDefault="00FF10BD" w:rsidP="00466FF9"/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1B16C8" w:rsidRPr="00FF10BD" w14:paraId="67151185" w14:textId="77777777" w:rsidTr="00FF10BD">
        <w:trPr>
          <w:tblCellSpacing w:w="0" w:type="dxa"/>
        </w:trPr>
        <w:tc>
          <w:tcPr>
            <w:tcW w:w="0" w:type="auto"/>
            <w:tcMar>
              <w:top w:w="0" w:type="dxa"/>
              <w:left w:w="60" w:type="dxa"/>
              <w:bottom w:w="120" w:type="dxa"/>
              <w:right w:w="60" w:type="dxa"/>
            </w:tcMar>
            <w:hideMark/>
          </w:tcPr>
          <w:p w14:paraId="2D2E5F91" w14:textId="72FF4658" w:rsidR="00FF10BD" w:rsidRPr="00FF10BD" w:rsidRDefault="00FF10BD" w:rsidP="00FF10BD">
            <w:pPr>
              <w:pBdr>
                <w:top w:val="single" w:sz="48" w:space="0" w:color="FFFFFF"/>
              </w:pBdr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  <w:lastRenderedPageBreak/>
              <w:t>Section B: Updates and Overview</w:t>
            </w:r>
            <w:r w:rsidR="00EE2CC7">
              <w:rPr>
                <w:rFonts w:ascii="Arial" w:eastAsia="Times New Roman" w:hAnsi="Arial" w:cs="Arial"/>
                <w:b/>
                <w:bCs/>
                <w:kern w:val="36"/>
                <w:sz w:val="29"/>
                <w:szCs w:val="29"/>
                <w:lang w:eastAsia="en-GB"/>
              </w:rPr>
              <w:t xml:space="preserve">   </w:t>
            </w:r>
            <w:r w:rsidR="00EE2CC7" w:rsidRPr="00FF1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0E4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OCIAL WORKER TO COMPLETE</w:t>
            </w:r>
          </w:p>
        </w:tc>
      </w:tr>
    </w:tbl>
    <w:p w14:paraId="2E4DFEF9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53F4FF2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1B16C8" w:rsidRPr="00FF10BD" w14:paraId="29D5E7DE" w14:textId="77777777" w:rsidTr="007F62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0068" w14:textId="77777777" w:rsidR="00EE2CC7" w:rsidRDefault="00EE2CC7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  <w:tbl>
            <w:tblPr>
              <w:tblStyle w:val="TableGrid"/>
              <w:tblW w:w="0" w:type="auto"/>
              <w:tblInd w:w="730" w:type="dxa"/>
              <w:tblLook w:val="04A0" w:firstRow="1" w:lastRow="0" w:firstColumn="1" w:lastColumn="0" w:noHBand="0" w:noVBand="1"/>
            </w:tblPr>
            <w:tblGrid>
              <w:gridCol w:w="3113"/>
              <w:gridCol w:w="10055"/>
            </w:tblGrid>
            <w:tr w:rsidR="007F62C4" w14:paraId="75D54647" w14:textId="77777777" w:rsidTr="007F62C4">
              <w:trPr>
                <w:trHeight w:val="423"/>
              </w:trPr>
              <w:tc>
                <w:tcPr>
                  <w:tcW w:w="3113" w:type="dxa"/>
                </w:tcPr>
                <w:p w14:paraId="03EFFB8A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  <w:tc>
                <w:tcPr>
                  <w:tcW w:w="10055" w:type="dxa"/>
                </w:tcPr>
                <w:p w14:paraId="0848EF59" w14:textId="77777777" w:rsidR="007F62C4" w:rsidRPr="00FF10BD" w:rsidRDefault="007F62C4" w:rsidP="007F62C4">
                  <w:pPr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Significant Changes:</w:t>
                  </w:r>
                </w:p>
                <w:p w14:paraId="2891A0DF" w14:textId="7112E8F2" w:rsidR="007F62C4" w:rsidRDefault="007F62C4" w:rsidP="007F62C4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proofErr w:type="gramStart"/>
                  <w:r w:rsidRPr="00FF10BD">
                    <w:rPr>
                      <w:rFonts w:ascii="Arial" w:eastAsia="Times New Roman" w:hAnsi="Arial" w:cs="Arial"/>
                      <w:lang w:eastAsia="en-GB"/>
                    </w:rPr>
                    <w:t>e.g.</w:t>
                  </w:r>
                  <w:proofErr w:type="gramEnd"/>
                  <w:r w:rsidRPr="00FF10BD">
                    <w:rPr>
                      <w:rFonts w:ascii="Arial" w:eastAsia="Times New Roman" w:hAnsi="Arial" w:cs="Arial"/>
                      <w:lang w:eastAsia="en-GB"/>
                    </w:rPr>
                    <w:t xml:space="preserve"> Placement moves, school transfers, key transitions, transport etc.</w:t>
                  </w:r>
                </w:p>
              </w:tc>
            </w:tr>
            <w:tr w:rsidR="007F62C4" w14:paraId="703670DE" w14:textId="77777777" w:rsidTr="007F62C4">
              <w:trPr>
                <w:trHeight w:val="218"/>
              </w:trPr>
              <w:tc>
                <w:tcPr>
                  <w:tcW w:w="3113" w:type="dxa"/>
                </w:tcPr>
                <w:p w14:paraId="11F605A3" w14:textId="7D5CF8C2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Since the previous PEP</w:t>
                  </w:r>
                </w:p>
              </w:tc>
              <w:tc>
                <w:tcPr>
                  <w:tcW w:w="10055" w:type="dxa"/>
                </w:tcPr>
                <w:p w14:paraId="74718178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085FEC8C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6C3AF37E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2642EACD" w14:textId="630259C6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  <w:tr w:rsidR="007F62C4" w14:paraId="110F5134" w14:textId="77777777" w:rsidTr="007F62C4">
              <w:trPr>
                <w:trHeight w:val="205"/>
              </w:trPr>
              <w:tc>
                <w:tcPr>
                  <w:tcW w:w="3113" w:type="dxa"/>
                </w:tcPr>
                <w:p w14:paraId="7394EFE7" w14:textId="22BD0658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Planned before the next PEP</w:t>
                  </w:r>
                </w:p>
              </w:tc>
              <w:tc>
                <w:tcPr>
                  <w:tcW w:w="10055" w:type="dxa"/>
                </w:tcPr>
                <w:p w14:paraId="7C4D4277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68DBCC72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38F7FC3D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06237A58" w14:textId="77777777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  <w:p w14:paraId="33C4697B" w14:textId="1C947399" w:rsidR="007F62C4" w:rsidRDefault="007F62C4" w:rsidP="00FF10BD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22942ED8" w14:textId="2698D960" w:rsidR="00EE2CC7" w:rsidRPr="00FF10BD" w:rsidRDefault="00EE2CC7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0E2CE97F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26251CEE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317"/>
        <w:tblOverlap w:val="never"/>
        <w:tblW w:w="13161" w:type="dxa"/>
        <w:tblLook w:val="04A0" w:firstRow="1" w:lastRow="0" w:firstColumn="1" w:lastColumn="0" w:noHBand="0" w:noVBand="1"/>
      </w:tblPr>
      <w:tblGrid>
        <w:gridCol w:w="4915"/>
        <w:gridCol w:w="8246"/>
      </w:tblGrid>
      <w:tr w:rsidR="00EE2CC7" w:rsidRPr="001B16C8" w14:paraId="68BD62B2" w14:textId="77777777" w:rsidTr="00EE2CC7">
        <w:trPr>
          <w:trHeight w:val="296"/>
        </w:trPr>
        <w:tc>
          <w:tcPr>
            <w:tcW w:w="4915" w:type="dxa"/>
          </w:tcPr>
          <w:p w14:paraId="5D9616A5" w14:textId="77777777" w:rsidR="00EE2CC7" w:rsidRPr="00FF10BD" w:rsidRDefault="00EE2CC7" w:rsidP="00EE2CC7">
            <w:pPr>
              <w:rPr>
                <w:rFonts w:ascii="Arial" w:eastAsia="Times New Roman" w:hAnsi="Arial" w:cs="Arial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lang w:eastAsia="en-GB"/>
              </w:rPr>
              <w:t>Background</w:t>
            </w:r>
          </w:p>
          <w:p w14:paraId="61EFA51C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10BD">
              <w:rPr>
                <w:rFonts w:ascii="Arial" w:eastAsia="Times New Roman" w:hAnsi="Arial" w:cs="Arial"/>
                <w:lang w:eastAsia="en-GB"/>
              </w:rPr>
              <w:t>Reasons for coming into care / legal status information</w:t>
            </w:r>
          </w:p>
        </w:tc>
        <w:tc>
          <w:tcPr>
            <w:tcW w:w="8246" w:type="dxa"/>
          </w:tcPr>
          <w:p w14:paraId="419E15F6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2CC7" w:rsidRPr="001B16C8" w14:paraId="0A7C6CA1" w14:textId="77777777" w:rsidTr="00EE2CC7">
        <w:trPr>
          <w:trHeight w:val="601"/>
        </w:trPr>
        <w:tc>
          <w:tcPr>
            <w:tcW w:w="4915" w:type="dxa"/>
          </w:tcPr>
          <w:p w14:paraId="448028D2" w14:textId="77777777" w:rsidR="00EE2CC7" w:rsidRPr="00FF10BD" w:rsidRDefault="00EE2CC7" w:rsidP="00EE2CC7">
            <w:pPr>
              <w:rPr>
                <w:rFonts w:ascii="Arial" w:eastAsia="Times New Roman" w:hAnsi="Arial" w:cs="Arial"/>
                <w:lang w:eastAsia="en-GB"/>
              </w:rPr>
            </w:pPr>
            <w:r w:rsidRPr="00FF10BD">
              <w:rPr>
                <w:rFonts w:ascii="Arial" w:eastAsia="Times New Roman" w:hAnsi="Arial" w:cs="Arial"/>
                <w:b/>
                <w:bCs/>
                <w:lang w:eastAsia="en-GB"/>
              </w:rPr>
              <w:t>Other important details</w:t>
            </w:r>
          </w:p>
          <w:p w14:paraId="03AAD82F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10BD">
              <w:rPr>
                <w:rFonts w:ascii="Arial" w:eastAsia="Times New Roman" w:hAnsi="Arial" w:cs="Arial"/>
                <w:lang w:eastAsia="en-GB"/>
              </w:rPr>
              <w:t>Anything you need to know about siblings / family members, family time, who gets copies of school reports, invites to meeting, appropriate methods of communication etc.</w:t>
            </w:r>
          </w:p>
        </w:tc>
        <w:tc>
          <w:tcPr>
            <w:tcW w:w="8246" w:type="dxa"/>
          </w:tcPr>
          <w:p w14:paraId="4C343906" w14:textId="77777777" w:rsidR="00EE2CC7" w:rsidRPr="001B16C8" w:rsidRDefault="00EE2CC7" w:rsidP="00EE2CC7">
            <w:pPr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5"/>
        <w:gridCol w:w="13455"/>
      </w:tblGrid>
      <w:tr w:rsidR="00FF10BD" w:rsidRPr="00FF10BD" w14:paraId="52C74AE5" w14:textId="77777777" w:rsidTr="00FF10BD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06ED9986" w14:textId="77777777" w:rsidR="009B47BF" w:rsidRDefault="009B47BF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40D66D6" w14:textId="212EEF65" w:rsidR="00AA0AF2" w:rsidRDefault="00AA0AF2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0A2AC64" w14:textId="4CC477FE" w:rsidR="00AA0AF2" w:rsidRDefault="00AA0AF2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83C16F4" w14:textId="244953A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C1AEC4F" w14:textId="1FE866D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31BE45A2" w14:textId="6B823788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D995AE2" w14:textId="7F408151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8ADEBF2" w14:textId="734195ED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36219E55" w14:textId="42C3F8D2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32D773D" w14:textId="32444F0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198A0BB" w14:textId="575AC99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0F4DE1B" w14:textId="5CF989D9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C2A3414" w14:textId="2A1CD2D6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2ED1210D" w14:textId="27EDCA3D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87449D1" w14:textId="5040D7F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62A97D3C" w14:textId="1B365F95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FFDA97A" w14:textId="115B78B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7D323A86" w14:textId="0AFC1C2C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4D17045" w14:textId="71CCC7F4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581FC104" w14:textId="77777777" w:rsidR="007F62C4" w:rsidRDefault="007F62C4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p w14:paraId="054D7495" w14:textId="77777777" w:rsidR="009B47BF" w:rsidRDefault="009B47BF" w:rsidP="00FF10BD">
            <w:pPr>
              <w:rPr>
                <w:rFonts w:ascii="Tahoma" w:eastAsia="Times New Roman" w:hAnsi="Tahoma" w:cs="Tahoma"/>
                <w:b/>
                <w:bCs/>
                <w:color w:val="000040"/>
                <w:sz w:val="17"/>
                <w:szCs w:val="17"/>
                <w:lang w:eastAsia="en-GB"/>
              </w:rPr>
            </w:pPr>
          </w:p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AA0AF2" w:rsidRPr="00AA0AF2" w14:paraId="3A63C723" w14:textId="77777777" w:rsidTr="00AA0AF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  <w:hideMark/>
                </w:tcPr>
                <w:p w14:paraId="079A02A2" w14:textId="7C0EAC16" w:rsidR="00AA0AF2" w:rsidRPr="00AA0AF2" w:rsidRDefault="00AA0AF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8"/>
                      <w:szCs w:val="28"/>
                      <w:lang w:eastAsia="en-GB"/>
                    </w:rPr>
                  </w:pPr>
                  <w:r w:rsidRPr="00FF10BD"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lastRenderedPageBreak/>
                    <w:t xml:space="preserve">Section B: </w:t>
                  </w:r>
                  <w:r w:rsidR="000E49C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  </w:t>
                  </w:r>
                  <w:r w:rsidR="000E49CE" w:rsidRPr="000E49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SCHOOL TO COMPLETE</w:t>
                  </w:r>
                  <w:r w:rsidR="000E49C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</w:tr>
          </w:tbl>
          <w:p w14:paraId="20DB4BBB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403D9250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138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5"/>
            </w:tblGrid>
            <w:tr w:rsidR="00AA0AF2" w:rsidRPr="00AA0AF2" w14:paraId="785F7576" w14:textId="77777777" w:rsidTr="007F62C4">
              <w:trPr>
                <w:trHeight w:val="275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  <w:hideMark/>
                </w:tcPr>
                <w:tbl>
                  <w:tblPr>
                    <w:tblStyle w:val="TableGrid"/>
                    <w:tblW w:w="13564" w:type="dxa"/>
                    <w:tblLook w:val="04A0" w:firstRow="1" w:lastRow="0" w:firstColumn="1" w:lastColumn="0" w:noHBand="0" w:noVBand="1"/>
                  </w:tblPr>
                  <w:tblGrid>
                    <w:gridCol w:w="4842"/>
                    <w:gridCol w:w="8722"/>
                  </w:tblGrid>
                  <w:tr w:rsidR="001345E0" w14:paraId="1EBA3ECA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37CADE30" w14:textId="09754B6E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What’s going well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79792238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86E0FC7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7CBAA0DD" w14:textId="3722ADB0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E20C34" w14:paraId="24457A06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1A6A58DB" w14:textId="6EE38CE4" w:rsidR="00E20C34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What are we worried about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2296AA7F" w14:textId="77777777" w:rsidR="00E20C34" w:rsidRDefault="00E20C34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66FE0D67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7CDF7982" w14:textId="09178961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E20C34" w14:paraId="3276E198" w14:textId="77777777" w:rsidTr="007F62C4">
                    <w:trPr>
                      <w:trHeight w:val="219"/>
                    </w:trPr>
                    <w:tc>
                      <w:tcPr>
                        <w:tcW w:w="4842" w:type="dxa"/>
                      </w:tcPr>
                      <w:p w14:paraId="1866ED28" w14:textId="0995889D" w:rsidR="00E20C34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Strategies and interventions to support pupil</w:t>
                        </w:r>
                      </w:p>
                    </w:tc>
                    <w:tc>
                      <w:tcPr>
                        <w:tcW w:w="8722" w:type="dxa"/>
                      </w:tcPr>
                      <w:p w14:paraId="47F98780" w14:textId="77777777" w:rsidR="00E20C34" w:rsidRDefault="00E20C34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CC793AA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3FA4DB1E" w14:textId="4AD01BCE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72B884E" w14:textId="77777777" w:rsidR="00667C02" w:rsidRDefault="00667C0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4"/>
                      <w:szCs w:val="24"/>
                      <w:lang w:eastAsia="en-GB"/>
                    </w:rPr>
                  </w:pPr>
                </w:p>
                <w:p w14:paraId="382E140E" w14:textId="77777777" w:rsidR="00667C02" w:rsidRPr="001345E0" w:rsidRDefault="00667C0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3653F3A5" w14:textId="77777777" w:rsidR="00AA0AF2" w:rsidRPr="001345E0" w:rsidRDefault="00AA0AF2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AA0AF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Pastoral Update</w:t>
                  </w:r>
                </w:p>
                <w:p w14:paraId="7857AA6E" w14:textId="77777777" w:rsidR="00E20C34" w:rsidRPr="001345E0" w:rsidRDefault="00E20C3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TableGrid"/>
                    <w:tblW w:w="13565" w:type="dxa"/>
                    <w:tblLook w:val="04A0" w:firstRow="1" w:lastRow="0" w:firstColumn="1" w:lastColumn="0" w:noHBand="0" w:noVBand="1"/>
                  </w:tblPr>
                  <w:tblGrid>
                    <w:gridCol w:w="13565"/>
                  </w:tblGrid>
                  <w:tr w:rsidR="001345E0" w:rsidRPr="001345E0" w14:paraId="7C8A283F" w14:textId="77777777" w:rsidTr="007F62C4">
                    <w:trPr>
                      <w:trHeight w:val="219"/>
                    </w:trPr>
                    <w:tc>
                      <w:tcPr>
                        <w:tcW w:w="13565" w:type="dxa"/>
                      </w:tcPr>
                      <w:p w14:paraId="3770B3EE" w14:textId="77777777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 w:rsidRPr="00AA0AF2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How does the child/young person present in school on a day-to-day basis?</w:t>
                        </w:r>
                      </w:p>
                      <w:p w14:paraId="29ECCD3B" w14:textId="2691838E" w:rsidR="001345E0" w:rsidRP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1345E0" w14:paraId="665240DC" w14:textId="77777777" w:rsidTr="007F62C4">
                    <w:trPr>
                      <w:trHeight w:val="219"/>
                    </w:trPr>
                    <w:tc>
                      <w:tcPr>
                        <w:tcW w:w="13565" w:type="dxa"/>
                      </w:tcPr>
                      <w:p w14:paraId="77500203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BFF207E" w14:textId="77777777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B36F498" w14:textId="536A31A3" w:rsidR="001345E0" w:rsidRDefault="001345E0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522F00A" w14:textId="4DB6C95C" w:rsidR="00E20C34" w:rsidRPr="00AA0AF2" w:rsidRDefault="00E20C3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6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F62C4" w:rsidRPr="00AA0AF2" w14:paraId="1723881F" w14:textId="77777777" w:rsidTr="007F62C4">
              <w:trPr>
                <w:trHeight w:val="2759"/>
                <w:tblCellSpacing w:w="0" w:type="dxa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80" w:type="dxa"/>
                    <w:right w:w="120" w:type="dxa"/>
                  </w:tcMar>
                </w:tcPr>
                <w:p w14:paraId="24099809" w14:textId="77777777" w:rsidR="002E7A8E" w:rsidRPr="002E7A8E" w:rsidRDefault="002E7A8E" w:rsidP="002E7A8E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169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95"/>
                  </w:tblGrid>
                  <w:tr w:rsidR="002E7A8E" w:rsidRPr="002E7A8E" w14:paraId="3616474F" w14:textId="77777777" w:rsidTr="002E7A8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83BB833" w14:textId="77777777" w:rsidR="002E7A8E" w:rsidRPr="002E7A8E" w:rsidRDefault="002E7A8E" w:rsidP="002E7A8E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14:paraId="68863A59" w14:textId="77777777" w:rsidR="007F62C4" w:rsidRDefault="007F62C4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559"/>
                    <w:gridCol w:w="7334"/>
                  </w:tblGrid>
                  <w:tr w:rsidR="002E7A8E" w14:paraId="28E1AEBE" w14:textId="77777777" w:rsidTr="00514596">
                    <w:trPr>
                      <w:trHeight w:val="261"/>
                    </w:trPr>
                    <w:tc>
                      <w:tcPr>
                        <w:tcW w:w="6559" w:type="dxa"/>
                      </w:tcPr>
                      <w:p w14:paraId="5F2444A0" w14:textId="7E9BD7DD" w:rsidR="002E7A8E" w:rsidRDefault="007874E8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Snapshot of behaviour </w:t>
                        </w:r>
                      </w:p>
                    </w:tc>
                    <w:tc>
                      <w:tcPr>
                        <w:tcW w:w="7334" w:type="dxa"/>
                      </w:tcPr>
                      <w:p w14:paraId="0D69A4BD" w14:textId="546EE0D9" w:rsidR="002E7A8E" w:rsidRDefault="007874E8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What support is in place, or will be put in place </w:t>
                        </w:r>
                        <w:r w:rsidR="00742C79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to help the child/young person manage their behaviour</w:t>
                        </w:r>
                        <w:r w:rsidR="00050DEC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? </w:t>
                        </w:r>
                      </w:p>
                    </w:tc>
                  </w:tr>
                  <w:tr w:rsidR="00514596" w14:paraId="3EAB9B06" w14:textId="77777777" w:rsidTr="00514596">
                    <w:trPr>
                      <w:trHeight w:val="261"/>
                    </w:trPr>
                    <w:tc>
                      <w:tcPr>
                        <w:tcW w:w="6559" w:type="dxa"/>
                      </w:tcPr>
                      <w:p w14:paraId="048E822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6F58503A" w14:textId="6F53B873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79D80930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2A9ABDE8" w14:textId="6A2382A8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0D743896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</w:tr>
                  <w:tr w:rsidR="002E7A8E" w14:paraId="1CD3BE0C" w14:textId="77777777" w:rsidTr="00514596">
                    <w:trPr>
                      <w:trHeight w:val="246"/>
                    </w:trPr>
                    <w:tc>
                      <w:tcPr>
                        <w:tcW w:w="6559" w:type="dxa"/>
                      </w:tcPr>
                      <w:p w14:paraId="5CE1E356" w14:textId="77777777" w:rsidR="002E7A8E" w:rsidRDefault="00050DEC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Snapshot of emotional health and well – being </w:t>
                        </w:r>
                      </w:p>
                      <w:p w14:paraId="74F97ED2" w14:textId="60DB4649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2283294A" w14:textId="7BEBF560" w:rsidR="002E7A8E" w:rsidRDefault="00050DEC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>What support in place or will be put in</w:t>
                        </w:r>
                        <w:r w:rsidR="004D77D1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 place to help with the child/young person’s </w:t>
                        </w:r>
                        <w:r w:rsidR="00514596"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  <w:t xml:space="preserve">emotional health and wellbeing?  </w:t>
                        </w:r>
                      </w:p>
                    </w:tc>
                  </w:tr>
                  <w:tr w:rsidR="00514596" w14:paraId="57588C4F" w14:textId="77777777" w:rsidTr="00514596">
                    <w:trPr>
                      <w:trHeight w:val="246"/>
                    </w:trPr>
                    <w:tc>
                      <w:tcPr>
                        <w:tcW w:w="6559" w:type="dxa"/>
                      </w:tcPr>
                      <w:p w14:paraId="235D527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4BB0897B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1641A49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3A5CA26C" w14:textId="4E971D08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34" w:type="dxa"/>
                      </w:tcPr>
                      <w:p w14:paraId="76E21AB5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185F1272" w14:textId="77777777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  <w:p w14:paraId="0ECFDCDC" w14:textId="5B2793D4" w:rsidR="00514596" w:rsidRDefault="00514596" w:rsidP="00AA0AF2">
                        <w:pPr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lang w:eastAsia="en-GB"/>
                          </w:rPr>
                        </w:pPr>
                      </w:p>
                    </w:tc>
                  </w:tr>
                </w:tbl>
                <w:p w14:paraId="13D96C7C" w14:textId="0859650C" w:rsidR="002E7A8E" w:rsidRPr="00AA0AF2" w:rsidRDefault="002E7A8E" w:rsidP="00AA0AF2">
                  <w:pPr>
                    <w:outlineLvl w:val="3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</w:p>
              </w:tc>
            </w:tr>
          </w:tbl>
          <w:p w14:paraId="012A3B2A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AA0AF2" w:rsidRPr="00AA0AF2" w14:paraId="5D97ACB2" w14:textId="77777777" w:rsidTr="00AA0AF2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20" w:type="dxa"/>
                    <w:bottom w:w="90" w:type="dxa"/>
                    <w:right w:w="120" w:type="dxa"/>
                  </w:tcMar>
                  <w:hideMark/>
                </w:tcPr>
                <w:p w14:paraId="60AD3BE0" w14:textId="77777777" w:rsidR="00AA0AF2" w:rsidRDefault="00AA0AF2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  <w:p w14:paraId="33CA5A99" w14:textId="77777777" w:rsidR="00994560" w:rsidRDefault="00994560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  <w:p w14:paraId="4C2C6125" w14:textId="70DEF0D7" w:rsidR="00994560" w:rsidRPr="00AA0AF2" w:rsidRDefault="00994560" w:rsidP="00AA0AF2">
                  <w:pPr>
                    <w:rPr>
                      <w:rFonts w:ascii="Tahoma" w:eastAsia="Times New Roman" w:hAnsi="Tahoma" w:cs="Tahoma"/>
                      <w:color w:val="000040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1EC90F51" w14:textId="77777777" w:rsidR="00AA0AF2" w:rsidRPr="00AA0AF2" w:rsidRDefault="00AA0AF2" w:rsidP="00AA0AF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</w:pPr>
          </w:p>
          <w:p w14:paraId="78D38FC7" w14:textId="22BC5E10" w:rsidR="00FF10BD" w:rsidRPr="00FF10BD" w:rsidRDefault="00FF10BD" w:rsidP="00FF10BD">
            <w:pPr>
              <w:rPr>
                <w:rFonts w:ascii="Tahoma" w:eastAsia="Times New Roman" w:hAnsi="Tahoma" w:cs="Tahoma"/>
                <w:color w:val="00004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4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  <w:gridCol w:w="2831"/>
            </w:tblGrid>
            <w:tr w:rsidR="00FF10BD" w:rsidRPr="00FF10BD" w14:paraId="6822DD1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p w14:paraId="673FC3C5" w14:textId="77777777" w:rsidR="00FF10BD" w:rsidRPr="00FF10BD" w:rsidRDefault="00FF10BD" w:rsidP="00FF10BD">
                  <w:pPr>
                    <w:shd w:val="clear" w:color="auto" w:fill="FFFFFF"/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lastRenderedPageBreak/>
                    <w:t>making progress all subject areas</w:t>
                  </w:r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br/>
                    <w:t>4/10/22 </w:t>
                  </w:r>
                  <w:proofErr w:type="spellStart"/>
                  <w:r w:rsidRPr="00FF10BD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t>ncdjencvoewnvne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14464DC9" w14:textId="77777777" w:rsidR="00FF10BD" w:rsidRPr="00FF10BD" w:rsidRDefault="00FF10BD" w:rsidP="00FF10BD">
                  <w:pPr>
                    <w:jc w:val="right"/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</w:pP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2AF582F7" wp14:editId="27ED930D">
                        <wp:extent cx="76200" cy="76200"/>
                        <wp:effectExtent l="0" t="0" r="0" b="0"/>
                        <wp:docPr id="10" name="Picture 10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0BD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5A023949" wp14:editId="602F2087">
                        <wp:extent cx="152400" cy="133350"/>
                        <wp:effectExtent l="0" t="0" r="0" b="0"/>
                        <wp:docPr id="11" name="Picture 1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10BD">
                    <w:rPr>
                      <w:rFonts w:ascii="Tahoma" w:eastAsia="Times New Roman" w:hAnsi="Tahoma" w:cs="Tahoma"/>
                      <w:sz w:val="9"/>
                      <w:szCs w:val="9"/>
                      <w:lang w:eastAsia="en-GB"/>
                    </w:rPr>
                    <w:t> </w:t>
                  </w:r>
                  <w:r w:rsidRPr="00FF10BD">
                    <w:rPr>
                      <w:rFonts w:ascii="Tahoma" w:eastAsia="Times New Roman" w:hAnsi="Tahoma" w:cs="Tahoma"/>
                      <w:noProof/>
                      <w:sz w:val="9"/>
                      <w:szCs w:val="9"/>
                      <w:lang w:eastAsia="en-GB"/>
                    </w:rPr>
                    <w:drawing>
                      <wp:inline distT="0" distB="0" distL="0" distR="0" wp14:anchorId="519E8D6B" wp14:editId="4AA42E71">
                        <wp:extent cx="152400" cy="152400"/>
                        <wp:effectExtent l="0" t="0" r="0" b="0"/>
                        <wp:docPr id="12" name="Picture 12" descr="Unrestric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Unrestric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891A6B" w14:textId="77777777" w:rsidR="00FF10BD" w:rsidRPr="00FF10BD" w:rsidRDefault="00FF10BD" w:rsidP="00FF10BD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582190C" w14:textId="77777777" w:rsidR="009D6ADB" w:rsidRPr="00FF10BD" w:rsidRDefault="009D6ADB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5FF478FF" w14:textId="77777777" w:rsidR="00FF10BD" w:rsidRPr="00FF10BD" w:rsidRDefault="00FF10BD" w:rsidP="00FF10BD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0AC681FA" w14:textId="77777777" w:rsidR="008D3D55" w:rsidRDefault="008D3D55" w:rsidP="00466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725"/>
        <w:gridCol w:w="12"/>
        <w:gridCol w:w="1917"/>
        <w:gridCol w:w="1930"/>
      </w:tblGrid>
      <w:tr w:rsidR="00307F3B" w14:paraId="02C61730" w14:textId="77777777" w:rsidTr="00113020">
        <w:tc>
          <w:tcPr>
            <w:tcW w:w="3681" w:type="dxa"/>
            <w:shd w:val="clear" w:color="auto" w:fill="FFFFFF" w:themeFill="background1"/>
          </w:tcPr>
          <w:p w14:paraId="0C934BDC" w14:textId="77777777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Attendance information </w:t>
            </w:r>
          </w:p>
        </w:tc>
        <w:tc>
          <w:tcPr>
            <w:tcW w:w="4013" w:type="dxa"/>
            <w:gridSpan w:val="3"/>
            <w:shd w:val="clear" w:color="auto" w:fill="FFFFFF" w:themeFill="background1"/>
          </w:tcPr>
          <w:p w14:paraId="09D1F39E" w14:textId="1D4B02EE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Current academic year</w:t>
            </w: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7FF20566" w14:textId="6C4796F4" w:rsidR="00307F3B" w:rsidRPr="00AA7526" w:rsidRDefault="00307F3B" w:rsidP="00AA7526">
            <w:pPr>
              <w:spacing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5382">
              <w:rPr>
                <w:rFonts w:ascii="Arial" w:hAnsi="Arial" w:cs="Arial"/>
                <w:b/>
                <w:bCs/>
              </w:rPr>
              <w:t>Previous year</w:t>
            </w:r>
          </w:p>
        </w:tc>
      </w:tr>
      <w:tr w:rsidR="00AA7526" w14:paraId="6120E08F" w14:textId="77777777" w:rsidTr="00113020">
        <w:tc>
          <w:tcPr>
            <w:tcW w:w="3681" w:type="dxa"/>
            <w:tcBorders>
              <w:top w:val="single" w:sz="2" w:space="0" w:color="7F9DB9"/>
              <w:left w:val="single" w:sz="2" w:space="0" w:color="7F9DB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05D" w14:textId="03BBC180" w:rsidR="00AA7526" w:rsidRPr="00113020" w:rsidRDefault="00AA7526" w:rsidP="00113020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Present %</w:t>
            </w:r>
            <w:r w:rsidR="00113020">
              <w:t xml:space="preserve"> (</w:t>
            </w:r>
            <w:r w:rsidRPr="00113020">
              <w:rPr>
                <w:rFonts w:ascii="Arial" w:hAnsi="Arial" w:cs="Arial"/>
                <w:sz w:val="16"/>
                <w:szCs w:val="16"/>
              </w:rPr>
              <w:t>to date</w:t>
            </w:r>
            <w:r w:rsidR="00A341A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E36A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0102BD32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78F96376" w14:textId="77777777" w:rsidTr="00A341A4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0477" w14:textId="08776CB3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122D0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1E568A03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1BB0C2DC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128B" w14:textId="1C0171DC" w:rsidR="00AA7526" w:rsidRPr="00E90BE9" w:rsidRDefault="00AA7526" w:rsidP="00A341A4">
            <w:pPr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Unauthorised Absence %</w:t>
            </w: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474719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shd w:val="clear" w:color="auto" w:fill="FFFFFF" w:themeFill="background1"/>
          </w:tcPr>
          <w:p w14:paraId="5C7F536F" w14:textId="77777777" w:rsidR="00AA7526" w:rsidRPr="00E90BE9" w:rsidRDefault="00AA7526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526" w14:paraId="46CFC131" w14:textId="77777777" w:rsidTr="00723840">
        <w:trPr>
          <w:trHeight w:val="337"/>
        </w:trPr>
        <w:tc>
          <w:tcPr>
            <w:tcW w:w="11541" w:type="dxa"/>
            <w:gridSpan w:val="6"/>
            <w:shd w:val="clear" w:color="auto" w:fill="FFFFFF" w:themeFill="background1"/>
          </w:tcPr>
          <w:p w14:paraId="18C0F839" w14:textId="77777777" w:rsidR="00AA7526" w:rsidRDefault="000B0A8A" w:rsidP="00AA752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90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  <w:r w:rsidR="007873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 xml:space="preserve">Reasons      </w:t>
            </w:r>
            <w:r w:rsidR="00BA74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>What actions are being</w:t>
            </w:r>
            <w:r w:rsidR="00BA743F" w:rsidRPr="00BA743F">
              <w:rPr>
                <w:rFonts w:ascii="Arial" w:hAnsi="Arial" w:cs="Arial"/>
                <w:sz w:val="20"/>
                <w:szCs w:val="20"/>
              </w:rPr>
              <w:t xml:space="preserve">/have been </w:t>
            </w:r>
            <w:r w:rsidR="00FC67D1" w:rsidRPr="00BA743F">
              <w:rPr>
                <w:rFonts w:ascii="Arial" w:hAnsi="Arial" w:cs="Arial"/>
                <w:sz w:val="20"/>
                <w:szCs w:val="20"/>
              </w:rPr>
              <w:t>taken to improve</w:t>
            </w:r>
            <w:r w:rsidR="00BA743F" w:rsidRPr="00BA743F">
              <w:rPr>
                <w:rFonts w:ascii="Arial" w:hAnsi="Arial" w:cs="Arial"/>
                <w:sz w:val="20"/>
                <w:szCs w:val="20"/>
              </w:rPr>
              <w:t xml:space="preserve"> attendance</w:t>
            </w:r>
            <w:r w:rsidR="00BA743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0A9A29A" w14:textId="21962973" w:rsidR="009D6ADB" w:rsidRPr="00E90BE9" w:rsidRDefault="009D6ADB" w:rsidP="00AA7526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2EA3" w14:paraId="77AE4052" w14:textId="77777777" w:rsidTr="001130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34713" w14:textId="063A7E7E" w:rsidR="00292EA3" w:rsidRPr="00E90BE9" w:rsidRDefault="00292EA3" w:rsidP="00AA7526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  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 </w:t>
            </w:r>
            <w:r w:rsidR="00BA743F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before register closed)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2018" w14:textId="12640E6A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ED9611" w14:textId="056941DF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Number of occasions late (after </w:t>
            </w:r>
            <w:proofErr w:type="gramStart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>register</w:t>
            </w:r>
            <w:proofErr w:type="gramEnd"/>
            <w:r w:rsidRPr="00E90BE9">
              <w:rPr>
                <w:rStyle w:val="Strong"/>
                <w:rFonts w:ascii="Arial" w:hAnsi="Arial" w:cs="Arial"/>
                <w:sz w:val="20"/>
                <w:szCs w:val="20"/>
              </w:rPr>
              <w:t xml:space="preserve"> closed)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EDD1" w14:textId="77777777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98B0" w14:textId="7510B461" w:rsidR="00292EA3" w:rsidRPr="00E90BE9" w:rsidRDefault="00292EA3" w:rsidP="00AA7526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D5053" w14:textId="75F1A04A" w:rsidR="004566F6" w:rsidRDefault="004566F6" w:rsidP="00466FF9"/>
    <w:p w14:paraId="519F2BB2" w14:textId="77777777" w:rsidR="00583FA5" w:rsidRDefault="00583FA5" w:rsidP="00466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826"/>
        <w:gridCol w:w="2268"/>
        <w:gridCol w:w="7796"/>
      </w:tblGrid>
      <w:tr w:rsidR="00391853" w14:paraId="1FD9EB73" w14:textId="77777777" w:rsidTr="00C0792E">
        <w:tc>
          <w:tcPr>
            <w:tcW w:w="14454" w:type="dxa"/>
            <w:gridSpan w:val="4"/>
          </w:tcPr>
          <w:p w14:paraId="4ADD1E22" w14:textId="316EB8FE" w:rsidR="00391853" w:rsidRDefault="00391853" w:rsidP="00391853">
            <w:pPr>
              <w:spacing w:after="200" w:line="276" w:lineRule="auto"/>
            </w:pPr>
            <w:r w:rsidRPr="00C3350A">
              <w:rPr>
                <w:rStyle w:val="Strong"/>
                <w:rFonts w:ascii="Arial" w:hAnsi="Arial" w:cs="Arial"/>
                <w:sz w:val="24"/>
                <w:szCs w:val="24"/>
              </w:rPr>
              <w:t>Fixed Term Suspension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Style w:val="Strong"/>
                <w:sz w:val="24"/>
                <w:szCs w:val="24"/>
              </w:rPr>
              <w:t xml:space="preserve">to date this academic year) </w:t>
            </w:r>
          </w:p>
        </w:tc>
      </w:tr>
      <w:tr w:rsidR="00391853" w14:paraId="405B0B3A" w14:textId="77777777" w:rsidTr="00391853">
        <w:tc>
          <w:tcPr>
            <w:tcW w:w="2564" w:type="dxa"/>
          </w:tcPr>
          <w:p w14:paraId="25AB8300" w14:textId="5D4D12F3" w:rsidR="00391853" w:rsidRDefault="00391853">
            <w:pPr>
              <w:spacing w:after="200" w:line="276" w:lineRule="auto"/>
            </w:pPr>
            <w:r>
              <w:t xml:space="preserve">Date from </w:t>
            </w:r>
          </w:p>
        </w:tc>
        <w:tc>
          <w:tcPr>
            <w:tcW w:w="1826" w:type="dxa"/>
          </w:tcPr>
          <w:p w14:paraId="3FCD54AB" w14:textId="031715D8" w:rsidR="00391853" w:rsidRDefault="00391853">
            <w:pPr>
              <w:spacing w:after="200" w:line="276" w:lineRule="auto"/>
            </w:pPr>
            <w:r>
              <w:t>Date to</w:t>
            </w:r>
          </w:p>
        </w:tc>
        <w:tc>
          <w:tcPr>
            <w:tcW w:w="2268" w:type="dxa"/>
          </w:tcPr>
          <w:p w14:paraId="4335EA67" w14:textId="64578FBF" w:rsidR="00391853" w:rsidRDefault="00391853">
            <w:pPr>
              <w:spacing w:after="200" w:line="276" w:lineRule="auto"/>
            </w:pPr>
            <w:r>
              <w:t xml:space="preserve">Number of days </w:t>
            </w:r>
          </w:p>
        </w:tc>
        <w:tc>
          <w:tcPr>
            <w:tcW w:w="7796" w:type="dxa"/>
          </w:tcPr>
          <w:p w14:paraId="066E59CC" w14:textId="5661FAFD" w:rsidR="00391853" w:rsidRDefault="00391853">
            <w:pPr>
              <w:spacing w:after="200" w:line="276" w:lineRule="auto"/>
            </w:pPr>
            <w:r>
              <w:t xml:space="preserve">Reason </w:t>
            </w:r>
          </w:p>
        </w:tc>
      </w:tr>
      <w:tr w:rsidR="005E28D9" w14:paraId="6DEA6223" w14:textId="77777777" w:rsidTr="00391853">
        <w:tc>
          <w:tcPr>
            <w:tcW w:w="2564" w:type="dxa"/>
          </w:tcPr>
          <w:p w14:paraId="0B4DCFE1" w14:textId="77777777" w:rsidR="005E28D9" w:rsidRDefault="005E28D9">
            <w:pPr>
              <w:spacing w:after="200" w:line="276" w:lineRule="auto"/>
            </w:pPr>
          </w:p>
        </w:tc>
        <w:tc>
          <w:tcPr>
            <w:tcW w:w="1826" w:type="dxa"/>
          </w:tcPr>
          <w:p w14:paraId="432C9526" w14:textId="77777777" w:rsidR="005E28D9" w:rsidRDefault="005E28D9">
            <w:pPr>
              <w:spacing w:after="200" w:line="276" w:lineRule="auto"/>
            </w:pPr>
          </w:p>
        </w:tc>
        <w:tc>
          <w:tcPr>
            <w:tcW w:w="2268" w:type="dxa"/>
          </w:tcPr>
          <w:p w14:paraId="2062A54E" w14:textId="77777777" w:rsidR="005E28D9" w:rsidRDefault="005E28D9">
            <w:pPr>
              <w:spacing w:after="200" w:line="276" w:lineRule="auto"/>
            </w:pPr>
          </w:p>
        </w:tc>
        <w:tc>
          <w:tcPr>
            <w:tcW w:w="7796" w:type="dxa"/>
          </w:tcPr>
          <w:p w14:paraId="036C544B" w14:textId="77777777" w:rsidR="005E28D9" w:rsidRDefault="005E28D9">
            <w:pPr>
              <w:spacing w:after="200" w:line="276" w:lineRule="auto"/>
            </w:pPr>
          </w:p>
        </w:tc>
      </w:tr>
      <w:tr w:rsidR="00391853" w14:paraId="436C21F8" w14:textId="77777777" w:rsidTr="000F0FCD">
        <w:tc>
          <w:tcPr>
            <w:tcW w:w="14454" w:type="dxa"/>
            <w:gridSpan w:val="4"/>
          </w:tcPr>
          <w:p w14:paraId="7F16C2E6" w14:textId="214EDBB2" w:rsidR="00391853" w:rsidRDefault="00391853">
            <w:pPr>
              <w:spacing w:after="200" w:line="276" w:lineRule="auto"/>
            </w:pPr>
            <w:r w:rsidRPr="00E90BE9">
              <w:rPr>
                <w:rStyle w:val="Strong"/>
                <w:rFonts w:ascii="Arial" w:hAnsi="Arial" w:cs="Arial"/>
                <w:sz w:val="24"/>
                <w:szCs w:val="24"/>
              </w:rPr>
              <w:t>Permanent Exclusion</w:t>
            </w:r>
          </w:p>
        </w:tc>
      </w:tr>
      <w:tr w:rsidR="00583FA5" w14:paraId="3EBB3466" w14:textId="77777777" w:rsidTr="00061BDB">
        <w:tc>
          <w:tcPr>
            <w:tcW w:w="4390" w:type="dxa"/>
            <w:gridSpan w:val="2"/>
          </w:tcPr>
          <w:p w14:paraId="4C6C9E5B" w14:textId="68EFA257" w:rsidR="00583FA5" w:rsidRDefault="00583FA5" w:rsidP="00583FA5">
            <w:pPr>
              <w:spacing w:after="200" w:line="276" w:lineRule="auto"/>
            </w:pPr>
            <w:r>
              <w:t xml:space="preserve">Date from </w:t>
            </w:r>
          </w:p>
        </w:tc>
        <w:tc>
          <w:tcPr>
            <w:tcW w:w="10064" w:type="dxa"/>
            <w:gridSpan w:val="2"/>
          </w:tcPr>
          <w:p w14:paraId="794EFEC1" w14:textId="73CF4314" w:rsidR="00583FA5" w:rsidRDefault="00583FA5" w:rsidP="00583FA5">
            <w:pPr>
              <w:spacing w:after="200" w:line="276" w:lineRule="auto"/>
            </w:pPr>
            <w:r>
              <w:t xml:space="preserve">Reason </w:t>
            </w:r>
          </w:p>
        </w:tc>
      </w:tr>
      <w:tr w:rsidR="005E28D9" w14:paraId="7F67AFE1" w14:textId="77777777" w:rsidTr="00061BDB">
        <w:tc>
          <w:tcPr>
            <w:tcW w:w="4390" w:type="dxa"/>
            <w:gridSpan w:val="2"/>
          </w:tcPr>
          <w:p w14:paraId="558518AB" w14:textId="77777777" w:rsidR="005E28D9" w:rsidRDefault="005E28D9" w:rsidP="00583FA5">
            <w:pPr>
              <w:spacing w:after="200" w:line="276" w:lineRule="auto"/>
            </w:pPr>
          </w:p>
        </w:tc>
        <w:tc>
          <w:tcPr>
            <w:tcW w:w="10064" w:type="dxa"/>
            <w:gridSpan w:val="2"/>
          </w:tcPr>
          <w:p w14:paraId="6E103900" w14:textId="77777777" w:rsidR="005E28D9" w:rsidRDefault="005E28D9" w:rsidP="00583FA5">
            <w:pPr>
              <w:spacing w:after="200" w:line="276" w:lineRule="auto"/>
            </w:pPr>
          </w:p>
        </w:tc>
      </w:tr>
    </w:tbl>
    <w:p w14:paraId="76D2CECB" w14:textId="41AB1967" w:rsidR="004566F6" w:rsidRDefault="004566F6">
      <w:pPr>
        <w:spacing w:after="200" w:line="276" w:lineRule="auto"/>
      </w:pPr>
    </w:p>
    <w:p w14:paraId="66F76D80" w14:textId="77777777" w:rsidR="00A421F4" w:rsidRDefault="00A421F4" w:rsidP="00466FF9"/>
    <w:p w14:paraId="125EC218" w14:textId="77777777" w:rsidR="004566F6" w:rsidRDefault="004566F6" w:rsidP="00466FF9"/>
    <w:p w14:paraId="7AC89F41" w14:textId="77777777" w:rsidR="004566F6" w:rsidRDefault="004566F6" w:rsidP="00466FF9"/>
    <w:p w14:paraId="382377C5" w14:textId="77777777" w:rsidR="004566F6" w:rsidRDefault="004566F6" w:rsidP="00466FF9"/>
    <w:p w14:paraId="4C435C80" w14:textId="77777777" w:rsidR="00F408FD" w:rsidRDefault="00F408FD" w:rsidP="00466FF9"/>
    <w:p w14:paraId="774E98AE" w14:textId="77777777" w:rsidR="00F408FD" w:rsidRDefault="00F408FD" w:rsidP="00466FF9"/>
    <w:p w14:paraId="5D3C73A4" w14:textId="77777777" w:rsidR="00F408FD" w:rsidRDefault="00F408FD" w:rsidP="00466FF9"/>
    <w:p w14:paraId="27F8E1C7" w14:textId="77777777" w:rsidR="00F408FD" w:rsidRDefault="00F408FD" w:rsidP="00466FF9"/>
    <w:p w14:paraId="4CC2E47E" w14:textId="77777777" w:rsidR="00F408FD" w:rsidRDefault="00F408FD" w:rsidP="00466FF9"/>
    <w:p w14:paraId="6DBDD79A" w14:textId="008F1B19" w:rsidR="00F408FD" w:rsidRDefault="00F408FD" w:rsidP="00466FF9"/>
    <w:p w14:paraId="0837ED64" w14:textId="538C01B5" w:rsidR="00483354" w:rsidRPr="00452902" w:rsidRDefault="00483354" w:rsidP="00483354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452902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Section C: Review of Current Targets (as agreed in previous </w:t>
      </w:r>
      <w:proofErr w:type="gramStart"/>
      <w:r w:rsidRPr="00452902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PEP) </w:t>
      </w:r>
      <w:r w:rsidR="000E49CE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 </w:t>
      </w:r>
      <w:proofErr w:type="gramEnd"/>
      <w:r w:rsidR="000E49CE" w:rsidRPr="00CE5BA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SCHOOL TO COMPLETE</w:t>
      </w:r>
    </w:p>
    <w:p w14:paraId="65A13441" w14:textId="77777777" w:rsidR="00F408FD" w:rsidRDefault="00F408FD" w:rsidP="00466FF9"/>
    <w:p w14:paraId="6AACA08A" w14:textId="20AC94AF" w:rsidR="00F408FD" w:rsidRDefault="00F408FD" w:rsidP="00466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1105"/>
        <w:gridCol w:w="2104"/>
        <w:gridCol w:w="2060"/>
        <w:gridCol w:w="1228"/>
        <w:gridCol w:w="1353"/>
        <w:gridCol w:w="1274"/>
        <w:gridCol w:w="1232"/>
        <w:gridCol w:w="2268"/>
        <w:gridCol w:w="1559"/>
      </w:tblGrid>
      <w:tr w:rsidR="00483354" w14:paraId="05B93B76" w14:textId="77777777" w:rsidTr="00483354">
        <w:tc>
          <w:tcPr>
            <w:tcW w:w="838" w:type="dxa"/>
          </w:tcPr>
          <w:p w14:paraId="39D18491" w14:textId="004BF8AC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6981220"/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105" w:type="dxa"/>
          </w:tcPr>
          <w:p w14:paraId="35D78478" w14:textId="5581BE74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104" w:type="dxa"/>
          </w:tcPr>
          <w:p w14:paraId="2801C89C" w14:textId="058C3DF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 target/outcome </w:t>
            </w:r>
          </w:p>
        </w:tc>
        <w:tc>
          <w:tcPr>
            <w:tcW w:w="2060" w:type="dxa"/>
          </w:tcPr>
          <w:p w14:paraId="6779DA6B" w14:textId="22FD7EE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this be achieved? </w:t>
            </w:r>
          </w:p>
        </w:tc>
        <w:tc>
          <w:tcPr>
            <w:tcW w:w="1228" w:type="dxa"/>
          </w:tcPr>
          <w:p w14:paraId="48BD1B3B" w14:textId="144E7268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353" w:type="dxa"/>
          </w:tcPr>
          <w:p w14:paraId="19CA708A" w14:textId="7FA81E7A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>Who will be responsible</w:t>
            </w:r>
          </w:p>
        </w:tc>
        <w:tc>
          <w:tcPr>
            <w:tcW w:w="1274" w:type="dxa"/>
          </w:tcPr>
          <w:p w14:paraId="064C2A44" w14:textId="5541E141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Timescale by… </w:t>
            </w:r>
          </w:p>
        </w:tc>
        <w:tc>
          <w:tcPr>
            <w:tcW w:w="1232" w:type="dxa"/>
          </w:tcPr>
          <w:p w14:paraId="32FE14CC" w14:textId="72E5616C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progress target     </w:t>
            </w:r>
          </w:p>
        </w:tc>
        <w:tc>
          <w:tcPr>
            <w:tcW w:w="2268" w:type="dxa"/>
          </w:tcPr>
          <w:p w14:paraId="5870A263" w14:textId="19E5F4A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</w:t>
            </w:r>
          </w:p>
        </w:tc>
        <w:tc>
          <w:tcPr>
            <w:tcW w:w="1559" w:type="dxa"/>
          </w:tcPr>
          <w:p w14:paraId="7412865B" w14:textId="2A44BC3E" w:rsidR="00483354" w:rsidRPr="00483354" w:rsidRDefault="00483354" w:rsidP="00466F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steps </w:t>
            </w:r>
          </w:p>
        </w:tc>
      </w:tr>
      <w:tr w:rsidR="00483354" w14:paraId="48F82577" w14:textId="77777777" w:rsidTr="00483354">
        <w:tc>
          <w:tcPr>
            <w:tcW w:w="838" w:type="dxa"/>
          </w:tcPr>
          <w:p w14:paraId="381FCE29" w14:textId="77777777" w:rsidR="00483354" w:rsidRDefault="00483354" w:rsidP="00466FF9"/>
          <w:p w14:paraId="2E2ACEA6" w14:textId="64D7713B" w:rsidR="00483354" w:rsidRDefault="00483354" w:rsidP="00466FF9"/>
        </w:tc>
        <w:tc>
          <w:tcPr>
            <w:tcW w:w="1105" w:type="dxa"/>
          </w:tcPr>
          <w:p w14:paraId="03C5ABF6" w14:textId="77777777" w:rsidR="00483354" w:rsidRDefault="00483354" w:rsidP="00466FF9"/>
          <w:p w14:paraId="4FE17B95" w14:textId="77777777" w:rsidR="00483354" w:rsidRDefault="00483354" w:rsidP="00466FF9"/>
          <w:p w14:paraId="3B46734C" w14:textId="5162A1AE" w:rsidR="00483354" w:rsidRDefault="00483354" w:rsidP="00466FF9"/>
        </w:tc>
        <w:tc>
          <w:tcPr>
            <w:tcW w:w="2104" w:type="dxa"/>
          </w:tcPr>
          <w:p w14:paraId="18C1FEE8" w14:textId="77777777" w:rsidR="00483354" w:rsidRDefault="00483354" w:rsidP="00466FF9"/>
        </w:tc>
        <w:tc>
          <w:tcPr>
            <w:tcW w:w="2060" w:type="dxa"/>
          </w:tcPr>
          <w:p w14:paraId="655CCB04" w14:textId="77777777" w:rsidR="00483354" w:rsidRDefault="00483354" w:rsidP="00466FF9"/>
        </w:tc>
        <w:tc>
          <w:tcPr>
            <w:tcW w:w="1228" w:type="dxa"/>
          </w:tcPr>
          <w:p w14:paraId="33E55642" w14:textId="77777777" w:rsidR="00483354" w:rsidRDefault="00483354" w:rsidP="00466FF9"/>
        </w:tc>
        <w:tc>
          <w:tcPr>
            <w:tcW w:w="1353" w:type="dxa"/>
          </w:tcPr>
          <w:p w14:paraId="002AFAD9" w14:textId="77777777" w:rsidR="00483354" w:rsidRDefault="00483354" w:rsidP="00466FF9"/>
        </w:tc>
        <w:tc>
          <w:tcPr>
            <w:tcW w:w="1274" w:type="dxa"/>
          </w:tcPr>
          <w:p w14:paraId="0BE5F448" w14:textId="77777777" w:rsidR="00483354" w:rsidRDefault="00483354" w:rsidP="00466FF9"/>
        </w:tc>
        <w:tc>
          <w:tcPr>
            <w:tcW w:w="1232" w:type="dxa"/>
          </w:tcPr>
          <w:p w14:paraId="0FD93066" w14:textId="77777777" w:rsidR="00483354" w:rsidRDefault="00483354" w:rsidP="00466FF9"/>
        </w:tc>
        <w:tc>
          <w:tcPr>
            <w:tcW w:w="2268" w:type="dxa"/>
          </w:tcPr>
          <w:p w14:paraId="1A226A6D" w14:textId="77777777" w:rsidR="00483354" w:rsidRDefault="00483354" w:rsidP="00466FF9"/>
        </w:tc>
        <w:tc>
          <w:tcPr>
            <w:tcW w:w="1559" w:type="dxa"/>
          </w:tcPr>
          <w:p w14:paraId="355996BA" w14:textId="77777777" w:rsidR="00483354" w:rsidRDefault="00483354" w:rsidP="00466FF9"/>
        </w:tc>
      </w:tr>
      <w:tr w:rsidR="00483354" w14:paraId="288ACF2F" w14:textId="77777777" w:rsidTr="00483354">
        <w:tc>
          <w:tcPr>
            <w:tcW w:w="838" w:type="dxa"/>
          </w:tcPr>
          <w:p w14:paraId="7CC450A7" w14:textId="77777777" w:rsidR="00483354" w:rsidRDefault="00483354" w:rsidP="00466FF9"/>
          <w:p w14:paraId="72C217CA" w14:textId="3734B9AF" w:rsidR="00483354" w:rsidRDefault="00483354" w:rsidP="00466FF9"/>
        </w:tc>
        <w:tc>
          <w:tcPr>
            <w:tcW w:w="1105" w:type="dxa"/>
          </w:tcPr>
          <w:p w14:paraId="262C347F" w14:textId="77777777" w:rsidR="00483354" w:rsidRDefault="00483354" w:rsidP="00466FF9"/>
          <w:p w14:paraId="182BFAA9" w14:textId="77777777" w:rsidR="00483354" w:rsidRDefault="00483354" w:rsidP="00466FF9"/>
          <w:p w14:paraId="1B17828B" w14:textId="08E6C54E" w:rsidR="00483354" w:rsidRDefault="00483354" w:rsidP="00466FF9"/>
        </w:tc>
        <w:tc>
          <w:tcPr>
            <w:tcW w:w="2104" w:type="dxa"/>
          </w:tcPr>
          <w:p w14:paraId="6FF7C02C" w14:textId="77777777" w:rsidR="00483354" w:rsidRDefault="00483354" w:rsidP="00466FF9"/>
        </w:tc>
        <w:tc>
          <w:tcPr>
            <w:tcW w:w="2060" w:type="dxa"/>
          </w:tcPr>
          <w:p w14:paraId="0E94423C" w14:textId="77777777" w:rsidR="00483354" w:rsidRDefault="00483354" w:rsidP="00466FF9"/>
        </w:tc>
        <w:tc>
          <w:tcPr>
            <w:tcW w:w="1228" w:type="dxa"/>
          </w:tcPr>
          <w:p w14:paraId="68BDC126" w14:textId="77777777" w:rsidR="00483354" w:rsidRDefault="00483354" w:rsidP="00466FF9"/>
        </w:tc>
        <w:tc>
          <w:tcPr>
            <w:tcW w:w="1353" w:type="dxa"/>
          </w:tcPr>
          <w:p w14:paraId="52A7C856" w14:textId="77777777" w:rsidR="00483354" w:rsidRDefault="00483354" w:rsidP="00466FF9"/>
        </w:tc>
        <w:tc>
          <w:tcPr>
            <w:tcW w:w="1274" w:type="dxa"/>
          </w:tcPr>
          <w:p w14:paraId="09BD7CE9" w14:textId="77777777" w:rsidR="00483354" w:rsidRDefault="00483354" w:rsidP="00466FF9"/>
        </w:tc>
        <w:tc>
          <w:tcPr>
            <w:tcW w:w="1232" w:type="dxa"/>
          </w:tcPr>
          <w:p w14:paraId="456DBF2D" w14:textId="77777777" w:rsidR="00483354" w:rsidRDefault="00483354" w:rsidP="00466FF9"/>
        </w:tc>
        <w:tc>
          <w:tcPr>
            <w:tcW w:w="2268" w:type="dxa"/>
          </w:tcPr>
          <w:p w14:paraId="1E4BF498" w14:textId="77777777" w:rsidR="00483354" w:rsidRDefault="00483354" w:rsidP="00466FF9"/>
        </w:tc>
        <w:tc>
          <w:tcPr>
            <w:tcW w:w="1559" w:type="dxa"/>
          </w:tcPr>
          <w:p w14:paraId="62F33D7D" w14:textId="77777777" w:rsidR="00483354" w:rsidRDefault="00483354" w:rsidP="00466FF9"/>
        </w:tc>
      </w:tr>
      <w:tr w:rsidR="00483354" w14:paraId="583A421A" w14:textId="77777777" w:rsidTr="00483354">
        <w:tc>
          <w:tcPr>
            <w:tcW w:w="838" w:type="dxa"/>
          </w:tcPr>
          <w:p w14:paraId="30BF2A13" w14:textId="77777777" w:rsidR="00483354" w:rsidRDefault="00483354" w:rsidP="00466FF9"/>
          <w:p w14:paraId="703B11B1" w14:textId="12570DF5" w:rsidR="00483354" w:rsidRDefault="00483354" w:rsidP="00466FF9"/>
        </w:tc>
        <w:tc>
          <w:tcPr>
            <w:tcW w:w="1105" w:type="dxa"/>
          </w:tcPr>
          <w:p w14:paraId="14B997A9" w14:textId="77777777" w:rsidR="00483354" w:rsidRDefault="00483354" w:rsidP="00466FF9"/>
          <w:p w14:paraId="12B87B4C" w14:textId="77777777" w:rsidR="00483354" w:rsidRDefault="00483354" w:rsidP="00466FF9"/>
          <w:p w14:paraId="2522A86A" w14:textId="2EFBF37B" w:rsidR="00483354" w:rsidRDefault="00483354" w:rsidP="00466FF9"/>
        </w:tc>
        <w:tc>
          <w:tcPr>
            <w:tcW w:w="2104" w:type="dxa"/>
          </w:tcPr>
          <w:p w14:paraId="3DA3C0C0" w14:textId="77777777" w:rsidR="00483354" w:rsidRDefault="00483354" w:rsidP="00466FF9"/>
        </w:tc>
        <w:tc>
          <w:tcPr>
            <w:tcW w:w="2060" w:type="dxa"/>
          </w:tcPr>
          <w:p w14:paraId="4E266236" w14:textId="77777777" w:rsidR="00483354" w:rsidRDefault="00483354" w:rsidP="00466FF9"/>
        </w:tc>
        <w:tc>
          <w:tcPr>
            <w:tcW w:w="1228" w:type="dxa"/>
          </w:tcPr>
          <w:p w14:paraId="31929101" w14:textId="77777777" w:rsidR="00483354" w:rsidRDefault="00483354" w:rsidP="00466FF9"/>
        </w:tc>
        <w:tc>
          <w:tcPr>
            <w:tcW w:w="1353" w:type="dxa"/>
          </w:tcPr>
          <w:p w14:paraId="5ED18F9B" w14:textId="77777777" w:rsidR="00483354" w:rsidRDefault="00483354" w:rsidP="00466FF9"/>
        </w:tc>
        <w:tc>
          <w:tcPr>
            <w:tcW w:w="1274" w:type="dxa"/>
          </w:tcPr>
          <w:p w14:paraId="287F08A6" w14:textId="77777777" w:rsidR="00483354" w:rsidRDefault="00483354" w:rsidP="00466FF9"/>
        </w:tc>
        <w:tc>
          <w:tcPr>
            <w:tcW w:w="1232" w:type="dxa"/>
          </w:tcPr>
          <w:p w14:paraId="2C7B8BE4" w14:textId="77777777" w:rsidR="00483354" w:rsidRDefault="00483354" w:rsidP="00466FF9"/>
        </w:tc>
        <w:tc>
          <w:tcPr>
            <w:tcW w:w="2268" w:type="dxa"/>
          </w:tcPr>
          <w:p w14:paraId="1AB27D87" w14:textId="77777777" w:rsidR="00483354" w:rsidRDefault="00483354" w:rsidP="00466FF9"/>
        </w:tc>
        <w:tc>
          <w:tcPr>
            <w:tcW w:w="1559" w:type="dxa"/>
          </w:tcPr>
          <w:p w14:paraId="4C865366" w14:textId="77777777" w:rsidR="00483354" w:rsidRDefault="00483354" w:rsidP="00466FF9"/>
        </w:tc>
      </w:tr>
      <w:tr w:rsidR="00483354" w14:paraId="53FC2774" w14:textId="77777777" w:rsidTr="00483354">
        <w:tc>
          <w:tcPr>
            <w:tcW w:w="838" w:type="dxa"/>
          </w:tcPr>
          <w:p w14:paraId="01129DD5" w14:textId="77777777" w:rsidR="00483354" w:rsidRDefault="00483354" w:rsidP="00466FF9"/>
          <w:p w14:paraId="4E06B550" w14:textId="30BDEBFA" w:rsidR="00483354" w:rsidRDefault="00483354" w:rsidP="00466FF9"/>
        </w:tc>
        <w:tc>
          <w:tcPr>
            <w:tcW w:w="1105" w:type="dxa"/>
          </w:tcPr>
          <w:p w14:paraId="2F697C9B" w14:textId="77777777" w:rsidR="00483354" w:rsidRDefault="00483354" w:rsidP="00466FF9"/>
          <w:p w14:paraId="70DD3F77" w14:textId="77777777" w:rsidR="00483354" w:rsidRDefault="00483354" w:rsidP="00466FF9"/>
          <w:p w14:paraId="72669E0B" w14:textId="7CDE2278" w:rsidR="00483354" w:rsidRDefault="00483354" w:rsidP="00466FF9"/>
        </w:tc>
        <w:tc>
          <w:tcPr>
            <w:tcW w:w="2104" w:type="dxa"/>
          </w:tcPr>
          <w:p w14:paraId="65C9FFFC" w14:textId="77777777" w:rsidR="00483354" w:rsidRDefault="00483354" w:rsidP="00466FF9"/>
        </w:tc>
        <w:tc>
          <w:tcPr>
            <w:tcW w:w="2060" w:type="dxa"/>
          </w:tcPr>
          <w:p w14:paraId="116E4748" w14:textId="77777777" w:rsidR="00483354" w:rsidRDefault="00483354" w:rsidP="00466FF9"/>
        </w:tc>
        <w:tc>
          <w:tcPr>
            <w:tcW w:w="1228" w:type="dxa"/>
          </w:tcPr>
          <w:p w14:paraId="4EB15BBD" w14:textId="77777777" w:rsidR="00483354" w:rsidRDefault="00483354" w:rsidP="00466FF9"/>
        </w:tc>
        <w:tc>
          <w:tcPr>
            <w:tcW w:w="1353" w:type="dxa"/>
          </w:tcPr>
          <w:p w14:paraId="05193F8D" w14:textId="77777777" w:rsidR="00483354" w:rsidRDefault="00483354" w:rsidP="00466FF9"/>
        </w:tc>
        <w:tc>
          <w:tcPr>
            <w:tcW w:w="1274" w:type="dxa"/>
          </w:tcPr>
          <w:p w14:paraId="34A7A830" w14:textId="77777777" w:rsidR="00483354" w:rsidRDefault="00483354" w:rsidP="00466FF9"/>
        </w:tc>
        <w:tc>
          <w:tcPr>
            <w:tcW w:w="1232" w:type="dxa"/>
          </w:tcPr>
          <w:p w14:paraId="1EEC1A79" w14:textId="77777777" w:rsidR="00483354" w:rsidRDefault="00483354" w:rsidP="00466FF9"/>
        </w:tc>
        <w:tc>
          <w:tcPr>
            <w:tcW w:w="2268" w:type="dxa"/>
          </w:tcPr>
          <w:p w14:paraId="62C0500C" w14:textId="77777777" w:rsidR="00483354" w:rsidRDefault="00483354" w:rsidP="00466FF9"/>
        </w:tc>
        <w:tc>
          <w:tcPr>
            <w:tcW w:w="1559" w:type="dxa"/>
          </w:tcPr>
          <w:p w14:paraId="06CBD021" w14:textId="77777777" w:rsidR="00483354" w:rsidRDefault="00483354" w:rsidP="00466FF9"/>
        </w:tc>
      </w:tr>
      <w:bookmarkEnd w:id="0"/>
    </w:tbl>
    <w:p w14:paraId="17D0C728" w14:textId="77777777" w:rsidR="00483354" w:rsidRDefault="00483354" w:rsidP="00466FF9"/>
    <w:p w14:paraId="22A5401E" w14:textId="17B45BA0" w:rsidR="00F408FD" w:rsidRDefault="00F408FD" w:rsidP="00466FF9"/>
    <w:p w14:paraId="7D2BB781" w14:textId="112BBA6A" w:rsidR="00C40C50" w:rsidRDefault="00C40C50" w:rsidP="00466FF9"/>
    <w:p w14:paraId="559B335F" w14:textId="3E0EAC90" w:rsidR="00C40C50" w:rsidRDefault="00C40C50" w:rsidP="00466FF9"/>
    <w:p w14:paraId="53FEDD1D" w14:textId="73758257" w:rsidR="00C40C50" w:rsidRDefault="00C40C50" w:rsidP="00466FF9"/>
    <w:p w14:paraId="7E163784" w14:textId="355CC328" w:rsidR="00C40C50" w:rsidRDefault="00C40C50" w:rsidP="00466FF9"/>
    <w:p w14:paraId="42B7A747" w14:textId="1A992F27" w:rsidR="00C40C50" w:rsidRDefault="00C40C50" w:rsidP="00466FF9"/>
    <w:p w14:paraId="01B2B547" w14:textId="3FE10A8F" w:rsidR="00C40C50" w:rsidRDefault="00C40C50" w:rsidP="00466FF9"/>
    <w:p w14:paraId="375ED868" w14:textId="4CA0F110" w:rsidR="00C40C50" w:rsidRDefault="00C40C50" w:rsidP="00466FF9"/>
    <w:p w14:paraId="554CC023" w14:textId="7C73E9EF" w:rsidR="00C40C50" w:rsidRDefault="00C40C50" w:rsidP="00466FF9"/>
    <w:p w14:paraId="05E27342" w14:textId="5B6C6126" w:rsidR="00C40C50" w:rsidRDefault="00C40C50" w:rsidP="00466FF9"/>
    <w:p w14:paraId="67D7D528" w14:textId="5E193E04" w:rsidR="00C40C50" w:rsidRDefault="00C40C50" w:rsidP="00466FF9"/>
    <w:p w14:paraId="096CFB2B" w14:textId="34EC60B0" w:rsidR="00C40C50" w:rsidRDefault="00C40C50" w:rsidP="00466FF9"/>
    <w:p w14:paraId="6B45FF06" w14:textId="77558722" w:rsidR="00C40C50" w:rsidRDefault="00C40C50" w:rsidP="00466FF9"/>
    <w:p w14:paraId="272E0A3B" w14:textId="2C4B3C0C" w:rsidR="00C40C50" w:rsidRDefault="00C40C50" w:rsidP="00466FF9"/>
    <w:p w14:paraId="5D4B5E31" w14:textId="2F6962BB" w:rsidR="00C40C50" w:rsidRDefault="00C40C50" w:rsidP="00466FF9"/>
    <w:p w14:paraId="78FD6D1B" w14:textId="2D4FA876" w:rsidR="00C40C50" w:rsidRDefault="00C40C50" w:rsidP="00466FF9"/>
    <w:p w14:paraId="63FE6FE3" w14:textId="33173A12" w:rsidR="00C40C50" w:rsidRDefault="00C40C50" w:rsidP="00466FF9"/>
    <w:p w14:paraId="1D1B9FE1" w14:textId="77777777" w:rsidR="00C40C50" w:rsidRDefault="00C40C50" w:rsidP="00466FF9"/>
    <w:p w14:paraId="7734615A" w14:textId="77777777" w:rsidR="00483354" w:rsidRPr="006D23C2" w:rsidRDefault="00483354" w:rsidP="00483354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en-GB"/>
        </w:rPr>
      </w:pPr>
      <w:r w:rsidRPr="006D23C2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en-GB"/>
        </w:rPr>
        <w:lastRenderedPageBreak/>
        <w:t>Section D: Attainment and Progress</w:t>
      </w:r>
    </w:p>
    <w:p w14:paraId="7A8E0BCF" w14:textId="5040D6C2" w:rsidR="00483354" w:rsidRDefault="00483354" w:rsidP="00466FF9"/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744"/>
        <w:gridCol w:w="4071"/>
        <w:gridCol w:w="9094"/>
      </w:tblGrid>
      <w:tr w:rsidR="00F21DC5" w14:paraId="022D7860" w14:textId="77777777" w:rsidTr="00675C9B">
        <w:tc>
          <w:tcPr>
            <w:tcW w:w="13909" w:type="dxa"/>
            <w:gridSpan w:val="3"/>
          </w:tcPr>
          <w:p w14:paraId="1A3BC627" w14:textId="77777777" w:rsidR="00F21DC5" w:rsidRPr="00987F90" w:rsidRDefault="00F21DC5" w:rsidP="0067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987F90">
              <w:rPr>
                <w:b/>
                <w:bCs/>
                <w:sz w:val="28"/>
                <w:szCs w:val="28"/>
              </w:rPr>
              <w:t>Standardised Assessment Clarification</w:t>
            </w:r>
          </w:p>
        </w:tc>
      </w:tr>
      <w:tr w:rsidR="00F21DC5" w:rsidRPr="00987F90" w14:paraId="454A2C6E" w14:textId="77777777" w:rsidTr="00675C9B">
        <w:tc>
          <w:tcPr>
            <w:tcW w:w="744" w:type="dxa"/>
          </w:tcPr>
          <w:p w14:paraId="256FA2D0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7F90">
              <w:rPr>
                <w:rFonts w:cstheme="minorHAnsi"/>
                <w:b/>
                <w:bCs/>
                <w:sz w:val="24"/>
                <w:szCs w:val="24"/>
              </w:rPr>
              <w:t xml:space="preserve">Point </w:t>
            </w:r>
          </w:p>
        </w:tc>
        <w:tc>
          <w:tcPr>
            <w:tcW w:w="4071" w:type="dxa"/>
          </w:tcPr>
          <w:p w14:paraId="46C5D849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7F90">
              <w:rPr>
                <w:rFonts w:cstheme="minorHAnsi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094" w:type="dxa"/>
          </w:tcPr>
          <w:p w14:paraId="2F074761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7F90">
              <w:rPr>
                <w:rFonts w:cstheme="minorHAnsi"/>
                <w:b/>
                <w:bCs/>
                <w:sz w:val="24"/>
                <w:szCs w:val="24"/>
              </w:rPr>
              <w:t>Explanation</w:t>
            </w:r>
            <w:proofErr w:type="gramStart"/>
            <w:r w:rsidRPr="00987F90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987F90">
              <w:rPr>
                <w:rFonts w:cstheme="minorHAnsi"/>
                <w:b/>
                <w:bCs/>
              </w:rPr>
              <w:t>(</w:t>
            </w:r>
            <w:proofErr w:type="gramEnd"/>
            <w:r w:rsidRPr="00987F90">
              <w:rPr>
                <w:rFonts w:cstheme="minorHAnsi"/>
              </w:rPr>
              <w:t>*ARE  Age Related Expectations)</w:t>
            </w:r>
          </w:p>
        </w:tc>
      </w:tr>
      <w:tr w:rsidR="00F21DC5" w:rsidRPr="00987F90" w14:paraId="251B76E9" w14:textId="77777777" w:rsidTr="00675C9B">
        <w:tc>
          <w:tcPr>
            <w:tcW w:w="744" w:type="dxa"/>
          </w:tcPr>
          <w:p w14:paraId="499749C8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4071" w:type="dxa"/>
          </w:tcPr>
          <w:p w14:paraId="4BF664FB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Working well above age related expectations</w:t>
            </w:r>
          </w:p>
        </w:tc>
        <w:tc>
          <w:tcPr>
            <w:tcW w:w="9094" w:type="dxa"/>
          </w:tcPr>
          <w:p w14:paraId="468CDD88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towards mastery/ Very able </w:t>
            </w:r>
          </w:p>
        </w:tc>
      </w:tr>
      <w:tr w:rsidR="00F21DC5" w:rsidRPr="00987F90" w14:paraId="77AB38FB" w14:textId="77777777" w:rsidTr="00675C9B">
        <w:tc>
          <w:tcPr>
            <w:tcW w:w="744" w:type="dxa"/>
          </w:tcPr>
          <w:p w14:paraId="29AD8D95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4071" w:type="dxa"/>
          </w:tcPr>
          <w:p w14:paraId="021D44CE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Working above age related expectations</w:t>
            </w:r>
          </w:p>
          <w:p w14:paraId="37E544BD" w14:textId="77777777" w:rsidR="00F21DC5" w:rsidRPr="00987F90" w:rsidRDefault="00F21DC5" w:rsidP="00675C9B">
            <w:pPr>
              <w:rPr>
                <w:rFonts w:cstheme="minorHAnsi"/>
              </w:rPr>
            </w:pPr>
          </w:p>
        </w:tc>
        <w:tc>
          <w:tcPr>
            <w:tcW w:w="9094" w:type="dxa"/>
          </w:tcPr>
          <w:p w14:paraId="718ADF73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Greater Depth of knowledge </w:t>
            </w:r>
          </w:p>
        </w:tc>
      </w:tr>
      <w:tr w:rsidR="00F21DC5" w:rsidRPr="00987F90" w14:paraId="7DAC030F" w14:textId="77777777" w:rsidTr="00675C9B">
        <w:tc>
          <w:tcPr>
            <w:tcW w:w="744" w:type="dxa"/>
          </w:tcPr>
          <w:p w14:paraId="7EB5FF46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4071" w:type="dxa"/>
          </w:tcPr>
          <w:p w14:paraId="270F17A4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slightly above </w:t>
            </w:r>
            <w:proofErr w:type="gramStart"/>
            <w:r w:rsidRPr="00987F90">
              <w:rPr>
                <w:rFonts w:cstheme="minorHAnsi"/>
              </w:rPr>
              <w:t>age related</w:t>
            </w:r>
            <w:proofErr w:type="gramEnd"/>
            <w:r w:rsidRPr="00987F90">
              <w:rPr>
                <w:rFonts w:cstheme="minorHAnsi"/>
              </w:rPr>
              <w:t xml:space="preserve"> expectations</w:t>
            </w:r>
          </w:p>
        </w:tc>
        <w:tc>
          <w:tcPr>
            <w:tcW w:w="9094" w:type="dxa"/>
          </w:tcPr>
          <w:p w14:paraId="090AC81F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Accessing some higher-level learning </w:t>
            </w:r>
          </w:p>
        </w:tc>
      </w:tr>
      <w:tr w:rsidR="00F21DC5" w:rsidRPr="00987F90" w14:paraId="57ED7254" w14:textId="77777777" w:rsidTr="00675C9B">
        <w:tc>
          <w:tcPr>
            <w:tcW w:w="744" w:type="dxa"/>
          </w:tcPr>
          <w:p w14:paraId="4AFE4053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7F90">
              <w:rPr>
                <w:rFonts w:cstheme="minorHAnsi"/>
                <w:b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4071" w:type="dxa"/>
          </w:tcPr>
          <w:p w14:paraId="16F67CF5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7F90">
              <w:rPr>
                <w:rFonts w:cstheme="minorHAnsi"/>
                <w:b/>
                <w:bCs/>
                <w:sz w:val="28"/>
                <w:szCs w:val="28"/>
              </w:rPr>
              <w:t xml:space="preserve">Working at age related expectations </w:t>
            </w:r>
          </w:p>
        </w:tc>
        <w:tc>
          <w:tcPr>
            <w:tcW w:w="9094" w:type="dxa"/>
          </w:tcPr>
          <w:p w14:paraId="09247D74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7F90">
              <w:rPr>
                <w:rFonts w:cstheme="minorHAnsi"/>
                <w:b/>
                <w:bCs/>
                <w:sz w:val="28"/>
                <w:szCs w:val="28"/>
              </w:rPr>
              <w:t xml:space="preserve">On track to meet end of year/key stage expectations  </w:t>
            </w:r>
          </w:p>
        </w:tc>
      </w:tr>
      <w:tr w:rsidR="00F21DC5" w:rsidRPr="00987F90" w14:paraId="7917589E" w14:textId="77777777" w:rsidTr="00675C9B">
        <w:tc>
          <w:tcPr>
            <w:tcW w:w="744" w:type="dxa"/>
          </w:tcPr>
          <w:p w14:paraId="4B47DA48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>-1</w:t>
            </w:r>
          </w:p>
        </w:tc>
        <w:tc>
          <w:tcPr>
            <w:tcW w:w="4071" w:type="dxa"/>
          </w:tcPr>
          <w:p w14:paraId="1E8DC6DD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towards age related expectations </w:t>
            </w:r>
          </w:p>
        </w:tc>
        <w:tc>
          <w:tcPr>
            <w:tcW w:w="9094" w:type="dxa"/>
          </w:tcPr>
          <w:p w14:paraId="4012C36F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within year group expectations. Accessing some aspects of ARE but slightly off track to meet end of year/key stage expectations.   </w:t>
            </w:r>
          </w:p>
          <w:p w14:paraId="2AE0472D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Approx 1 term behind.</w:t>
            </w:r>
          </w:p>
        </w:tc>
      </w:tr>
      <w:tr w:rsidR="00F21DC5" w:rsidRPr="00987F90" w14:paraId="03D5B987" w14:textId="77777777" w:rsidTr="00675C9B">
        <w:tc>
          <w:tcPr>
            <w:tcW w:w="744" w:type="dxa"/>
          </w:tcPr>
          <w:p w14:paraId="0FAFAC59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>-2</w:t>
            </w:r>
          </w:p>
        </w:tc>
        <w:tc>
          <w:tcPr>
            <w:tcW w:w="4071" w:type="dxa"/>
          </w:tcPr>
          <w:p w14:paraId="61738B0D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Working below age related expectations</w:t>
            </w:r>
          </w:p>
        </w:tc>
        <w:tc>
          <w:tcPr>
            <w:tcW w:w="9094" w:type="dxa"/>
          </w:tcPr>
          <w:p w14:paraId="28AA5ED2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slightly below year group expectations. </w:t>
            </w:r>
          </w:p>
          <w:p w14:paraId="2B0463C0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May be accessing some aspects of ARE but not on track to meet end of year /key stage expectations    </w:t>
            </w:r>
          </w:p>
          <w:p w14:paraId="62737ED6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Approx 2 terms behind.</w:t>
            </w:r>
          </w:p>
        </w:tc>
      </w:tr>
      <w:tr w:rsidR="00F21DC5" w:rsidRPr="00987F90" w14:paraId="5B387C07" w14:textId="77777777" w:rsidTr="00675C9B">
        <w:tc>
          <w:tcPr>
            <w:tcW w:w="744" w:type="dxa"/>
          </w:tcPr>
          <w:p w14:paraId="393B2518" w14:textId="77777777" w:rsidR="00F21DC5" w:rsidRPr="00987F90" w:rsidRDefault="00F21DC5" w:rsidP="00675C9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87F90">
              <w:rPr>
                <w:rFonts w:cstheme="minorHAnsi"/>
                <w:b/>
                <w:bCs/>
                <w:sz w:val="32"/>
                <w:szCs w:val="32"/>
              </w:rPr>
              <w:t>-3</w:t>
            </w:r>
          </w:p>
        </w:tc>
        <w:tc>
          <w:tcPr>
            <w:tcW w:w="4071" w:type="dxa"/>
          </w:tcPr>
          <w:p w14:paraId="2D0AD446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Working significantly below age related expectations</w:t>
            </w:r>
          </w:p>
        </w:tc>
        <w:tc>
          <w:tcPr>
            <w:tcW w:w="9094" w:type="dxa"/>
          </w:tcPr>
          <w:p w14:paraId="137E5102" w14:textId="77777777" w:rsidR="00F21DC5" w:rsidRPr="00987F90" w:rsidRDefault="00F21DC5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Working more than a year or more behind ARE </w:t>
            </w:r>
          </w:p>
          <w:p w14:paraId="6FF66974" w14:textId="77777777" w:rsidR="00F21DC5" w:rsidRPr="00987F90" w:rsidRDefault="00F21DC5" w:rsidP="00675C9B">
            <w:pPr>
              <w:rPr>
                <w:rFonts w:cstheme="minorHAnsi"/>
                <w:b/>
                <w:bCs/>
              </w:rPr>
            </w:pPr>
            <w:r w:rsidRPr="00987F90">
              <w:rPr>
                <w:rFonts w:cstheme="minorHAnsi"/>
                <w:b/>
                <w:bCs/>
                <w:color w:val="FF0000"/>
              </w:rPr>
              <w:t xml:space="preserve">Please indicate which year group expectations they are working within in the comments box </w:t>
            </w:r>
          </w:p>
        </w:tc>
      </w:tr>
    </w:tbl>
    <w:p w14:paraId="5E537344" w14:textId="77777777" w:rsidR="00F21DC5" w:rsidRDefault="00F21DC5" w:rsidP="00466FF9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593452F7" w14:textId="23A2D451" w:rsidR="00F21DC5" w:rsidRDefault="00F21DC5" w:rsidP="00466FF9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2263"/>
        <w:gridCol w:w="11646"/>
      </w:tblGrid>
      <w:tr w:rsidR="00BE72D7" w:rsidRPr="00987F90" w14:paraId="74C383C9" w14:textId="77777777" w:rsidTr="00675C9B">
        <w:tc>
          <w:tcPr>
            <w:tcW w:w="2263" w:type="dxa"/>
          </w:tcPr>
          <w:p w14:paraId="03876CCD" w14:textId="77777777" w:rsidR="00BE72D7" w:rsidRPr="00987F90" w:rsidRDefault="00BE72D7" w:rsidP="00675C9B">
            <w:pPr>
              <w:rPr>
                <w:rFonts w:cstheme="minorHAnsi"/>
                <w:b/>
                <w:bCs/>
              </w:rPr>
            </w:pPr>
            <w:r w:rsidRPr="00987F90">
              <w:rPr>
                <w:rFonts w:cstheme="minorHAnsi"/>
                <w:b/>
                <w:bCs/>
              </w:rPr>
              <w:t xml:space="preserve">ATTAINMENT </w:t>
            </w:r>
          </w:p>
        </w:tc>
        <w:tc>
          <w:tcPr>
            <w:tcW w:w="11646" w:type="dxa"/>
          </w:tcPr>
          <w:p w14:paraId="7D65A52C" w14:textId="77777777" w:rsidR="00BE72D7" w:rsidRPr="00987F90" w:rsidRDefault="00BE72D7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>Use the above points to record the current attainment of the pupil</w:t>
            </w:r>
          </w:p>
          <w:p w14:paraId="3F7E8BBC" w14:textId="77777777" w:rsidR="00BE72D7" w:rsidRPr="00987F90" w:rsidRDefault="00BE72D7" w:rsidP="00675C9B">
            <w:pPr>
              <w:rPr>
                <w:rFonts w:cstheme="minorHAnsi"/>
              </w:rPr>
            </w:pPr>
          </w:p>
        </w:tc>
      </w:tr>
      <w:tr w:rsidR="00BE72D7" w:rsidRPr="00987F90" w14:paraId="2515F0A2" w14:textId="77777777" w:rsidTr="00675C9B">
        <w:tc>
          <w:tcPr>
            <w:tcW w:w="2263" w:type="dxa"/>
          </w:tcPr>
          <w:p w14:paraId="0BA3A3B8" w14:textId="77777777" w:rsidR="00BE72D7" w:rsidRPr="00987F90" w:rsidRDefault="00BE72D7" w:rsidP="00675C9B">
            <w:pPr>
              <w:rPr>
                <w:rFonts w:cstheme="minorHAnsi"/>
                <w:b/>
                <w:bCs/>
              </w:rPr>
            </w:pPr>
            <w:r w:rsidRPr="00987F90">
              <w:rPr>
                <w:rFonts w:cstheme="minorHAnsi"/>
                <w:b/>
                <w:bCs/>
              </w:rPr>
              <w:t>PROGRESS</w:t>
            </w:r>
          </w:p>
        </w:tc>
        <w:tc>
          <w:tcPr>
            <w:tcW w:w="11646" w:type="dxa"/>
          </w:tcPr>
          <w:p w14:paraId="1FCC7A53" w14:textId="77777777" w:rsidR="00BE72D7" w:rsidRPr="00987F90" w:rsidRDefault="00BE72D7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</w:rPr>
              <w:t xml:space="preserve">RAG – </w:t>
            </w:r>
            <w:r w:rsidRPr="00987F90">
              <w:rPr>
                <w:rFonts w:cstheme="minorHAnsi"/>
                <w:color w:val="FF0000"/>
              </w:rPr>
              <w:t xml:space="preserve">RED, </w:t>
            </w:r>
            <w:r w:rsidRPr="00987F90">
              <w:rPr>
                <w:rFonts w:cstheme="minorHAnsi"/>
                <w:color w:val="FFC000"/>
              </w:rPr>
              <w:t>AMBER</w:t>
            </w:r>
            <w:r w:rsidRPr="00987F90">
              <w:rPr>
                <w:rFonts w:cstheme="minorHAnsi"/>
              </w:rPr>
              <w:t xml:space="preserve">, </w:t>
            </w:r>
            <w:r w:rsidRPr="00987F90">
              <w:rPr>
                <w:rFonts w:cstheme="minorHAnsi"/>
                <w:color w:val="00B050"/>
              </w:rPr>
              <w:t>GREEN</w:t>
            </w:r>
            <w:r w:rsidRPr="00987F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987F90">
              <w:rPr>
                <w:rFonts w:cstheme="minorHAnsi"/>
              </w:rPr>
              <w:t xml:space="preserve"> Highlight to clearly show whether the pupil has made progress since the previous PEP review</w:t>
            </w:r>
          </w:p>
          <w:p w14:paraId="027D89A3" w14:textId="2C118B6D" w:rsidR="00BE72D7" w:rsidRPr="00987F90" w:rsidRDefault="00BE72D7" w:rsidP="00675C9B">
            <w:pPr>
              <w:rPr>
                <w:rFonts w:cstheme="minorHAnsi"/>
              </w:rPr>
            </w:pPr>
            <w:r w:rsidRPr="00987F90">
              <w:rPr>
                <w:rFonts w:cstheme="minorHAnsi"/>
                <w:color w:val="FF0000"/>
              </w:rPr>
              <w:t xml:space="preserve">RED – regressed      </w:t>
            </w:r>
            <w:r w:rsidRPr="00987F90">
              <w:rPr>
                <w:rFonts w:cstheme="minorHAnsi"/>
                <w:color w:val="FFC000"/>
              </w:rPr>
              <w:t xml:space="preserve">AMBER – no progress </w:t>
            </w:r>
            <w:r>
              <w:rPr>
                <w:rFonts w:cstheme="minorHAnsi"/>
                <w:color w:val="FFC000"/>
              </w:rPr>
              <w:t xml:space="preserve">   </w:t>
            </w:r>
            <w:r w:rsidRPr="00987F90">
              <w:rPr>
                <w:rFonts w:cstheme="minorHAnsi"/>
                <w:color w:val="00B050"/>
              </w:rPr>
              <w:t>GREEN</w:t>
            </w:r>
            <w:r w:rsidRPr="00987F90">
              <w:rPr>
                <w:rFonts w:cstheme="minorHAnsi"/>
              </w:rPr>
              <w:t xml:space="preserve"> – </w:t>
            </w:r>
            <w:r w:rsidRPr="00987F90">
              <w:rPr>
                <w:rFonts w:cstheme="minorHAnsi"/>
                <w:color w:val="00B050"/>
              </w:rPr>
              <w:t>expected/good progress</w:t>
            </w:r>
            <w:r w:rsidR="0027556C">
              <w:rPr>
                <w:rFonts w:cstheme="minorHAnsi"/>
                <w:color w:val="00B050"/>
              </w:rPr>
              <w:t xml:space="preserve">   </w:t>
            </w:r>
            <w:r w:rsidR="0027556C" w:rsidRPr="00621588">
              <w:rPr>
                <w:rFonts w:cstheme="minorHAnsi"/>
                <w:color w:val="00B0F0"/>
              </w:rPr>
              <w:t xml:space="preserve">BLUE – </w:t>
            </w:r>
            <w:r w:rsidR="0027556C">
              <w:rPr>
                <w:rFonts w:cstheme="minorHAnsi"/>
                <w:color w:val="00B0F0"/>
              </w:rPr>
              <w:t>accelerated progress</w:t>
            </w:r>
          </w:p>
        </w:tc>
      </w:tr>
    </w:tbl>
    <w:p w14:paraId="3D0DEDCE" w14:textId="77777777" w:rsidR="00F21DC5" w:rsidRDefault="00F21DC5" w:rsidP="00466FF9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4A51DCAF" w14:textId="475FB0C9" w:rsidR="00A81588" w:rsidRPr="00E049BA" w:rsidRDefault="00C40C50" w:rsidP="00466FF9">
      <w:pPr>
        <w:rPr>
          <w:b/>
          <w:bCs/>
        </w:rPr>
      </w:pPr>
      <w:r w:rsidRPr="00A81588"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A81588" w:rsidRPr="00E049BA">
        <w:rPr>
          <w:rFonts w:ascii="Arial" w:hAnsi="Arial" w:cs="Arial"/>
          <w:b/>
          <w:bCs/>
          <w:color w:val="000000"/>
          <w:sz w:val="28"/>
          <w:szCs w:val="28"/>
        </w:rPr>
        <w:t>KS2 Snapshot</w:t>
      </w:r>
      <w:r w:rsidR="00A81588" w:rsidRPr="00E049BA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A81588" w14:paraId="4A483BFE" w14:textId="77777777" w:rsidTr="002822B0">
        <w:tc>
          <w:tcPr>
            <w:tcW w:w="3823" w:type="dxa"/>
          </w:tcPr>
          <w:p w14:paraId="418C0449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_Hlk117766757"/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End of Key Stage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386" w:type="dxa"/>
          </w:tcPr>
          <w:p w14:paraId="338D2EC6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Attainment </w:t>
            </w:r>
          </w:p>
        </w:tc>
      </w:tr>
      <w:tr w:rsidR="00A81588" w14:paraId="418C3F0E" w14:textId="77777777" w:rsidTr="002822B0">
        <w:tc>
          <w:tcPr>
            <w:tcW w:w="3823" w:type="dxa"/>
          </w:tcPr>
          <w:p w14:paraId="503265D9" w14:textId="77777777" w:rsidR="00A81588" w:rsidRPr="00C26B8D" w:rsidRDefault="00A81588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26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5386" w:type="dxa"/>
          </w:tcPr>
          <w:p w14:paraId="387A2939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81588" w14:paraId="18082EF3" w14:textId="77777777" w:rsidTr="002822B0">
        <w:tc>
          <w:tcPr>
            <w:tcW w:w="3823" w:type="dxa"/>
          </w:tcPr>
          <w:p w14:paraId="3C5BE3A3" w14:textId="77777777" w:rsidR="00A81588" w:rsidRPr="00C26B8D" w:rsidRDefault="00A81588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26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5386" w:type="dxa"/>
          </w:tcPr>
          <w:p w14:paraId="2C38BF1B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81588" w14:paraId="04AAE14C" w14:textId="77777777" w:rsidTr="002822B0">
        <w:tc>
          <w:tcPr>
            <w:tcW w:w="3823" w:type="dxa"/>
          </w:tcPr>
          <w:p w14:paraId="0CFDE657" w14:textId="77777777" w:rsidR="00A81588" w:rsidRPr="00C26B8D" w:rsidRDefault="00A81588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26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Maths </w:t>
            </w:r>
          </w:p>
        </w:tc>
        <w:tc>
          <w:tcPr>
            <w:tcW w:w="5386" w:type="dxa"/>
          </w:tcPr>
          <w:p w14:paraId="037A44B7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81588" w14:paraId="5D198B7A" w14:textId="77777777" w:rsidTr="002822B0">
        <w:tc>
          <w:tcPr>
            <w:tcW w:w="3823" w:type="dxa"/>
          </w:tcPr>
          <w:p w14:paraId="2A91D8A8" w14:textId="77777777" w:rsidR="00A81588" w:rsidRPr="00C26B8D" w:rsidRDefault="00A81588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26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RWM Combined  </w:t>
            </w:r>
          </w:p>
        </w:tc>
        <w:tc>
          <w:tcPr>
            <w:tcW w:w="5386" w:type="dxa"/>
          </w:tcPr>
          <w:p w14:paraId="383179C7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81588" w14:paraId="5B6F66AA" w14:textId="77777777" w:rsidTr="002822B0">
        <w:tc>
          <w:tcPr>
            <w:tcW w:w="3823" w:type="dxa"/>
          </w:tcPr>
          <w:p w14:paraId="3808AC66" w14:textId="77777777" w:rsidR="00A81588" w:rsidRPr="00C26B8D" w:rsidRDefault="00A81588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26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Year 4 Multiplication Check </w:t>
            </w:r>
          </w:p>
        </w:tc>
        <w:tc>
          <w:tcPr>
            <w:tcW w:w="5386" w:type="dxa"/>
          </w:tcPr>
          <w:p w14:paraId="3FCAA02B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81588" w14:paraId="38253CC1" w14:textId="77777777" w:rsidTr="002822B0">
        <w:tc>
          <w:tcPr>
            <w:tcW w:w="9209" w:type="dxa"/>
            <w:gridSpan w:val="2"/>
          </w:tcPr>
          <w:p w14:paraId="2C11AC6B" w14:textId="3027AC00" w:rsidR="00A81588" w:rsidRPr="00BE72D7" w:rsidRDefault="00A81588" w:rsidP="002822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Comments </w:t>
            </w:r>
          </w:p>
          <w:p w14:paraId="3D105F4F" w14:textId="77777777" w:rsidR="00A81588" w:rsidRPr="00870671" w:rsidRDefault="00A81588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bookmarkEnd w:id="1"/>
    </w:tbl>
    <w:p w14:paraId="66E671B1" w14:textId="3ED9F326" w:rsidR="00E70445" w:rsidRDefault="00E70445" w:rsidP="00466FF9"/>
    <w:p w14:paraId="35C6F2F0" w14:textId="77777777" w:rsidR="004A4E01" w:rsidRPr="004A4E01" w:rsidRDefault="004A4E01" w:rsidP="004A4E01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XSpec="center" w:tblpY="-2069"/>
        <w:tblOverlap w:val="never"/>
        <w:tblW w:w="4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</w:tblGrid>
      <w:tr w:rsidR="00A81588" w:rsidRPr="00C40C50" w14:paraId="18372E7D" w14:textId="77777777" w:rsidTr="00A8158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14:paraId="0CD9BD13" w14:textId="77777777" w:rsidR="00A81588" w:rsidRPr="00C40C50" w:rsidRDefault="00A81588" w:rsidP="00A81588">
            <w:pPr>
              <w:jc w:val="right"/>
              <w:rPr>
                <w:rFonts w:ascii="Tahoma" w:eastAsia="Times New Roman" w:hAnsi="Tahoma" w:cs="Tahoma"/>
                <w:sz w:val="9"/>
                <w:szCs w:val="9"/>
                <w:lang w:eastAsia="en-GB"/>
              </w:rPr>
            </w:pPr>
            <w:r w:rsidRPr="00C40C50">
              <w:rPr>
                <w:rFonts w:ascii="Tahoma" w:eastAsia="Times New Roman" w:hAnsi="Tahoma" w:cs="Tahoma"/>
                <w:sz w:val="9"/>
                <w:szCs w:val="9"/>
                <w:lang w:eastAsia="en-GB"/>
              </w:rPr>
              <w:t> </w:t>
            </w:r>
            <w:r w:rsidRPr="00C40C50">
              <w:rPr>
                <w:rFonts w:ascii="Tahoma" w:eastAsia="Times New Roman" w:hAnsi="Tahoma" w:cs="Tahoma"/>
                <w:noProof/>
                <w:sz w:val="9"/>
                <w:szCs w:val="9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7FF27D0" wp14:editId="1F25ACFB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19050</wp:posOffset>
                  </wp:positionV>
                  <wp:extent cx="152400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900" y="18514"/>
                      <wp:lineTo x="18900" y="0"/>
                      <wp:lineTo x="0" y="0"/>
                    </wp:wrapPolygon>
                  </wp:wrapTight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0C50">
              <w:rPr>
                <w:rFonts w:ascii="Tahoma" w:eastAsia="Times New Roman" w:hAnsi="Tahoma" w:cs="Tahoma"/>
                <w:sz w:val="9"/>
                <w:szCs w:val="9"/>
                <w:lang w:eastAsia="en-GB"/>
              </w:rPr>
              <w:t> </w:t>
            </w:r>
            <w:r w:rsidRPr="00C40C50">
              <w:rPr>
                <w:rFonts w:ascii="Tahoma" w:eastAsia="Times New Roman" w:hAnsi="Tahoma" w:cs="Tahoma"/>
                <w:noProof/>
                <w:sz w:val="9"/>
                <w:szCs w:val="9"/>
                <w:lang w:eastAsia="en-GB"/>
              </w:rPr>
              <w:drawing>
                <wp:inline distT="0" distB="0" distL="0" distR="0" wp14:anchorId="4C7B3BD7" wp14:editId="2EB383F1">
                  <wp:extent cx="152400" cy="152400"/>
                  <wp:effectExtent l="0" t="0" r="0" b="0"/>
                  <wp:docPr id="6" name="Picture 6" descr="Unrestric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restric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C049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0FAF29B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63F17D1D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3AA8E55E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533A3A4D" w14:textId="77777777" w:rsidR="00870671" w:rsidRDefault="00870671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66795386" w14:textId="77777777" w:rsidTr="00C40C50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57BC1B8A" w14:textId="0A710C26" w:rsidR="00C40C50" w:rsidRPr="00C40C50" w:rsidRDefault="00C40C50" w:rsidP="00C40C50">
            <w:pPr>
              <w:outlineLvl w:val="3"/>
              <w:rPr>
                <w:rFonts w:ascii="Arial" w:eastAsia="Times New Roman" w:hAnsi="Arial" w:cs="Arial"/>
                <w:b/>
                <w:bCs/>
                <w:color w:val="000060"/>
                <w:sz w:val="28"/>
                <w:szCs w:val="28"/>
                <w:lang w:eastAsia="en-GB"/>
              </w:rPr>
            </w:pPr>
            <w:r w:rsidRPr="00C40C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KS</w:t>
            </w:r>
            <w:r w:rsidR="006231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3</w:t>
            </w:r>
            <w:r w:rsidRPr="00C40C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Attainment &amp; Progress</w:t>
            </w:r>
            <w:r w:rsidR="003161F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 </w:t>
            </w:r>
            <w:r w:rsidR="000E49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   </w:t>
            </w:r>
            <w:r w:rsidR="003161F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0E49CE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SCHOOL TO COMPLETE</w:t>
            </w:r>
          </w:p>
        </w:tc>
      </w:tr>
    </w:tbl>
    <w:p w14:paraId="57862614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A9A1752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0B893B50" w14:textId="77777777" w:rsidTr="00C40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4887" w14:textId="77777777" w:rsidR="00C40C50" w:rsidRPr="00C40C50" w:rsidRDefault="00C40C50" w:rsidP="00C40C50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2AB51E7E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C40C50" w:rsidRPr="00C40C50" w14:paraId="486F67C2" w14:textId="77777777" w:rsidTr="00C40C50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90" w:type="dxa"/>
              <w:right w:w="120" w:type="dxa"/>
            </w:tcMar>
            <w:hideMark/>
          </w:tcPr>
          <w:p w14:paraId="015F849F" w14:textId="03C00B47" w:rsidR="00C40C50" w:rsidRPr="00C40C50" w:rsidRDefault="00C40C50" w:rsidP="00C40C50">
            <w:pPr>
              <w:outlineLvl w:val="4"/>
              <w:rPr>
                <w:rFonts w:ascii="Arial" w:eastAsia="Times New Roman" w:hAnsi="Arial" w:cs="Arial"/>
                <w:b/>
                <w:bCs/>
                <w:color w:val="000060"/>
                <w:sz w:val="18"/>
                <w:szCs w:val="18"/>
                <w:lang w:eastAsia="en-GB"/>
              </w:rPr>
            </w:pPr>
          </w:p>
        </w:tc>
      </w:tr>
    </w:tbl>
    <w:p w14:paraId="74EC4674" w14:textId="77777777" w:rsidR="00C40C50" w:rsidRPr="00C40C50" w:rsidRDefault="00C40C50" w:rsidP="00C40C50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3"/>
        <w:gridCol w:w="550"/>
        <w:gridCol w:w="868"/>
        <w:gridCol w:w="567"/>
        <w:gridCol w:w="850"/>
        <w:gridCol w:w="567"/>
        <w:gridCol w:w="992"/>
        <w:gridCol w:w="567"/>
        <w:gridCol w:w="993"/>
        <w:gridCol w:w="708"/>
        <w:gridCol w:w="851"/>
        <w:gridCol w:w="709"/>
        <w:gridCol w:w="783"/>
        <w:gridCol w:w="550"/>
        <w:gridCol w:w="783"/>
        <w:gridCol w:w="635"/>
        <w:gridCol w:w="783"/>
        <w:gridCol w:w="635"/>
      </w:tblGrid>
      <w:tr w:rsidR="004204E8" w14:paraId="0078A02C" w14:textId="143957FC" w:rsidTr="00537F5C">
        <w:tc>
          <w:tcPr>
            <w:tcW w:w="1025" w:type="dxa"/>
          </w:tcPr>
          <w:p w14:paraId="5B4B43F4" w14:textId="77777777" w:rsidR="004204E8" w:rsidRPr="00CE5782" w:rsidRDefault="004204E8" w:rsidP="004204E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gridSpan w:val="2"/>
          </w:tcPr>
          <w:p w14:paraId="0CF8C1E3" w14:textId="52D36592" w:rsidR="004204E8" w:rsidRPr="00870671" w:rsidRDefault="004204E8" w:rsidP="004204E8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Aut</w:t>
            </w:r>
            <w:proofErr w:type="spellEnd"/>
            <w:proofErr w:type="gramEnd"/>
          </w:p>
        </w:tc>
        <w:tc>
          <w:tcPr>
            <w:tcW w:w="1435" w:type="dxa"/>
            <w:gridSpan w:val="2"/>
          </w:tcPr>
          <w:p w14:paraId="3E32CB5A" w14:textId="4FC34422" w:rsidR="004204E8" w:rsidRPr="00870671" w:rsidRDefault="004204E8" w:rsidP="004204E8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Spr</w:t>
            </w:r>
            <w:proofErr w:type="spellEnd"/>
          </w:p>
        </w:tc>
        <w:tc>
          <w:tcPr>
            <w:tcW w:w="1417" w:type="dxa"/>
            <w:gridSpan w:val="2"/>
          </w:tcPr>
          <w:p w14:paraId="3DB003C7" w14:textId="30F630C6" w:rsidR="004204E8" w:rsidRPr="00870671" w:rsidRDefault="004204E8" w:rsidP="004204E8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Sum</w:t>
            </w:r>
          </w:p>
        </w:tc>
        <w:tc>
          <w:tcPr>
            <w:tcW w:w="1559" w:type="dxa"/>
            <w:gridSpan w:val="2"/>
          </w:tcPr>
          <w:p w14:paraId="248DB918" w14:textId="1037398B" w:rsidR="004204E8" w:rsidRPr="00870671" w:rsidRDefault="004204E8" w:rsidP="004204E8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Aut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14:paraId="6C02925A" w14:textId="21AD2498" w:rsidR="004204E8" w:rsidRPr="00870671" w:rsidRDefault="004204E8" w:rsidP="004204E8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Spri</w:t>
            </w:r>
            <w:proofErr w:type="spellEnd"/>
          </w:p>
        </w:tc>
        <w:tc>
          <w:tcPr>
            <w:tcW w:w="1560" w:type="dxa"/>
            <w:gridSpan w:val="2"/>
          </w:tcPr>
          <w:p w14:paraId="39B56F39" w14:textId="267D8794" w:rsidR="004204E8" w:rsidRPr="00870671" w:rsidRDefault="004204E8" w:rsidP="00537F5C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Sum</w:t>
            </w:r>
          </w:p>
        </w:tc>
        <w:tc>
          <w:tcPr>
            <w:tcW w:w="1333" w:type="dxa"/>
            <w:gridSpan w:val="2"/>
          </w:tcPr>
          <w:p w14:paraId="367E2EE5" w14:textId="70E5B3DB" w:rsidR="004204E8" w:rsidRPr="00870671" w:rsidRDefault="004204E8" w:rsidP="00537F5C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Aut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14:paraId="618417D5" w14:textId="0BE89E86" w:rsidR="004204E8" w:rsidRPr="00870671" w:rsidRDefault="004204E8" w:rsidP="00537F5C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Spr</w:t>
            </w:r>
            <w:proofErr w:type="spellEnd"/>
          </w:p>
        </w:tc>
        <w:tc>
          <w:tcPr>
            <w:tcW w:w="1418" w:type="dxa"/>
            <w:gridSpan w:val="2"/>
          </w:tcPr>
          <w:p w14:paraId="76F12ABF" w14:textId="4E1A8D80" w:rsidR="004204E8" w:rsidRPr="00870671" w:rsidRDefault="004204E8" w:rsidP="00537F5C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Sum</w:t>
            </w:r>
          </w:p>
        </w:tc>
      </w:tr>
      <w:tr w:rsidR="00537F5C" w14:paraId="74A1FF91" w14:textId="6248A8A1" w:rsidTr="00537F5C">
        <w:tc>
          <w:tcPr>
            <w:tcW w:w="1025" w:type="dxa"/>
          </w:tcPr>
          <w:p w14:paraId="2EA56FE2" w14:textId="77777777" w:rsidR="00537F5C" w:rsidRPr="00CE5782" w:rsidRDefault="00537F5C" w:rsidP="00537F5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</w:tcPr>
          <w:p w14:paraId="59EE3D04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50" w:type="dxa"/>
          </w:tcPr>
          <w:p w14:paraId="23A7A523" w14:textId="07C27B5B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68" w:type="dxa"/>
          </w:tcPr>
          <w:p w14:paraId="7176EBA8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7A3B71DB" w14:textId="077963F8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50" w:type="dxa"/>
          </w:tcPr>
          <w:p w14:paraId="558BD911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71133A6A" w14:textId="3F62B14F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992" w:type="dxa"/>
          </w:tcPr>
          <w:p w14:paraId="09B4DB2A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7A488809" w14:textId="46BDDBB9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993" w:type="dxa"/>
          </w:tcPr>
          <w:p w14:paraId="4B97C0CC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708" w:type="dxa"/>
          </w:tcPr>
          <w:p w14:paraId="17CC31F2" w14:textId="198D0C71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51" w:type="dxa"/>
          </w:tcPr>
          <w:p w14:paraId="0FA4D09B" w14:textId="7777777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709" w:type="dxa"/>
          </w:tcPr>
          <w:p w14:paraId="40E38CEC" w14:textId="54CE8247" w:rsidR="00537F5C" w:rsidRPr="00870671" w:rsidRDefault="00537F5C" w:rsidP="00537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783" w:type="dxa"/>
          </w:tcPr>
          <w:p w14:paraId="480BC555" w14:textId="598D1701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50" w:type="dxa"/>
          </w:tcPr>
          <w:p w14:paraId="50EA7D16" w14:textId="14B865D8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783" w:type="dxa"/>
          </w:tcPr>
          <w:p w14:paraId="12A59878" w14:textId="0127D934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635" w:type="dxa"/>
          </w:tcPr>
          <w:p w14:paraId="14D72B4C" w14:textId="70C4492C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783" w:type="dxa"/>
          </w:tcPr>
          <w:p w14:paraId="6CBEAA90" w14:textId="35382069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635" w:type="dxa"/>
          </w:tcPr>
          <w:p w14:paraId="187A0F5E" w14:textId="45403216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</w:tr>
      <w:tr w:rsidR="00537F5C" w14:paraId="2B06A82C" w14:textId="3B7B6A86" w:rsidTr="00537F5C">
        <w:tc>
          <w:tcPr>
            <w:tcW w:w="1025" w:type="dxa"/>
          </w:tcPr>
          <w:p w14:paraId="05D6429C" w14:textId="138ECC7D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English </w:t>
            </w:r>
          </w:p>
        </w:tc>
        <w:tc>
          <w:tcPr>
            <w:tcW w:w="813" w:type="dxa"/>
          </w:tcPr>
          <w:p w14:paraId="16EC391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7F56904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36E9CFB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2D30DFA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5CC0FE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089FF54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79153C7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3EBE74B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2B91046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7561939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B67007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79898029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5C5B21D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3850958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45654F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5C5BBC7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1E0FC3FA" w14:textId="2A4CB8D6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08B263A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7F5C" w14:paraId="1B652E34" w14:textId="2BEA7353" w:rsidTr="00537F5C">
        <w:tc>
          <w:tcPr>
            <w:tcW w:w="1025" w:type="dxa"/>
          </w:tcPr>
          <w:p w14:paraId="396E5C74" w14:textId="6DD20C6C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813" w:type="dxa"/>
          </w:tcPr>
          <w:p w14:paraId="0490A53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3C1FE05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2DED3E0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171214F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C177ED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C6A896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7E2509F4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DFBCCE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6FF1808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1EDCB28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3BAC0A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7E7CF8E4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7ACB50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693761B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529F4D5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3260024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7512CAE" w14:textId="4B41B23F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5C56FAD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7F5C" w14:paraId="4A7760CC" w14:textId="4244448B" w:rsidTr="00537F5C">
        <w:tc>
          <w:tcPr>
            <w:tcW w:w="1025" w:type="dxa"/>
          </w:tcPr>
          <w:p w14:paraId="13AA3F9C" w14:textId="6581B34E" w:rsidR="00537F5C" w:rsidRPr="00870671" w:rsidRDefault="00537F5C" w:rsidP="00537F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813" w:type="dxa"/>
          </w:tcPr>
          <w:p w14:paraId="319AAFDA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165912F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72386BBC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989F05F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BD76E1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2A637E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DBB557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6CA60B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3CED25F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70D58A1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B201BC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29D77A3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7EC5009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3BFA116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6856A28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649E649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1E3F01CE" w14:textId="49F2045E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50065AD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7F5C" w14:paraId="4D45E21C" w14:textId="2E330301" w:rsidTr="00537F5C">
        <w:tc>
          <w:tcPr>
            <w:tcW w:w="1025" w:type="dxa"/>
          </w:tcPr>
          <w:p w14:paraId="60C95863" w14:textId="4EB0389A" w:rsidR="00537F5C" w:rsidRDefault="00AB74D2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1E36910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2E65BC5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0FF71B7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15E47C9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98D869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57092B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AB8495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AE1B16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1F5F4B08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25CE357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2E6F67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218A2F5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117E127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40C4448C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6367158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6B05763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28325AD2" w14:textId="6B4C5929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7607100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7F5C" w14:paraId="46C2593E" w14:textId="01B4FBE5" w:rsidTr="00537F5C">
        <w:tc>
          <w:tcPr>
            <w:tcW w:w="1025" w:type="dxa"/>
          </w:tcPr>
          <w:p w14:paraId="2B74BD44" w14:textId="3D8CD62D" w:rsidR="00537F5C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388DB005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2EA6933F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476BB32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9C49BCA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69945D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118F81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5F2398F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8970D6B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55EAC658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2AC7FD34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549888F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0108B988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0A387C42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690BF8B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24CE530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7474070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F9A2539" w14:textId="4610254E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17303C8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37F5C" w14:paraId="3651568A" w14:textId="150C462B" w:rsidTr="00537F5C">
        <w:tc>
          <w:tcPr>
            <w:tcW w:w="1025" w:type="dxa"/>
          </w:tcPr>
          <w:p w14:paraId="6EFB6399" w14:textId="5F015968" w:rsidR="00537F5C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3D28C53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60239B49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51092F76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86EA9F1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87A67DA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AEF0637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ECE34B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17C9F87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3A4D19B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3ADF3A79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0D2FD04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594139C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9E54330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031E555E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E2D5B53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287865BD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C3851DC" w14:textId="63DCCB84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12EC8C48" w14:textId="77777777" w:rsidR="00537F5C" w:rsidRDefault="00537F5C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0BCF" w14:paraId="2F7E2CDF" w14:textId="77777777" w:rsidTr="00537F5C">
        <w:tc>
          <w:tcPr>
            <w:tcW w:w="1025" w:type="dxa"/>
          </w:tcPr>
          <w:p w14:paraId="0CB11B25" w14:textId="7F0412CD" w:rsidR="007E0BCF" w:rsidRPr="00AB74D2" w:rsidRDefault="007E0BCF" w:rsidP="00537F5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016B1E41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057465DB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5D74258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BD170E4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CE4AD2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BD462BA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DDC4913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6EC06AA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37C87A68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210CA8AC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DAF8D7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52D4381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3279E82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09CD34A2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2068F15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75002D56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22D8310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5ADEC6D1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0BCF" w14:paraId="52BEDBD3" w14:textId="77777777" w:rsidTr="00537F5C">
        <w:tc>
          <w:tcPr>
            <w:tcW w:w="1025" w:type="dxa"/>
          </w:tcPr>
          <w:p w14:paraId="12908B6A" w14:textId="5A524AEA" w:rsidR="007E0BCF" w:rsidRPr="00AB74D2" w:rsidRDefault="007E0BCF" w:rsidP="00537F5C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4E412910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34D1368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5926ED6E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56F7AD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0C94B52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55B7D3B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1DFFE40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929B178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5F8A28BA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52494322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FA147D7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494DF0C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4E1BBF50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19874DE9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6C4A20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7089FF0D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3" w:type="dxa"/>
          </w:tcPr>
          <w:p w14:paraId="790A7B3F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5" w:type="dxa"/>
          </w:tcPr>
          <w:p w14:paraId="222724E3" w14:textId="77777777" w:rsidR="007E0BCF" w:rsidRDefault="007E0BCF" w:rsidP="00537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W w:w="171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5"/>
      </w:tblGrid>
      <w:tr w:rsidR="00C40C50" w:rsidRPr="00C40C50" w14:paraId="713490A5" w14:textId="77777777" w:rsidTr="00FD4C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B006" w14:textId="574452C6" w:rsidR="00870671" w:rsidRPr="00831A1D" w:rsidRDefault="00A51722" w:rsidP="00831A1D">
            <w:pPr>
              <w:rPr>
                <w:u w:val="single"/>
              </w:rPr>
            </w:pPr>
            <w:r w:rsidRPr="00831A1D">
              <w:rPr>
                <w:color w:val="FF0000"/>
                <w:u w:val="single"/>
              </w:rPr>
              <w:t xml:space="preserve">Spaces for other subjects </w:t>
            </w:r>
            <w:r w:rsidR="00831A1D" w:rsidRPr="00831A1D">
              <w:rPr>
                <w:color w:val="FF0000"/>
                <w:u w:val="single"/>
              </w:rPr>
              <w:t xml:space="preserve">– please add additional rows </w:t>
            </w:r>
            <w:r w:rsidR="00AB74D2">
              <w:rPr>
                <w:color w:val="FF0000"/>
                <w:u w:val="single"/>
              </w:rPr>
              <w:t xml:space="preserve">as </w:t>
            </w:r>
            <w:r w:rsidR="00831A1D" w:rsidRPr="00831A1D">
              <w:rPr>
                <w:color w:val="FF0000"/>
                <w:u w:val="single"/>
              </w:rPr>
              <w:t xml:space="preserve">needed </w:t>
            </w:r>
          </w:p>
          <w:p w14:paraId="0F73AD32" w14:textId="63C80D7C" w:rsidR="00831A1D" w:rsidRDefault="00831A1D"/>
          <w:p w14:paraId="0CBA4257" w14:textId="078C0783" w:rsidR="00831A1D" w:rsidRDefault="0063005A">
            <w:r w:rsidRPr="00C40C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KS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3</w:t>
            </w:r>
            <w:r w:rsidRPr="00C40C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Snapshot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386"/>
            </w:tblGrid>
            <w:tr w:rsidR="00D753AE" w14:paraId="67286B55" w14:textId="77777777" w:rsidTr="002822B0">
              <w:tc>
                <w:tcPr>
                  <w:tcW w:w="3823" w:type="dxa"/>
                </w:tcPr>
                <w:p w14:paraId="72A7C856" w14:textId="28B9A796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8706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End of Key Stage </w:t>
                  </w:r>
                  <w:r w:rsidR="00E53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14:paraId="29BD8873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8706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Attainment </w:t>
                  </w:r>
                </w:p>
              </w:tc>
            </w:tr>
            <w:tr w:rsidR="00D753AE" w14:paraId="4898AE36" w14:textId="77777777" w:rsidTr="002822B0">
              <w:tc>
                <w:tcPr>
                  <w:tcW w:w="3823" w:type="dxa"/>
                </w:tcPr>
                <w:p w14:paraId="14AA87A1" w14:textId="671EF89F" w:rsidR="00D753AE" w:rsidRPr="00C26B8D" w:rsidRDefault="00434611" w:rsidP="002822B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English </w:t>
                  </w:r>
                </w:p>
              </w:tc>
              <w:tc>
                <w:tcPr>
                  <w:tcW w:w="5386" w:type="dxa"/>
                </w:tcPr>
                <w:p w14:paraId="6D21E69B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753AE" w14:paraId="002686FE" w14:textId="77777777" w:rsidTr="002822B0">
              <w:tc>
                <w:tcPr>
                  <w:tcW w:w="3823" w:type="dxa"/>
                </w:tcPr>
                <w:p w14:paraId="246028A8" w14:textId="144F9CA0" w:rsidR="00D753AE" w:rsidRPr="00C26B8D" w:rsidRDefault="00434611" w:rsidP="002822B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Maths</w:t>
                  </w:r>
                </w:p>
              </w:tc>
              <w:tc>
                <w:tcPr>
                  <w:tcW w:w="5386" w:type="dxa"/>
                </w:tcPr>
                <w:p w14:paraId="1804831C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753AE" w14:paraId="3444A536" w14:textId="77777777" w:rsidTr="002822B0">
              <w:tc>
                <w:tcPr>
                  <w:tcW w:w="3823" w:type="dxa"/>
                </w:tcPr>
                <w:p w14:paraId="61156C21" w14:textId="4F289755" w:rsidR="00D753AE" w:rsidRPr="00C26B8D" w:rsidRDefault="00434611" w:rsidP="002822B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Science </w:t>
                  </w:r>
                </w:p>
              </w:tc>
              <w:tc>
                <w:tcPr>
                  <w:tcW w:w="5386" w:type="dxa"/>
                </w:tcPr>
                <w:p w14:paraId="0DE20E20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753AE" w14:paraId="5185D0B4" w14:textId="77777777" w:rsidTr="002822B0">
              <w:tc>
                <w:tcPr>
                  <w:tcW w:w="3823" w:type="dxa"/>
                </w:tcPr>
                <w:p w14:paraId="4882DC50" w14:textId="277CCD5B" w:rsidR="00D753AE" w:rsidRPr="00C26B8D" w:rsidRDefault="00434611" w:rsidP="002822B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B74D2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  <w:t>subject</w:t>
                  </w:r>
                </w:p>
              </w:tc>
              <w:tc>
                <w:tcPr>
                  <w:tcW w:w="5386" w:type="dxa"/>
                </w:tcPr>
                <w:p w14:paraId="5F4ABEC7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753AE" w14:paraId="0C9A18FF" w14:textId="77777777" w:rsidTr="002822B0">
              <w:tc>
                <w:tcPr>
                  <w:tcW w:w="3823" w:type="dxa"/>
                </w:tcPr>
                <w:p w14:paraId="15A45F43" w14:textId="79DEF5D2" w:rsidR="00D753AE" w:rsidRPr="00C26B8D" w:rsidRDefault="00434611" w:rsidP="002822B0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B74D2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  <w:t>subject</w:t>
                  </w:r>
                </w:p>
              </w:tc>
              <w:tc>
                <w:tcPr>
                  <w:tcW w:w="5386" w:type="dxa"/>
                </w:tcPr>
                <w:p w14:paraId="5DE746F5" w14:textId="77777777" w:rsidR="00D753AE" w:rsidRPr="00870671" w:rsidRDefault="00D753A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4611" w14:paraId="1EDAFA20" w14:textId="77777777" w:rsidTr="002822B0">
              <w:tc>
                <w:tcPr>
                  <w:tcW w:w="3823" w:type="dxa"/>
                </w:tcPr>
                <w:p w14:paraId="58EC48D5" w14:textId="33F2DED1" w:rsidR="00434611" w:rsidRPr="00AB74D2" w:rsidRDefault="00434611" w:rsidP="00434611">
                  <w:pPr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</w:pPr>
                  <w:r w:rsidRPr="00AB74D2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  <w:t>subject</w:t>
                  </w:r>
                </w:p>
              </w:tc>
              <w:tc>
                <w:tcPr>
                  <w:tcW w:w="5386" w:type="dxa"/>
                </w:tcPr>
                <w:p w14:paraId="7BB30BDC" w14:textId="77777777" w:rsidR="00434611" w:rsidRPr="00870671" w:rsidRDefault="00434611" w:rsidP="0043461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4611" w14:paraId="13894F9F" w14:textId="77777777" w:rsidTr="002822B0">
              <w:tc>
                <w:tcPr>
                  <w:tcW w:w="3823" w:type="dxa"/>
                </w:tcPr>
                <w:p w14:paraId="00979BE9" w14:textId="075ACFD2" w:rsidR="00434611" w:rsidRPr="00AB74D2" w:rsidRDefault="00434611" w:rsidP="00434611">
                  <w:pPr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</w:pPr>
                  <w:r w:rsidRPr="00AB74D2"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  <w:t>subject</w:t>
                  </w:r>
                </w:p>
              </w:tc>
              <w:tc>
                <w:tcPr>
                  <w:tcW w:w="5386" w:type="dxa"/>
                </w:tcPr>
                <w:p w14:paraId="5344DAC3" w14:textId="77777777" w:rsidR="00434611" w:rsidRPr="00870671" w:rsidRDefault="00434611" w:rsidP="0043461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4611" w14:paraId="29EC6921" w14:textId="77777777" w:rsidTr="002822B0">
              <w:tc>
                <w:tcPr>
                  <w:tcW w:w="3823" w:type="dxa"/>
                </w:tcPr>
                <w:p w14:paraId="2318013B" w14:textId="77777777" w:rsidR="00434611" w:rsidRPr="00AB74D2" w:rsidRDefault="00434611" w:rsidP="002822B0">
                  <w:pPr>
                    <w:rPr>
                      <w:rFonts w:ascii="Times New Roman" w:eastAsia="Times New Roman" w:hAnsi="Times New Roman" w:cs="Times New Roman"/>
                      <w:color w:val="BFBFBF" w:themeColor="background1" w:themeShade="BF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386" w:type="dxa"/>
                </w:tcPr>
                <w:p w14:paraId="6AF3E6DC" w14:textId="77777777" w:rsidR="00434611" w:rsidRPr="00870671" w:rsidRDefault="00434611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1F7E" w14:paraId="576E6152" w14:textId="77777777" w:rsidTr="003A552A">
              <w:tc>
                <w:tcPr>
                  <w:tcW w:w="9209" w:type="dxa"/>
                  <w:gridSpan w:val="2"/>
                </w:tcPr>
                <w:p w14:paraId="7BE7E292" w14:textId="77777777" w:rsidR="00AA1F7E" w:rsidRPr="00870671" w:rsidRDefault="00AA1F7E" w:rsidP="002822B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7067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Comments </w:t>
                  </w:r>
                </w:p>
                <w:p w14:paraId="1D097850" w14:textId="22E30FF5" w:rsidR="00AA1F7E" w:rsidRDefault="00AA1F7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0F594C96" w14:textId="77777777" w:rsidR="00AA1F7E" w:rsidRDefault="00AA1F7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6FDBE0D2" w14:textId="77777777" w:rsidR="00AA1F7E" w:rsidRDefault="00AA1F7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614CB952" w14:textId="77777777" w:rsidR="00AA1F7E" w:rsidRPr="00870671" w:rsidRDefault="00AA1F7E" w:rsidP="002822B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tbl>
            <w:tblPr>
              <w:tblW w:w="169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5"/>
            </w:tblGrid>
            <w:tr w:rsidR="00C40C50" w:rsidRPr="00C40C50" w14:paraId="08CDC3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90" w:type="dxa"/>
                    <w:bottom w:w="45" w:type="dxa"/>
                    <w:right w:w="90" w:type="dxa"/>
                  </w:tcMar>
                  <w:hideMark/>
                </w:tcPr>
                <w:tbl>
                  <w:tblPr>
                    <w:tblW w:w="169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95"/>
                  </w:tblGrid>
                  <w:tr w:rsidR="002864F4" w:rsidRPr="002864F4" w14:paraId="71C2BCA1" w14:textId="77777777" w:rsidTr="002864F4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20" w:type="dxa"/>
                          <w:bottom w:w="90" w:type="dxa"/>
                          <w:right w:w="120" w:type="dxa"/>
                        </w:tcMar>
                        <w:hideMark/>
                      </w:tcPr>
                      <w:p w14:paraId="7ACBA696" w14:textId="65FA7D46" w:rsidR="002864F4" w:rsidRPr="002864F4" w:rsidRDefault="002864F4" w:rsidP="002864F4">
                        <w:pPr>
                          <w:outlineLvl w:val="4"/>
                          <w:rPr>
                            <w:rFonts w:ascii="Arial" w:eastAsia="Times New Roman" w:hAnsi="Arial" w:cs="Arial"/>
                            <w:b/>
                            <w:bCs/>
                            <w:color w:val="00006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</w:tbl>
                <w:p w14:paraId="56CB5B4E" w14:textId="77777777" w:rsidR="002864F4" w:rsidRPr="002864F4" w:rsidRDefault="002864F4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169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95"/>
                  </w:tblGrid>
                  <w:tr w:rsidR="002864F4" w:rsidRPr="002864F4" w14:paraId="56C3C5F1" w14:textId="77777777" w:rsidTr="002864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1699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37"/>
                          <w:gridCol w:w="12958"/>
                        </w:tblGrid>
                        <w:tr w:rsidR="002864F4" w:rsidRPr="002864F4" w14:paraId="48115DE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30" w:type="dxa"/>
                                <w:left w:w="90" w:type="dxa"/>
                                <w:bottom w:w="45" w:type="dxa"/>
                                <w:right w:w="90" w:type="dxa"/>
                              </w:tcMar>
                              <w:hideMark/>
                            </w:tcPr>
                            <w:p w14:paraId="527AB20D" w14:textId="77777777" w:rsidR="002864F4" w:rsidRPr="002864F4" w:rsidRDefault="002864F4" w:rsidP="002864F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</w:tcBorders>
                              <w:tcMar>
                                <w:top w:w="45" w:type="dxa"/>
                                <w:left w:w="30" w:type="dxa"/>
                                <w:bottom w:w="45" w:type="dxa"/>
                                <w:right w:w="30" w:type="dxa"/>
                              </w:tcMar>
                              <w:hideMark/>
                            </w:tcPr>
                            <w:p w14:paraId="480D7A15" w14:textId="77777777" w:rsidR="002864F4" w:rsidRPr="002864F4" w:rsidRDefault="002864F4" w:rsidP="002864F4">
                              <w:pPr>
                                <w:jc w:val="right"/>
                                <w:rPr>
                                  <w:rFonts w:ascii="Tahoma" w:eastAsia="Times New Roman" w:hAnsi="Tahoma" w:cs="Tahoma"/>
                                  <w:sz w:val="9"/>
                                  <w:szCs w:val="9"/>
                                  <w:lang w:eastAsia="en-GB"/>
                                </w:rPr>
                              </w:pPr>
                              <w:r w:rsidRPr="002864F4">
                                <w:rPr>
                                  <w:rFonts w:ascii="Tahoma" w:eastAsia="Times New Roman" w:hAnsi="Tahoma" w:cs="Tahoma"/>
                                  <w:sz w:val="9"/>
                                  <w:szCs w:val="9"/>
                                  <w:lang w:eastAsia="en-GB"/>
                                </w:rPr>
                                <w:t> </w:t>
                              </w:r>
                              <w:r w:rsidRPr="002864F4">
                                <w:rPr>
                                  <w:rFonts w:ascii="Tahoma" w:eastAsia="Times New Roman" w:hAnsi="Tahoma" w:cs="Tahoma"/>
                                  <w:noProof/>
                                  <w:sz w:val="9"/>
                                  <w:szCs w:val="9"/>
                                  <w:lang w:eastAsia="en-GB"/>
                                </w:rPr>
                                <w:drawing>
                                  <wp:inline distT="0" distB="0" distL="0" distR="0" wp14:anchorId="2D0D4C3E" wp14:editId="0369EBD5">
                                    <wp:extent cx="152400" cy="133350"/>
                                    <wp:effectExtent l="0" t="0" r="0" b="0"/>
                                    <wp:docPr id="13" name="Picture 13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Picture 13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864F4">
                                <w:rPr>
                                  <w:rFonts w:ascii="Tahoma" w:eastAsia="Times New Roman" w:hAnsi="Tahoma" w:cs="Tahoma"/>
                                  <w:sz w:val="9"/>
                                  <w:szCs w:val="9"/>
                                  <w:lang w:eastAsia="en-GB"/>
                                </w:rPr>
                                <w:t> </w:t>
                              </w:r>
                              <w:r w:rsidRPr="002864F4">
                                <w:rPr>
                                  <w:rFonts w:ascii="Tahoma" w:eastAsia="Times New Roman" w:hAnsi="Tahoma" w:cs="Tahoma"/>
                                  <w:noProof/>
                                  <w:sz w:val="9"/>
                                  <w:szCs w:val="9"/>
                                  <w:lang w:eastAsia="en-GB"/>
                                </w:rPr>
                                <w:drawing>
                                  <wp:inline distT="0" distB="0" distL="0" distR="0" wp14:anchorId="1D8F3E0A" wp14:editId="1B4BD522">
                                    <wp:extent cx="152400" cy="152400"/>
                                    <wp:effectExtent l="0" t="0" r="0" b="0"/>
                                    <wp:docPr id="2" name="Picture 2" descr="Unrestric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Unrestric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4C64CC" w14:textId="77777777" w:rsidR="002864F4" w:rsidRPr="002864F4" w:rsidRDefault="002864F4" w:rsidP="002864F4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en-GB"/>
                          </w:rPr>
                        </w:pPr>
                      </w:p>
                    </w:tc>
                  </w:tr>
                </w:tbl>
                <w:p w14:paraId="2F8D949B" w14:textId="3BF28966" w:rsidR="002864F4" w:rsidRDefault="002864F4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628DD589" w14:textId="7645CD8C" w:rsidR="0063005A" w:rsidRDefault="0063005A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6EEB5976" w14:textId="55D3E965" w:rsidR="0063005A" w:rsidRDefault="0063005A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DADA654" w14:textId="49D2A7CD" w:rsidR="0063005A" w:rsidRDefault="0063005A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17C41A9" w14:textId="06EFB03D" w:rsidR="0063005A" w:rsidRDefault="0063005A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448BE59" w14:textId="65BB19EC" w:rsidR="0063005A" w:rsidRDefault="0063005A" w:rsidP="002864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55DE5869" w14:textId="77777777" w:rsidR="0063005A" w:rsidRPr="002864F4" w:rsidRDefault="0063005A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p w14:paraId="0A82169C" w14:textId="77777777" w:rsidR="002864F4" w:rsidRPr="002864F4" w:rsidRDefault="002864F4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p w14:paraId="686AE872" w14:textId="77777777" w:rsidR="002864F4" w:rsidRPr="002864F4" w:rsidRDefault="002864F4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p w14:paraId="766BF668" w14:textId="77777777" w:rsidR="002864F4" w:rsidRPr="002864F4" w:rsidRDefault="002864F4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p w14:paraId="6D935B11" w14:textId="77777777" w:rsidR="002864F4" w:rsidRPr="002864F4" w:rsidRDefault="002864F4" w:rsidP="002864F4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p w14:paraId="2757D8A9" w14:textId="77777777" w:rsidR="00C40C50" w:rsidRPr="00C40C50" w:rsidRDefault="00C40C50" w:rsidP="00C40C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701FA36F" w14:textId="72655431" w:rsidR="00C40C50" w:rsidRPr="00C40C50" w:rsidRDefault="0063005A" w:rsidP="00C40C50">
                  <w:pPr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  <w:r w:rsidRPr="00C40C5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KS</w:t>
                  </w:r>
                  <w:r w:rsidR="00D0100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>4</w:t>
                  </w:r>
                  <w:r w:rsidRPr="00C40C5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 Attainment &amp; Progres</w:t>
                  </w:r>
                  <w:r w:rsidR="000E49C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n-GB"/>
                    </w:rPr>
                    <w:t xml:space="preserve">s      </w:t>
                  </w:r>
                  <w:r w:rsidR="000E49CE" w:rsidRPr="00CE5BA6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eastAsia="en-GB"/>
                    </w:rPr>
                    <w:t>SCHOOL TO COMPLETE</w:t>
                  </w:r>
                  <w:r w:rsidR="00C40C50" w:rsidRPr="00C40C50"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  <w:br/>
                  </w:r>
                </w:p>
              </w:tc>
            </w:tr>
          </w:tbl>
          <w:p w14:paraId="58D4A7C2" w14:textId="77777777" w:rsidR="00C40C50" w:rsidRPr="00C40C50" w:rsidRDefault="00C40C50" w:rsidP="00C40C50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tbl>
      <w:tblPr>
        <w:tblpPr w:leftFromText="180" w:rightFromText="180" w:horzAnchor="margin" w:tblpXSpec="center" w:tblpY="1"/>
        <w:tblOverlap w:val="never"/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5"/>
      </w:tblGrid>
      <w:tr w:rsidR="00FD4C83" w:rsidRPr="002864F4" w14:paraId="70FF1F38" w14:textId="77777777" w:rsidTr="00FD4C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1F2F" w14:textId="77777777" w:rsidR="00FD4C83" w:rsidRPr="002864F4" w:rsidRDefault="00FD4C83" w:rsidP="00FD4C83">
            <w:pPr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</w:p>
        </w:tc>
      </w:tr>
    </w:tbl>
    <w:p w14:paraId="1C47B059" w14:textId="0544FAC9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3"/>
        <w:gridCol w:w="550"/>
        <w:gridCol w:w="868"/>
        <w:gridCol w:w="567"/>
        <w:gridCol w:w="850"/>
        <w:gridCol w:w="567"/>
        <w:gridCol w:w="992"/>
        <w:gridCol w:w="567"/>
        <w:gridCol w:w="993"/>
        <w:gridCol w:w="708"/>
        <w:gridCol w:w="851"/>
        <w:gridCol w:w="709"/>
      </w:tblGrid>
      <w:tr w:rsidR="00410909" w14:paraId="64FDC29E" w14:textId="77777777" w:rsidTr="002822B0">
        <w:tc>
          <w:tcPr>
            <w:tcW w:w="1025" w:type="dxa"/>
          </w:tcPr>
          <w:p w14:paraId="148F1BD3" w14:textId="77777777" w:rsidR="00410909" w:rsidRPr="00CE5782" w:rsidRDefault="00410909" w:rsidP="002822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gridSpan w:val="2"/>
          </w:tcPr>
          <w:p w14:paraId="512B23FA" w14:textId="6DBBF88B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Aut</w:t>
            </w:r>
            <w:proofErr w:type="spellEnd"/>
          </w:p>
        </w:tc>
        <w:tc>
          <w:tcPr>
            <w:tcW w:w="1435" w:type="dxa"/>
            <w:gridSpan w:val="2"/>
          </w:tcPr>
          <w:p w14:paraId="7F0FFBBE" w14:textId="0B0259AB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Spr</w:t>
            </w:r>
            <w:proofErr w:type="spellEnd"/>
          </w:p>
        </w:tc>
        <w:tc>
          <w:tcPr>
            <w:tcW w:w="1417" w:type="dxa"/>
            <w:gridSpan w:val="2"/>
          </w:tcPr>
          <w:p w14:paraId="2339A4A2" w14:textId="4E2A7BC6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Sum</w:t>
            </w:r>
          </w:p>
        </w:tc>
        <w:tc>
          <w:tcPr>
            <w:tcW w:w="1559" w:type="dxa"/>
            <w:gridSpan w:val="2"/>
          </w:tcPr>
          <w:p w14:paraId="756D9106" w14:textId="1A7C712E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11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Aut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14:paraId="07617989" w14:textId="257DA9A8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11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Spri</w:t>
            </w:r>
            <w:proofErr w:type="spellEnd"/>
          </w:p>
        </w:tc>
        <w:tc>
          <w:tcPr>
            <w:tcW w:w="1560" w:type="dxa"/>
            <w:gridSpan w:val="2"/>
          </w:tcPr>
          <w:p w14:paraId="4180350A" w14:textId="13A7874C" w:rsidR="00410909" w:rsidRPr="00870671" w:rsidRDefault="00410909" w:rsidP="002822B0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11</w:t>
            </w:r>
            <w:r w:rsidRPr="0087067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Sum</w:t>
            </w:r>
          </w:p>
        </w:tc>
      </w:tr>
      <w:tr w:rsidR="00410909" w14:paraId="54BC7EEA" w14:textId="77777777" w:rsidTr="002822B0">
        <w:tc>
          <w:tcPr>
            <w:tcW w:w="1025" w:type="dxa"/>
          </w:tcPr>
          <w:p w14:paraId="7620073B" w14:textId="77777777" w:rsidR="00410909" w:rsidRPr="00CE5782" w:rsidRDefault="00410909" w:rsidP="002822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</w:tcPr>
          <w:p w14:paraId="45C2487C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50" w:type="dxa"/>
          </w:tcPr>
          <w:p w14:paraId="4963A62C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68" w:type="dxa"/>
          </w:tcPr>
          <w:p w14:paraId="0EEAB9C2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5DE4FDCC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50" w:type="dxa"/>
          </w:tcPr>
          <w:p w14:paraId="34E96F66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7A63724B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992" w:type="dxa"/>
          </w:tcPr>
          <w:p w14:paraId="5424AA12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567" w:type="dxa"/>
          </w:tcPr>
          <w:p w14:paraId="1D9D5413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993" w:type="dxa"/>
          </w:tcPr>
          <w:p w14:paraId="37AF2715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708" w:type="dxa"/>
          </w:tcPr>
          <w:p w14:paraId="557B23B9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851" w:type="dxa"/>
          </w:tcPr>
          <w:p w14:paraId="70165AE7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Attain</w:t>
            </w:r>
          </w:p>
        </w:tc>
        <w:tc>
          <w:tcPr>
            <w:tcW w:w="709" w:type="dxa"/>
          </w:tcPr>
          <w:p w14:paraId="24AA42EF" w14:textId="77777777" w:rsidR="00410909" w:rsidRPr="00870671" w:rsidRDefault="00410909" w:rsidP="00282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</w:t>
            </w:r>
          </w:p>
        </w:tc>
      </w:tr>
      <w:tr w:rsidR="00410909" w14:paraId="30FA0D8E" w14:textId="77777777" w:rsidTr="002822B0">
        <w:tc>
          <w:tcPr>
            <w:tcW w:w="1025" w:type="dxa"/>
          </w:tcPr>
          <w:p w14:paraId="5E5DB7AA" w14:textId="77777777" w:rsidR="00410909" w:rsidRPr="00870671" w:rsidRDefault="00410909" w:rsidP="002822B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English </w:t>
            </w:r>
          </w:p>
        </w:tc>
        <w:tc>
          <w:tcPr>
            <w:tcW w:w="813" w:type="dxa"/>
          </w:tcPr>
          <w:p w14:paraId="4C5BDAB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7AE3404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7B26BA4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17C58D84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0D2B25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E10354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ED7D84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991EC2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7E1D300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40C8DF5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52D52F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66D3B9D2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5C5BB12D" w14:textId="77777777" w:rsidTr="002822B0">
        <w:tc>
          <w:tcPr>
            <w:tcW w:w="1025" w:type="dxa"/>
          </w:tcPr>
          <w:p w14:paraId="03E6DEA0" w14:textId="77777777" w:rsidR="00410909" w:rsidRPr="00870671" w:rsidRDefault="00410909" w:rsidP="002822B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813" w:type="dxa"/>
          </w:tcPr>
          <w:p w14:paraId="4AF7520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0D12AF5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20DD331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0FD995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BF0DAA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201F58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0358F1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1C03F8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6751D86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49E82F7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B72346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175178D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18B46CFE" w14:textId="77777777" w:rsidTr="002822B0">
        <w:tc>
          <w:tcPr>
            <w:tcW w:w="1025" w:type="dxa"/>
          </w:tcPr>
          <w:p w14:paraId="44A8EEB4" w14:textId="77777777" w:rsidR="00410909" w:rsidRPr="00870671" w:rsidRDefault="00410909" w:rsidP="002822B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813" w:type="dxa"/>
          </w:tcPr>
          <w:p w14:paraId="1FDA43B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136377AE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69F2FF4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A3892C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762938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BC3BD8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1F4B9394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31696803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33C80D5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1CB56D32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72AEAC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447DEFC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10348DD3" w14:textId="77777777" w:rsidTr="002822B0">
        <w:tc>
          <w:tcPr>
            <w:tcW w:w="1025" w:type="dxa"/>
          </w:tcPr>
          <w:p w14:paraId="5CC5FBB4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3256016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2880C48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6F004F6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9F2EC8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7689CE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357599B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915382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E17BD0E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7FBCA53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031B14B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0F73D8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6801081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148486F2" w14:textId="77777777" w:rsidTr="002822B0">
        <w:tc>
          <w:tcPr>
            <w:tcW w:w="1025" w:type="dxa"/>
          </w:tcPr>
          <w:p w14:paraId="4B317F4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44ED171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569BCC0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31F03B3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81C3F5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EB6B35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20AD61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54C30C43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9BA481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5A6DA8A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3BECBF6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477A1F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7C8E635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5B9706FD" w14:textId="77777777" w:rsidTr="002822B0">
        <w:tc>
          <w:tcPr>
            <w:tcW w:w="1025" w:type="dxa"/>
          </w:tcPr>
          <w:p w14:paraId="3B39C07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3198705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40198EEB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2F8CAFC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33F458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D5BDBCE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780C66C4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ECF740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7A1F52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2B4681C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4AED9A5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847D14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1634756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135D95F7" w14:textId="77777777" w:rsidTr="002822B0">
        <w:tc>
          <w:tcPr>
            <w:tcW w:w="1025" w:type="dxa"/>
          </w:tcPr>
          <w:p w14:paraId="4BF40A1A" w14:textId="77777777" w:rsidR="00410909" w:rsidRPr="00AB74D2" w:rsidRDefault="00410909" w:rsidP="002822B0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6C345A63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2F7C8B1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57F0C66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AF8171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A9B882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BC2369A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54B578E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0EC1048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0B39763F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367A0B6E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3154BD0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630A1DA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10909" w14:paraId="5BB25511" w14:textId="77777777" w:rsidTr="002822B0">
        <w:tc>
          <w:tcPr>
            <w:tcW w:w="1025" w:type="dxa"/>
          </w:tcPr>
          <w:p w14:paraId="084EEB04" w14:textId="77777777" w:rsidR="00410909" w:rsidRPr="00AB74D2" w:rsidRDefault="00410909" w:rsidP="002822B0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813" w:type="dxa"/>
          </w:tcPr>
          <w:p w14:paraId="569ABA77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</w:tcPr>
          <w:p w14:paraId="08F0420C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8" w:type="dxa"/>
          </w:tcPr>
          <w:p w14:paraId="04227F89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3A834E9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A6AA39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8129C3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CFED075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68FC503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7485D9E1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14:paraId="4E048C1E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F802CA6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133D964D" w14:textId="77777777" w:rsidR="00410909" w:rsidRDefault="00410909" w:rsidP="00282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255AA31" w14:textId="728850B7" w:rsidR="00C40C50" w:rsidRDefault="00C40C5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8D67DA" w14:textId="78D39161" w:rsidR="00F31E10" w:rsidRDefault="00F31E1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0C5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KS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</w:t>
      </w:r>
      <w:r w:rsidRPr="00C40C5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AA1F7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Snapshot </w:t>
      </w:r>
    </w:p>
    <w:p w14:paraId="6D15879D" w14:textId="77777777" w:rsidR="00F31E10" w:rsidRDefault="00F31E10" w:rsidP="004A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F31E10" w14:paraId="23072644" w14:textId="77777777" w:rsidTr="002822B0">
        <w:tc>
          <w:tcPr>
            <w:tcW w:w="3823" w:type="dxa"/>
          </w:tcPr>
          <w:p w14:paraId="1CDE591A" w14:textId="06D9F493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706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End of Key Stage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386" w:type="dxa"/>
          </w:tcPr>
          <w:p w14:paraId="190D01B4" w14:textId="51702FD3" w:rsidR="00F31E10" w:rsidRPr="00870671" w:rsidRDefault="00AA1F7E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Prediction     </w:t>
            </w:r>
          </w:p>
        </w:tc>
      </w:tr>
      <w:tr w:rsidR="00AA1F7E" w14:paraId="70FA99C8" w14:textId="77777777" w:rsidTr="002822B0">
        <w:tc>
          <w:tcPr>
            <w:tcW w:w="3823" w:type="dxa"/>
          </w:tcPr>
          <w:p w14:paraId="6453CA4E" w14:textId="5E506170" w:rsidR="00AA1F7E" w:rsidRPr="00C26B8D" w:rsidRDefault="00AA1F7E" w:rsidP="00AA1F7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7D84F6BD" w14:textId="77777777" w:rsidR="00AA1F7E" w:rsidRPr="00870671" w:rsidRDefault="00AA1F7E" w:rsidP="00AA1F7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A1F7E" w14:paraId="7DDF2339" w14:textId="77777777" w:rsidTr="002822B0">
        <w:tc>
          <w:tcPr>
            <w:tcW w:w="3823" w:type="dxa"/>
          </w:tcPr>
          <w:p w14:paraId="58EA87DD" w14:textId="2030FE21" w:rsidR="00AA1F7E" w:rsidRPr="00C26B8D" w:rsidRDefault="00AA1F7E" w:rsidP="00AA1F7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386B0D04" w14:textId="77777777" w:rsidR="00AA1F7E" w:rsidRPr="00870671" w:rsidRDefault="00AA1F7E" w:rsidP="00AA1F7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A1F7E" w14:paraId="1CE5A87A" w14:textId="77777777" w:rsidTr="002822B0">
        <w:tc>
          <w:tcPr>
            <w:tcW w:w="3823" w:type="dxa"/>
          </w:tcPr>
          <w:p w14:paraId="74573A90" w14:textId="0530ACD1" w:rsidR="00AA1F7E" w:rsidRPr="00C26B8D" w:rsidRDefault="00AA1F7E" w:rsidP="00AA1F7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516EA611" w14:textId="77777777" w:rsidR="00AA1F7E" w:rsidRPr="00870671" w:rsidRDefault="00AA1F7E" w:rsidP="00AA1F7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31E10" w14:paraId="6EB0A073" w14:textId="77777777" w:rsidTr="002822B0">
        <w:tc>
          <w:tcPr>
            <w:tcW w:w="3823" w:type="dxa"/>
          </w:tcPr>
          <w:p w14:paraId="317D230B" w14:textId="77777777" w:rsidR="00F31E10" w:rsidRPr="00C26B8D" w:rsidRDefault="00F31E10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28B624DB" w14:textId="77777777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31E10" w14:paraId="4C2024B8" w14:textId="77777777" w:rsidTr="002822B0">
        <w:tc>
          <w:tcPr>
            <w:tcW w:w="3823" w:type="dxa"/>
          </w:tcPr>
          <w:p w14:paraId="09085324" w14:textId="77777777" w:rsidR="00F31E10" w:rsidRPr="00C26B8D" w:rsidRDefault="00F31E10" w:rsidP="002822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1F6A4D31" w14:textId="77777777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31E10" w14:paraId="44BD70C9" w14:textId="77777777" w:rsidTr="002822B0">
        <w:tc>
          <w:tcPr>
            <w:tcW w:w="3823" w:type="dxa"/>
          </w:tcPr>
          <w:p w14:paraId="082D9178" w14:textId="77777777" w:rsidR="00F31E10" w:rsidRPr="00AB74D2" w:rsidRDefault="00F31E10" w:rsidP="002822B0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57326E47" w14:textId="77777777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31E10" w14:paraId="19692610" w14:textId="77777777" w:rsidTr="002822B0">
        <w:tc>
          <w:tcPr>
            <w:tcW w:w="3823" w:type="dxa"/>
          </w:tcPr>
          <w:p w14:paraId="329CA470" w14:textId="77777777" w:rsidR="00F31E10" w:rsidRPr="00AB74D2" w:rsidRDefault="00F31E10" w:rsidP="002822B0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  <w:r w:rsidRPr="00AB74D2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386" w:type="dxa"/>
          </w:tcPr>
          <w:p w14:paraId="3E5D3939" w14:textId="77777777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31E10" w14:paraId="365C6D33" w14:textId="77777777" w:rsidTr="002822B0">
        <w:tc>
          <w:tcPr>
            <w:tcW w:w="3823" w:type="dxa"/>
          </w:tcPr>
          <w:p w14:paraId="71E5EBEE" w14:textId="77777777" w:rsidR="00F31E10" w:rsidRPr="00AB74D2" w:rsidRDefault="00F31E10" w:rsidP="002822B0">
            <w:pPr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en-GB"/>
              </w:rPr>
            </w:pPr>
          </w:p>
        </w:tc>
        <w:tc>
          <w:tcPr>
            <w:tcW w:w="5386" w:type="dxa"/>
          </w:tcPr>
          <w:p w14:paraId="1C990B8A" w14:textId="77777777" w:rsidR="00F31E10" w:rsidRPr="00870671" w:rsidRDefault="00F31E10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A1F7E" w14:paraId="5001516E" w14:textId="77777777" w:rsidTr="00AD2727">
        <w:tc>
          <w:tcPr>
            <w:tcW w:w="9209" w:type="dxa"/>
            <w:gridSpan w:val="2"/>
          </w:tcPr>
          <w:p w14:paraId="214AE1EC" w14:textId="77777777" w:rsidR="00AA1F7E" w:rsidRPr="00870671" w:rsidRDefault="00AA1F7E" w:rsidP="002822B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06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Comments </w:t>
            </w:r>
          </w:p>
          <w:p w14:paraId="364910FE" w14:textId="6B8D282B" w:rsidR="00AA1F7E" w:rsidRDefault="00AA1F7E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C1DA0B7" w14:textId="77777777" w:rsidR="00AA1F7E" w:rsidRDefault="00AA1F7E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7AB480D" w14:textId="77777777" w:rsidR="00AA1F7E" w:rsidRDefault="00AA1F7E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0F7DDB5" w14:textId="77777777" w:rsidR="00AA1F7E" w:rsidRPr="00870671" w:rsidRDefault="00AA1F7E" w:rsidP="002822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C91834B" w14:textId="77777777" w:rsidR="00C40C50" w:rsidRPr="004A4E01" w:rsidRDefault="00C40C50" w:rsidP="004A4E01">
      <w:pPr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1F60FB58" w14:textId="4363CE19" w:rsidR="004A4E01" w:rsidRDefault="004A4E01" w:rsidP="00466FF9">
      <w:pPr>
        <w:sectPr w:rsidR="004A4E01" w:rsidSect="000F02A4">
          <w:footerReference w:type="default" r:id="rId13"/>
          <w:pgSz w:w="16838" w:h="11906" w:orient="landscape" w:code="9"/>
          <w:pgMar w:top="567" w:right="720" w:bottom="567" w:left="720" w:header="113" w:footer="113" w:gutter="0"/>
          <w:cols w:space="708"/>
          <w:docGrid w:linePitch="360"/>
        </w:sectPr>
      </w:pPr>
    </w:p>
    <w:p w14:paraId="06E4F519" w14:textId="77777777" w:rsidR="00D13DAD" w:rsidRDefault="00D13DAD" w:rsidP="006E6627"/>
    <w:tbl>
      <w:tblPr>
        <w:tblStyle w:val="TableGrid"/>
        <w:tblW w:w="15388" w:type="dxa"/>
        <w:tblInd w:w="2" w:type="dxa"/>
        <w:tblLook w:val="04A0" w:firstRow="1" w:lastRow="0" w:firstColumn="1" w:lastColumn="0" w:noHBand="0" w:noVBand="1"/>
      </w:tblPr>
      <w:tblGrid>
        <w:gridCol w:w="4815"/>
        <w:gridCol w:w="1417"/>
        <w:gridCol w:w="2552"/>
        <w:gridCol w:w="6604"/>
      </w:tblGrid>
      <w:tr w:rsidR="00742E80" w14:paraId="697E536B" w14:textId="77777777" w:rsidTr="001A1022">
        <w:tc>
          <w:tcPr>
            <w:tcW w:w="15388" w:type="dxa"/>
            <w:gridSpan w:val="4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1BFB2EF0" w14:textId="3B3072BF" w:rsidR="0031748F" w:rsidRPr="000B0A8A" w:rsidRDefault="0031748F" w:rsidP="0031748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0A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 Pupil Premium </w:t>
            </w:r>
            <w:r w:rsidR="003161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0E49CE" w:rsidRPr="00CE5BA6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GB"/>
              </w:rPr>
              <w:t>SCHOOL TO COMPLETE</w:t>
            </w:r>
          </w:p>
          <w:p w14:paraId="552437D2" w14:textId="77777777" w:rsidR="0031748F" w:rsidRPr="006E6627" w:rsidRDefault="0031748F" w:rsidP="006E6627">
            <w:pPr>
              <w:rPr>
                <w:rFonts w:ascii="Arial" w:eastAsia="Times New Roman" w:hAnsi="Arial" w:cs="Arial"/>
                <w:b/>
                <w:bCs/>
                <w:color w:val="000040"/>
                <w:sz w:val="24"/>
                <w:szCs w:val="24"/>
                <w:lang w:eastAsia="en-GB"/>
              </w:rPr>
            </w:pPr>
          </w:p>
        </w:tc>
      </w:tr>
      <w:tr w:rsidR="00742E80" w14:paraId="2ADF2B46" w14:textId="77777777" w:rsidTr="00387E7C">
        <w:tc>
          <w:tcPr>
            <w:tcW w:w="4815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2DF6066E" w14:textId="74721E69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Details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</w:tc>
        <w:tc>
          <w:tcPr>
            <w:tcW w:w="1417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52618586" w14:textId="5905A8A4" w:rsidR="006E6627" w:rsidRPr="003E0598" w:rsidRDefault="006E6627" w:rsidP="006E6627"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Estimated Costs</w:t>
            </w:r>
          </w:p>
        </w:tc>
        <w:tc>
          <w:tcPr>
            <w:tcW w:w="2552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49237737" w14:textId="77777777" w:rsidR="006E6627" w:rsidRPr="003E0598" w:rsidRDefault="006E6627" w:rsidP="006E6627">
            <w:pPr>
              <w:rPr>
                <w:rFonts w:ascii="Arial" w:eastAsia="Times New Roman" w:hAnsi="Arial" w:cs="Arial"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Expected Outcome</w:t>
            </w:r>
          </w:p>
          <w:p w14:paraId="024C3E2D" w14:textId="3EAAA2CB" w:rsidR="006E6627" w:rsidRPr="003E0598" w:rsidRDefault="006E6627" w:rsidP="006E6627"/>
        </w:tc>
        <w:tc>
          <w:tcPr>
            <w:tcW w:w="6604" w:type="dxa"/>
            <w:tcBorders>
              <w:top w:val="single" w:sz="2" w:space="0" w:color="7F9DB9"/>
              <w:left w:val="single" w:sz="2" w:space="0" w:color="7F9DB9"/>
              <w:bottom w:val="single" w:sz="2" w:space="0" w:color="7F9DB9"/>
              <w:right w:val="single" w:sz="6" w:space="0" w:color="7F9DB9"/>
            </w:tcBorders>
            <w:shd w:val="clear" w:color="auto" w:fill="F0F0F0"/>
          </w:tcPr>
          <w:p w14:paraId="70FD370D" w14:textId="77777777" w:rsidR="006E6627" w:rsidRPr="003E0598" w:rsidRDefault="006E6627" w:rsidP="006E662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Impact of intervention, </w:t>
            </w:r>
            <w:proofErr w:type="gramStart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>activity</w:t>
            </w:r>
            <w:proofErr w:type="gramEnd"/>
            <w:r w:rsidRPr="003E059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or resource</w:t>
            </w:r>
          </w:p>
          <w:p w14:paraId="41F9E551" w14:textId="3D35DC51" w:rsidR="00387E7C" w:rsidRPr="003E0598" w:rsidRDefault="00387E7C" w:rsidP="006E6627">
            <w:r w:rsidRPr="003E0598">
              <w:rPr>
                <w:rFonts w:ascii="Arial" w:eastAsia="Times New Roman" w:hAnsi="Arial" w:cs="Arial"/>
                <w:lang w:eastAsia="en-GB"/>
              </w:rPr>
              <w:t>How has the LAC pupil premium impacted upon the child’s/young person’s academic progress/emotional well-being?</w:t>
            </w:r>
          </w:p>
        </w:tc>
      </w:tr>
      <w:tr w:rsidR="00742E80" w14:paraId="4D138BFB" w14:textId="77777777" w:rsidTr="00387E7C">
        <w:tc>
          <w:tcPr>
            <w:tcW w:w="4815" w:type="dxa"/>
          </w:tcPr>
          <w:p w14:paraId="245A984A" w14:textId="77777777" w:rsidR="006E6627" w:rsidRDefault="006E6627" w:rsidP="006E6627"/>
          <w:p w14:paraId="4E8BD48D" w14:textId="2CD28C3C" w:rsidR="00E61D6E" w:rsidRDefault="00E61D6E" w:rsidP="006E6627"/>
        </w:tc>
        <w:tc>
          <w:tcPr>
            <w:tcW w:w="1417" w:type="dxa"/>
          </w:tcPr>
          <w:p w14:paraId="656600EF" w14:textId="77777777" w:rsidR="006E6627" w:rsidRDefault="006E6627" w:rsidP="006E6627"/>
        </w:tc>
        <w:tc>
          <w:tcPr>
            <w:tcW w:w="2552" w:type="dxa"/>
          </w:tcPr>
          <w:p w14:paraId="153EB741" w14:textId="77777777" w:rsidR="006E6627" w:rsidRDefault="006E6627" w:rsidP="006E6627"/>
        </w:tc>
        <w:tc>
          <w:tcPr>
            <w:tcW w:w="6604" w:type="dxa"/>
          </w:tcPr>
          <w:p w14:paraId="2208F7B4" w14:textId="77777777" w:rsidR="006E6627" w:rsidRDefault="006E6627" w:rsidP="006E6627"/>
        </w:tc>
      </w:tr>
      <w:tr w:rsidR="00742E80" w14:paraId="437A96BB" w14:textId="77777777" w:rsidTr="00387E7C">
        <w:tc>
          <w:tcPr>
            <w:tcW w:w="4815" w:type="dxa"/>
          </w:tcPr>
          <w:p w14:paraId="05F2F5FA" w14:textId="77777777" w:rsidR="006E6627" w:rsidRDefault="006E6627" w:rsidP="006E6627"/>
          <w:p w14:paraId="01EE02FD" w14:textId="1F3D18F3" w:rsidR="000B0A8A" w:rsidRDefault="000B0A8A" w:rsidP="006E6627"/>
        </w:tc>
        <w:tc>
          <w:tcPr>
            <w:tcW w:w="1417" w:type="dxa"/>
          </w:tcPr>
          <w:p w14:paraId="22F55F7B" w14:textId="77777777" w:rsidR="006E6627" w:rsidRDefault="006E6627" w:rsidP="006E6627"/>
        </w:tc>
        <w:tc>
          <w:tcPr>
            <w:tcW w:w="2552" w:type="dxa"/>
          </w:tcPr>
          <w:p w14:paraId="3A5CB4AC" w14:textId="77777777" w:rsidR="006E6627" w:rsidRDefault="006E6627" w:rsidP="006E6627"/>
        </w:tc>
        <w:tc>
          <w:tcPr>
            <w:tcW w:w="6604" w:type="dxa"/>
          </w:tcPr>
          <w:p w14:paraId="118C03CD" w14:textId="77777777" w:rsidR="006E6627" w:rsidRDefault="006E6627" w:rsidP="006E6627"/>
        </w:tc>
      </w:tr>
      <w:tr w:rsidR="00742E80" w14:paraId="2B90A345" w14:textId="77777777" w:rsidTr="00387E7C">
        <w:tc>
          <w:tcPr>
            <w:tcW w:w="4815" w:type="dxa"/>
          </w:tcPr>
          <w:p w14:paraId="4392BB65" w14:textId="77777777" w:rsidR="006E6627" w:rsidRDefault="006E6627" w:rsidP="006E6627"/>
          <w:p w14:paraId="50F553CE" w14:textId="54D3272D" w:rsidR="000B0A8A" w:rsidRDefault="000B0A8A" w:rsidP="006E6627"/>
        </w:tc>
        <w:tc>
          <w:tcPr>
            <w:tcW w:w="1417" w:type="dxa"/>
          </w:tcPr>
          <w:p w14:paraId="6E9CF7CD" w14:textId="77777777" w:rsidR="006E6627" w:rsidRDefault="006E6627" w:rsidP="006E6627"/>
        </w:tc>
        <w:tc>
          <w:tcPr>
            <w:tcW w:w="2552" w:type="dxa"/>
          </w:tcPr>
          <w:p w14:paraId="16DB57E1" w14:textId="77777777" w:rsidR="006E6627" w:rsidRDefault="006E6627" w:rsidP="006E6627"/>
        </w:tc>
        <w:tc>
          <w:tcPr>
            <w:tcW w:w="6604" w:type="dxa"/>
          </w:tcPr>
          <w:p w14:paraId="77C7157F" w14:textId="77777777" w:rsidR="006E6627" w:rsidRDefault="006E6627" w:rsidP="006E6627"/>
        </w:tc>
      </w:tr>
      <w:tr w:rsidR="00742E80" w14:paraId="43B001BC" w14:textId="77777777" w:rsidTr="00387E7C">
        <w:tc>
          <w:tcPr>
            <w:tcW w:w="4815" w:type="dxa"/>
          </w:tcPr>
          <w:p w14:paraId="025F38F0" w14:textId="77777777" w:rsidR="006E6627" w:rsidRDefault="006E6627" w:rsidP="006E6627"/>
          <w:p w14:paraId="66D46AE7" w14:textId="6F2BE78F" w:rsidR="000B0A8A" w:rsidRDefault="000B0A8A" w:rsidP="006E6627"/>
        </w:tc>
        <w:tc>
          <w:tcPr>
            <w:tcW w:w="1417" w:type="dxa"/>
          </w:tcPr>
          <w:p w14:paraId="7E15FBC7" w14:textId="77777777" w:rsidR="006E6627" w:rsidRDefault="006E6627" w:rsidP="006E6627"/>
        </w:tc>
        <w:tc>
          <w:tcPr>
            <w:tcW w:w="2552" w:type="dxa"/>
          </w:tcPr>
          <w:p w14:paraId="2C68F5A8" w14:textId="77777777" w:rsidR="006E6627" w:rsidRDefault="006E6627" w:rsidP="006E6627"/>
        </w:tc>
        <w:tc>
          <w:tcPr>
            <w:tcW w:w="6604" w:type="dxa"/>
          </w:tcPr>
          <w:p w14:paraId="51A50B51" w14:textId="77777777" w:rsidR="006E6627" w:rsidRDefault="006E6627" w:rsidP="006E6627"/>
        </w:tc>
      </w:tr>
      <w:tr w:rsidR="00742E80" w14:paraId="23EB8421" w14:textId="77777777" w:rsidTr="00387E7C">
        <w:tc>
          <w:tcPr>
            <w:tcW w:w="4815" w:type="dxa"/>
          </w:tcPr>
          <w:p w14:paraId="24595A63" w14:textId="77777777" w:rsidR="006E6627" w:rsidRDefault="006E6627" w:rsidP="006E6627"/>
          <w:p w14:paraId="523F64EF" w14:textId="1A17F687" w:rsidR="000B0A8A" w:rsidRDefault="000B0A8A" w:rsidP="006E6627"/>
        </w:tc>
        <w:tc>
          <w:tcPr>
            <w:tcW w:w="1417" w:type="dxa"/>
          </w:tcPr>
          <w:p w14:paraId="65100448" w14:textId="77777777" w:rsidR="006E6627" w:rsidRDefault="006E6627" w:rsidP="006E6627"/>
        </w:tc>
        <w:tc>
          <w:tcPr>
            <w:tcW w:w="2552" w:type="dxa"/>
          </w:tcPr>
          <w:p w14:paraId="328127BB" w14:textId="77777777" w:rsidR="006E6627" w:rsidRDefault="006E6627" w:rsidP="006E6627"/>
        </w:tc>
        <w:tc>
          <w:tcPr>
            <w:tcW w:w="6604" w:type="dxa"/>
          </w:tcPr>
          <w:p w14:paraId="1FDE0827" w14:textId="77777777" w:rsidR="006E6627" w:rsidRDefault="006E6627" w:rsidP="006E6627"/>
        </w:tc>
      </w:tr>
    </w:tbl>
    <w:p w14:paraId="42B30B39" w14:textId="5C7A826E" w:rsidR="00231988" w:rsidRPr="00231988" w:rsidRDefault="00231988" w:rsidP="00231988">
      <w:pPr>
        <w:pBdr>
          <w:top w:val="single" w:sz="48" w:space="0" w:color="FFFFFF"/>
        </w:pBdr>
        <w:shd w:val="clear" w:color="auto" w:fill="FFFFFF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231988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Section F: New Targets and Actions</w:t>
      </w:r>
      <w:r w:rsidR="003161FE" w:rsidRPr="003161FE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  </w:t>
      </w:r>
      <w:r w:rsidR="000E49CE" w:rsidRPr="00CE5BA6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SCHOOL TO COMPLETE</w:t>
      </w:r>
    </w:p>
    <w:p w14:paraId="26E49A71" w14:textId="2B059713" w:rsidR="00603817" w:rsidRDefault="00603817" w:rsidP="006E6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1105"/>
        <w:gridCol w:w="2104"/>
        <w:gridCol w:w="2060"/>
        <w:gridCol w:w="1228"/>
        <w:gridCol w:w="1353"/>
        <w:gridCol w:w="1274"/>
        <w:gridCol w:w="1232"/>
        <w:gridCol w:w="2268"/>
        <w:gridCol w:w="1559"/>
      </w:tblGrid>
      <w:tr w:rsidR="00603817" w14:paraId="09FDB5B8" w14:textId="77777777" w:rsidTr="0064203B">
        <w:tc>
          <w:tcPr>
            <w:tcW w:w="838" w:type="dxa"/>
          </w:tcPr>
          <w:p w14:paraId="5E15609D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105" w:type="dxa"/>
          </w:tcPr>
          <w:p w14:paraId="7528491D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104" w:type="dxa"/>
          </w:tcPr>
          <w:p w14:paraId="2589D4D3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 target/outcome </w:t>
            </w:r>
          </w:p>
        </w:tc>
        <w:tc>
          <w:tcPr>
            <w:tcW w:w="2060" w:type="dxa"/>
          </w:tcPr>
          <w:p w14:paraId="33B65CB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this be achieved? </w:t>
            </w:r>
          </w:p>
        </w:tc>
        <w:tc>
          <w:tcPr>
            <w:tcW w:w="1228" w:type="dxa"/>
          </w:tcPr>
          <w:p w14:paraId="760FF647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353" w:type="dxa"/>
          </w:tcPr>
          <w:p w14:paraId="5D67F02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>Who will be responsible</w:t>
            </w:r>
          </w:p>
        </w:tc>
        <w:tc>
          <w:tcPr>
            <w:tcW w:w="1274" w:type="dxa"/>
          </w:tcPr>
          <w:p w14:paraId="77754429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Timescale by… </w:t>
            </w:r>
          </w:p>
        </w:tc>
        <w:tc>
          <w:tcPr>
            <w:tcW w:w="1232" w:type="dxa"/>
          </w:tcPr>
          <w:p w14:paraId="68C4CEFB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progress target     </w:t>
            </w:r>
          </w:p>
        </w:tc>
        <w:tc>
          <w:tcPr>
            <w:tcW w:w="2268" w:type="dxa"/>
          </w:tcPr>
          <w:p w14:paraId="61455736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</w:t>
            </w:r>
          </w:p>
        </w:tc>
        <w:tc>
          <w:tcPr>
            <w:tcW w:w="1559" w:type="dxa"/>
          </w:tcPr>
          <w:p w14:paraId="3C2F9F44" w14:textId="77777777" w:rsidR="00603817" w:rsidRPr="00483354" w:rsidRDefault="00603817" w:rsidP="00642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steps </w:t>
            </w:r>
          </w:p>
        </w:tc>
      </w:tr>
      <w:tr w:rsidR="00603817" w14:paraId="2CAEDD66" w14:textId="77777777" w:rsidTr="0064203B">
        <w:tc>
          <w:tcPr>
            <w:tcW w:w="838" w:type="dxa"/>
          </w:tcPr>
          <w:p w14:paraId="6531084B" w14:textId="77777777" w:rsidR="00603817" w:rsidRDefault="00603817" w:rsidP="0064203B"/>
          <w:p w14:paraId="251804C8" w14:textId="77777777" w:rsidR="00603817" w:rsidRDefault="00603817" w:rsidP="0064203B"/>
        </w:tc>
        <w:tc>
          <w:tcPr>
            <w:tcW w:w="1105" w:type="dxa"/>
          </w:tcPr>
          <w:p w14:paraId="257C36D6" w14:textId="77777777" w:rsidR="00603817" w:rsidRDefault="00603817" w:rsidP="0064203B"/>
          <w:p w14:paraId="295082D7" w14:textId="77777777" w:rsidR="00603817" w:rsidRDefault="00603817" w:rsidP="0064203B"/>
          <w:p w14:paraId="10B83671" w14:textId="77777777" w:rsidR="00603817" w:rsidRDefault="00603817" w:rsidP="0064203B"/>
        </w:tc>
        <w:tc>
          <w:tcPr>
            <w:tcW w:w="2104" w:type="dxa"/>
          </w:tcPr>
          <w:p w14:paraId="060D59B5" w14:textId="77777777" w:rsidR="00603817" w:rsidRDefault="00603817" w:rsidP="0064203B"/>
        </w:tc>
        <w:tc>
          <w:tcPr>
            <w:tcW w:w="2060" w:type="dxa"/>
          </w:tcPr>
          <w:p w14:paraId="49372143" w14:textId="77777777" w:rsidR="00603817" w:rsidRDefault="00603817" w:rsidP="0064203B"/>
        </w:tc>
        <w:tc>
          <w:tcPr>
            <w:tcW w:w="1228" w:type="dxa"/>
          </w:tcPr>
          <w:p w14:paraId="6303DD22" w14:textId="77777777" w:rsidR="00603817" w:rsidRDefault="00603817" w:rsidP="0064203B"/>
        </w:tc>
        <w:tc>
          <w:tcPr>
            <w:tcW w:w="1353" w:type="dxa"/>
          </w:tcPr>
          <w:p w14:paraId="26473A5E" w14:textId="77777777" w:rsidR="00603817" w:rsidRDefault="00603817" w:rsidP="0064203B"/>
        </w:tc>
        <w:tc>
          <w:tcPr>
            <w:tcW w:w="1274" w:type="dxa"/>
          </w:tcPr>
          <w:p w14:paraId="1596F9E6" w14:textId="77777777" w:rsidR="00603817" w:rsidRDefault="00603817" w:rsidP="0064203B"/>
        </w:tc>
        <w:tc>
          <w:tcPr>
            <w:tcW w:w="1232" w:type="dxa"/>
          </w:tcPr>
          <w:p w14:paraId="5BFDA68C" w14:textId="77777777" w:rsidR="00603817" w:rsidRDefault="00603817" w:rsidP="0064203B"/>
        </w:tc>
        <w:tc>
          <w:tcPr>
            <w:tcW w:w="2268" w:type="dxa"/>
          </w:tcPr>
          <w:p w14:paraId="2CEB3954" w14:textId="77777777" w:rsidR="00603817" w:rsidRDefault="00603817" w:rsidP="0064203B"/>
        </w:tc>
        <w:tc>
          <w:tcPr>
            <w:tcW w:w="1559" w:type="dxa"/>
          </w:tcPr>
          <w:p w14:paraId="570317A4" w14:textId="77777777" w:rsidR="00603817" w:rsidRDefault="00603817" w:rsidP="0064203B"/>
        </w:tc>
      </w:tr>
      <w:tr w:rsidR="00603817" w14:paraId="37FCFCE4" w14:textId="77777777" w:rsidTr="0064203B">
        <w:tc>
          <w:tcPr>
            <w:tcW w:w="838" w:type="dxa"/>
          </w:tcPr>
          <w:p w14:paraId="4B705E55" w14:textId="77777777" w:rsidR="00603817" w:rsidRDefault="00603817" w:rsidP="0064203B"/>
          <w:p w14:paraId="30DFB946" w14:textId="77777777" w:rsidR="00603817" w:rsidRDefault="00603817" w:rsidP="0064203B"/>
        </w:tc>
        <w:tc>
          <w:tcPr>
            <w:tcW w:w="1105" w:type="dxa"/>
          </w:tcPr>
          <w:p w14:paraId="11D37678" w14:textId="77777777" w:rsidR="00603817" w:rsidRDefault="00603817" w:rsidP="0064203B"/>
          <w:p w14:paraId="78748A5E" w14:textId="77777777" w:rsidR="00603817" w:rsidRDefault="00603817" w:rsidP="0064203B"/>
          <w:p w14:paraId="29ED41DE" w14:textId="77777777" w:rsidR="00603817" w:rsidRDefault="00603817" w:rsidP="0064203B"/>
        </w:tc>
        <w:tc>
          <w:tcPr>
            <w:tcW w:w="2104" w:type="dxa"/>
          </w:tcPr>
          <w:p w14:paraId="0E04B619" w14:textId="77777777" w:rsidR="00603817" w:rsidRDefault="00603817" w:rsidP="0064203B"/>
        </w:tc>
        <w:tc>
          <w:tcPr>
            <w:tcW w:w="2060" w:type="dxa"/>
          </w:tcPr>
          <w:p w14:paraId="65CA8564" w14:textId="77777777" w:rsidR="00603817" w:rsidRDefault="00603817" w:rsidP="0064203B"/>
        </w:tc>
        <w:tc>
          <w:tcPr>
            <w:tcW w:w="1228" w:type="dxa"/>
          </w:tcPr>
          <w:p w14:paraId="256C42E4" w14:textId="77777777" w:rsidR="00603817" w:rsidRDefault="00603817" w:rsidP="0064203B"/>
        </w:tc>
        <w:tc>
          <w:tcPr>
            <w:tcW w:w="1353" w:type="dxa"/>
          </w:tcPr>
          <w:p w14:paraId="454EFE71" w14:textId="77777777" w:rsidR="00603817" w:rsidRDefault="00603817" w:rsidP="0064203B"/>
        </w:tc>
        <w:tc>
          <w:tcPr>
            <w:tcW w:w="1274" w:type="dxa"/>
          </w:tcPr>
          <w:p w14:paraId="0284182F" w14:textId="77777777" w:rsidR="00603817" w:rsidRDefault="00603817" w:rsidP="0064203B"/>
        </w:tc>
        <w:tc>
          <w:tcPr>
            <w:tcW w:w="1232" w:type="dxa"/>
          </w:tcPr>
          <w:p w14:paraId="20A08277" w14:textId="77777777" w:rsidR="00603817" w:rsidRDefault="00603817" w:rsidP="0064203B"/>
        </w:tc>
        <w:tc>
          <w:tcPr>
            <w:tcW w:w="2268" w:type="dxa"/>
          </w:tcPr>
          <w:p w14:paraId="48B9DC55" w14:textId="77777777" w:rsidR="00603817" w:rsidRDefault="00603817" w:rsidP="0064203B"/>
        </w:tc>
        <w:tc>
          <w:tcPr>
            <w:tcW w:w="1559" w:type="dxa"/>
          </w:tcPr>
          <w:p w14:paraId="1D469634" w14:textId="77777777" w:rsidR="00603817" w:rsidRDefault="00603817" w:rsidP="0064203B"/>
        </w:tc>
      </w:tr>
      <w:tr w:rsidR="00603817" w14:paraId="202DDEA5" w14:textId="77777777" w:rsidTr="0064203B">
        <w:tc>
          <w:tcPr>
            <w:tcW w:w="838" w:type="dxa"/>
          </w:tcPr>
          <w:p w14:paraId="7F7E92E9" w14:textId="77777777" w:rsidR="00603817" w:rsidRDefault="00603817" w:rsidP="0064203B"/>
          <w:p w14:paraId="35D6FDEA" w14:textId="77777777" w:rsidR="00603817" w:rsidRDefault="00603817" w:rsidP="0064203B"/>
        </w:tc>
        <w:tc>
          <w:tcPr>
            <w:tcW w:w="1105" w:type="dxa"/>
          </w:tcPr>
          <w:p w14:paraId="13D7CADC" w14:textId="77777777" w:rsidR="00603817" w:rsidRDefault="00603817" w:rsidP="0064203B"/>
          <w:p w14:paraId="588E0D06" w14:textId="77777777" w:rsidR="00603817" w:rsidRDefault="00603817" w:rsidP="0064203B"/>
          <w:p w14:paraId="5C96745F" w14:textId="77777777" w:rsidR="00603817" w:rsidRDefault="00603817" w:rsidP="0064203B"/>
        </w:tc>
        <w:tc>
          <w:tcPr>
            <w:tcW w:w="2104" w:type="dxa"/>
          </w:tcPr>
          <w:p w14:paraId="12FB4E82" w14:textId="77777777" w:rsidR="00603817" w:rsidRDefault="00603817" w:rsidP="0064203B"/>
        </w:tc>
        <w:tc>
          <w:tcPr>
            <w:tcW w:w="2060" w:type="dxa"/>
          </w:tcPr>
          <w:p w14:paraId="4DFF9D94" w14:textId="77777777" w:rsidR="00603817" w:rsidRDefault="00603817" w:rsidP="0064203B"/>
        </w:tc>
        <w:tc>
          <w:tcPr>
            <w:tcW w:w="1228" w:type="dxa"/>
          </w:tcPr>
          <w:p w14:paraId="624D1420" w14:textId="77777777" w:rsidR="00603817" w:rsidRDefault="00603817" w:rsidP="0064203B"/>
        </w:tc>
        <w:tc>
          <w:tcPr>
            <w:tcW w:w="1353" w:type="dxa"/>
          </w:tcPr>
          <w:p w14:paraId="4209F5E7" w14:textId="77777777" w:rsidR="00603817" w:rsidRDefault="00603817" w:rsidP="0064203B"/>
        </w:tc>
        <w:tc>
          <w:tcPr>
            <w:tcW w:w="1274" w:type="dxa"/>
          </w:tcPr>
          <w:p w14:paraId="132B7670" w14:textId="77777777" w:rsidR="00603817" w:rsidRDefault="00603817" w:rsidP="0064203B"/>
        </w:tc>
        <w:tc>
          <w:tcPr>
            <w:tcW w:w="1232" w:type="dxa"/>
          </w:tcPr>
          <w:p w14:paraId="056B6029" w14:textId="77777777" w:rsidR="00603817" w:rsidRDefault="00603817" w:rsidP="0064203B"/>
        </w:tc>
        <w:tc>
          <w:tcPr>
            <w:tcW w:w="2268" w:type="dxa"/>
          </w:tcPr>
          <w:p w14:paraId="0354C496" w14:textId="77777777" w:rsidR="00603817" w:rsidRDefault="00603817" w:rsidP="0064203B"/>
        </w:tc>
        <w:tc>
          <w:tcPr>
            <w:tcW w:w="1559" w:type="dxa"/>
          </w:tcPr>
          <w:p w14:paraId="6606711A" w14:textId="77777777" w:rsidR="00603817" w:rsidRDefault="00603817" w:rsidP="0064203B"/>
        </w:tc>
      </w:tr>
      <w:tr w:rsidR="00603817" w14:paraId="7E9C9726" w14:textId="77777777" w:rsidTr="0064203B">
        <w:tc>
          <w:tcPr>
            <w:tcW w:w="838" w:type="dxa"/>
          </w:tcPr>
          <w:p w14:paraId="1AC33583" w14:textId="77777777" w:rsidR="00603817" w:rsidRDefault="00603817" w:rsidP="0064203B"/>
          <w:p w14:paraId="4DE8A6B3" w14:textId="77777777" w:rsidR="00603817" w:rsidRDefault="00603817" w:rsidP="0064203B"/>
        </w:tc>
        <w:tc>
          <w:tcPr>
            <w:tcW w:w="1105" w:type="dxa"/>
          </w:tcPr>
          <w:p w14:paraId="714FFF22" w14:textId="77777777" w:rsidR="00603817" w:rsidRDefault="00603817" w:rsidP="0064203B"/>
          <w:p w14:paraId="24FBC0F3" w14:textId="77777777" w:rsidR="00603817" w:rsidRDefault="00603817" w:rsidP="0064203B"/>
          <w:p w14:paraId="6925FF05" w14:textId="77777777" w:rsidR="00603817" w:rsidRDefault="00603817" w:rsidP="0064203B"/>
        </w:tc>
        <w:tc>
          <w:tcPr>
            <w:tcW w:w="2104" w:type="dxa"/>
          </w:tcPr>
          <w:p w14:paraId="71B54D5D" w14:textId="77777777" w:rsidR="00603817" w:rsidRDefault="00603817" w:rsidP="0064203B"/>
        </w:tc>
        <w:tc>
          <w:tcPr>
            <w:tcW w:w="2060" w:type="dxa"/>
          </w:tcPr>
          <w:p w14:paraId="5365CDDD" w14:textId="77777777" w:rsidR="00603817" w:rsidRDefault="00603817" w:rsidP="0064203B"/>
        </w:tc>
        <w:tc>
          <w:tcPr>
            <w:tcW w:w="1228" w:type="dxa"/>
          </w:tcPr>
          <w:p w14:paraId="0397727A" w14:textId="77777777" w:rsidR="00603817" w:rsidRDefault="00603817" w:rsidP="0064203B"/>
        </w:tc>
        <w:tc>
          <w:tcPr>
            <w:tcW w:w="1353" w:type="dxa"/>
          </w:tcPr>
          <w:p w14:paraId="640F67F8" w14:textId="77777777" w:rsidR="00603817" w:rsidRDefault="00603817" w:rsidP="0064203B"/>
        </w:tc>
        <w:tc>
          <w:tcPr>
            <w:tcW w:w="1274" w:type="dxa"/>
          </w:tcPr>
          <w:p w14:paraId="3E147108" w14:textId="77777777" w:rsidR="00603817" w:rsidRDefault="00603817" w:rsidP="0064203B"/>
        </w:tc>
        <w:tc>
          <w:tcPr>
            <w:tcW w:w="1232" w:type="dxa"/>
          </w:tcPr>
          <w:p w14:paraId="314114E0" w14:textId="77777777" w:rsidR="00603817" w:rsidRDefault="00603817" w:rsidP="0064203B"/>
        </w:tc>
        <w:tc>
          <w:tcPr>
            <w:tcW w:w="2268" w:type="dxa"/>
          </w:tcPr>
          <w:p w14:paraId="28CAAE77" w14:textId="77777777" w:rsidR="00603817" w:rsidRDefault="00603817" w:rsidP="0064203B"/>
        </w:tc>
        <w:tc>
          <w:tcPr>
            <w:tcW w:w="1559" w:type="dxa"/>
          </w:tcPr>
          <w:p w14:paraId="0293E3F3" w14:textId="77777777" w:rsidR="00603817" w:rsidRDefault="00603817" w:rsidP="0064203B"/>
        </w:tc>
      </w:tr>
    </w:tbl>
    <w:p w14:paraId="10818C52" w14:textId="77777777" w:rsidR="00603817" w:rsidRPr="00C634AE" w:rsidRDefault="00603817" w:rsidP="006E6627"/>
    <w:sectPr w:rsidR="00603817" w:rsidRPr="00C634AE" w:rsidSect="00B45FCE">
      <w:pgSz w:w="16838" w:h="11906" w:orient="landscape" w:code="9"/>
      <w:pgMar w:top="567" w:right="720" w:bottom="567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EC2B" w14:textId="77777777" w:rsidR="000805F5" w:rsidRDefault="000805F5" w:rsidP="005572AB">
      <w:r>
        <w:separator/>
      </w:r>
    </w:p>
  </w:endnote>
  <w:endnote w:type="continuationSeparator" w:id="0">
    <w:p w14:paraId="3EF6245F" w14:textId="77777777" w:rsidR="000805F5" w:rsidRDefault="000805F5" w:rsidP="005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11667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3BA2B" w14:textId="75E6E577" w:rsidR="002053B4" w:rsidRDefault="002053B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cs="Times New Roman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529C27B2" w14:textId="467102DE" w:rsidR="005851B5" w:rsidRDefault="0058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262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AB03A9" w14:textId="46628765" w:rsidR="006A2020" w:rsidRDefault="006A20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E0299" w14:textId="77777777" w:rsidR="005851B5" w:rsidRDefault="0058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905C" w14:textId="77777777" w:rsidR="000805F5" w:rsidRDefault="000805F5" w:rsidP="005572AB">
      <w:r>
        <w:separator/>
      </w:r>
    </w:p>
  </w:footnote>
  <w:footnote w:type="continuationSeparator" w:id="0">
    <w:p w14:paraId="3C12BC5C" w14:textId="77777777" w:rsidR="000805F5" w:rsidRDefault="000805F5" w:rsidP="0055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AC54" w14:textId="77777777" w:rsidR="00A23830" w:rsidRDefault="00A23830">
    <w:pPr>
      <w:pStyle w:val="Header"/>
    </w:pPr>
  </w:p>
  <w:p w14:paraId="7253268D" w14:textId="35DBA7DF" w:rsidR="002053B4" w:rsidRDefault="0039288F">
    <w:pPr>
      <w:pStyle w:val="Header"/>
    </w:pPr>
    <w:r>
      <w:t xml:space="preserve">Year </w:t>
    </w:r>
    <w:r w:rsidR="00A431DC">
      <w:t>7</w:t>
    </w:r>
    <w:r>
      <w:t xml:space="preserve"> - </w:t>
    </w:r>
    <w:r w:rsidR="00A431DC">
      <w:t>11</w:t>
    </w:r>
    <w:r w:rsidR="002053B4">
      <w:t xml:space="preserve">   </w:t>
    </w:r>
    <w:r w:rsidR="00020A4B">
      <w:t xml:space="preserve"> </w:t>
    </w:r>
    <w:r w:rsidR="002053B4">
      <w:t xml:space="preserve"> </w:t>
    </w:r>
    <w:r w:rsidR="00020A4B">
      <w:t xml:space="preserve">  </w:t>
    </w:r>
    <w:r w:rsidR="002053B4">
      <w:t xml:space="preserve">Personal Education Plan </w:t>
    </w:r>
    <w:r w:rsidR="00020A4B">
      <w:t xml:space="preserve"> </w:t>
    </w:r>
    <w:r w:rsidR="006B644D">
      <w:t xml:space="preserve">      </w:t>
    </w:r>
    <w:r w:rsidR="008E319E">
      <w:t xml:space="preserve">    </w:t>
    </w:r>
    <w:r w:rsidR="006C7652">
      <w:t xml:space="preserve">To be completed and returned to NELC Virtual School 5 days prior to the planned PEP review meeting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1EF3"/>
    <w:multiLevelType w:val="hybridMultilevel"/>
    <w:tmpl w:val="AF862B5E"/>
    <w:lvl w:ilvl="0" w:tplc="5622DE3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7243F"/>
    <w:multiLevelType w:val="hybridMultilevel"/>
    <w:tmpl w:val="FBBC26DC"/>
    <w:lvl w:ilvl="0" w:tplc="81719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4EE9"/>
    <w:multiLevelType w:val="hybridMultilevel"/>
    <w:tmpl w:val="F976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097"/>
    <w:multiLevelType w:val="hybridMultilevel"/>
    <w:tmpl w:val="657CBC20"/>
    <w:lvl w:ilvl="0" w:tplc="FB5812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F18"/>
    <w:multiLevelType w:val="hybridMultilevel"/>
    <w:tmpl w:val="7558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C62BB"/>
    <w:multiLevelType w:val="hybridMultilevel"/>
    <w:tmpl w:val="F9A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9853">
    <w:abstractNumId w:val="5"/>
  </w:num>
  <w:num w:numId="2" w16cid:durableId="42605007">
    <w:abstractNumId w:val="0"/>
  </w:num>
  <w:num w:numId="3" w16cid:durableId="992100577">
    <w:abstractNumId w:val="2"/>
  </w:num>
  <w:num w:numId="4" w16cid:durableId="206645834">
    <w:abstractNumId w:val="1"/>
  </w:num>
  <w:num w:numId="5" w16cid:durableId="1232498964">
    <w:abstractNumId w:val="4"/>
  </w:num>
  <w:num w:numId="6" w16cid:durableId="162361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019B1"/>
    <w:rsid w:val="00002CB6"/>
    <w:rsid w:val="00004C00"/>
    <w:rsid w:val="000153DA"/>
    <w:rsid w:val="00020A4B"/>
    <w:rsid w:val="000247ED"/>
    <w:rsid w:val="00032D14"/>
    <w:rsid w:val="000419CF"/>
    <w:rsid w:val="00050DEC"/>
    <w:rsid w:val="00055EBF"/>
    <w:rsid w:val="00066189"/>
    <w:rsid w:val="0006796E"/>
    <w:rsid w:val="000805F5"/>
    <w:rsid w:val="00084309"/>
    <w:rsid w:val="000A2156"/>
    <w:rsid w:val="000A553E"/>
    <w:rsid w:val="000B0A8A"/>
    <w:rsid w:val="000E0A6D"/>
    <w:rsid w:val="000E29BE"/>
    <w:rsid w:val="000E49CE"/>
    <w:rsid w:val="000E5E96"/>
    <w:rsid w:val="000F02A4"/>
    <w:rsid w:val="00113020"/>
    <w:rsid w:val="00115F0B"/>
    <w:rsid w:val="00123DFF"/>
    <w:rsid w:val="0012524E"/>
    <w:rsid w:val="001345E0"/>
    <w:rsid w:val="00137C65"/>
    <w:rsid w:val="00144929"/>
    <w:rsid w:val="00146226"/>
    <w:rsid w:val="0015539F"/>
    <w:rsid w:val="00174351"/>
    <w:rsid w:val="0017496C"/>
    <w:rsid w:val="001777F3"/>
    <w:rsid w:val="001A69FA"/>
    <w:rsid w:val="001A7C19"/>
    <w:rsid w:val="001B16C8"/>
    <w:rsid w:val="001B5565"/>
    <w:rsid w:val="001F14AE"/>
    <w:rsid w:val="001F3A4B"/>
    <w:rsid w:val="001F6CEE"/>
    <w:rsid w:val="002053B4"/>
    <w:rsid w:val="00211A47"/>
    <w:rsid w:val="002134B9"/>
    <w:rsid w:val="00221D54"/>
    <w:rsid w:val="00231988"/>
    <w:rsid w:val="0023284F"/>
    <w:rsid w:val="00237F7F"/>
    <w:rsid w:val="00247D2C"/>
    <w:rsid w:val="00256AC1"/>
    <w:rsid w:val="00257A13"/>
    <w:rsid w:val="00266D14"/>
    <w:rsid w:val="0027556C"/>
    <w:rsid w:val="00281E64"/>
    <w:rsid w:val="002864F4"/>
    <w:rsid w:val="00292EA3"/>
    <w:rsid w:val="00296571"/>
    <w:rsid w:val="00296B70"/>
    <w:rsid w:val="002B6AD8"/>
    <w:rsid w:val="002C089C"/>
    <w:rsid w:val="002C3F71"/>
    <w:rsid w:val="002E740B"/>
    <w:rsid w:val="002E7A8E"/>
    <w:rsid w:val="002F7183"/>
    <w:rsid w:val="00303EBC"/>
    <w:rsid w:val="00307BC7"/>
    <w:rsid w:val="00307F3B"/>
    <w:rsid w:val="003161FE"/>
    <w:rsid w:val="0031748F"/>
    <w:rsid w:val="0037368E"/>
    <w:rsid w:val="0037547E"/>
    <w:rsid w:val="00387E7C"/>
    <w:rsid w:val="00391853"/>
    <w:rsid w:val="00391B95"/>
    <w:rsid w:val="0039288F"/>
    <w:rsid w:val="00392ACF"/>
    <w:rsid w:val="0039776C"/>
    <w:rsid w:val="003A596E"/>
    <w:rsid w:val="003B5358"/>
    <w:rsid w:val="003B7062"/>
    <w:rsid w:val="003C648D"/>
    <w:rsid w:val="003E0598"/>
    <w:rsid w:val="003F5382"/>
    <w:rsid w:val="003F6F1E"/>
    <w:rsid w:val="0040376D"/>
    <w:rsid w:val="00407C62"/>
    <w:rsid w:val="00410909"/>
    <w:rsid w:val="00413B6D"/>
    <w:rsid w:val="004204E8"/>
    <w:rsid w:val="004229D8"/>
    <w:rsid w:val="00434611"/>
    <w:rsid w:val="00445CAB"/>
    <w:rsid w:val="00452902"/>
    <w:rsid w:val="00453897"/>
    <w:rsid w:val="004566F6"/>
    <w:rsid w:val="00466FF9"/>
    <w:rsid w:val="00477115"/>
    <w:rsid w:val="00483354"/>
    <w:rsid w:val="0048592F"/>
    <w:rsid w:val="004A4E01"/>
    <w:rsid w:val="004B1961"/>
    <w:rsid w:val="004C7111"/>
    <w:rsid w:val="004D183E"/>
    <w:rsid w:val="004D77D1"/>
    <w:rsid w:val="004E3CDC"/>
    <w:rsid w:val="00514596"/>
    <w:rsid w:val="00527C48"/>
    <w:rsid w:val="00537F5C"/>
    <w:rsid w:val="005572AB"/>
    <w:rsid w:val="0056307A"/>
    <w:rsid w:val="005631B2"/>
    <w:rsid w:val="0056320B"/>
    <w:rsid w:val="00567E9F"/>
    <w:rsid w:val="00583FA5"/>
    <w:rsid w:val="005851B5"/>
    <w:rsid w:val="00585603"/>
    <w:rsid w:val="0058619F"/>
    <w:rsid w:val="005A3B7C"/>
    <w:rsid w:val="005B4037"/>
    <w:rsid w:val="005C1C89"/>
    <w:rsid w:val="005E28D9"/>
    <w:rsid w:val="005F612E"/>
    <w:rsid w:val="00600D34"/>
    <w:rsid w:val="00601660"/>
    <w:rsid w:val="00602204"/>
    <w:rsid w:val="00603817"/>
    <w:rsid w:val="00612FB3"/>
    <w:rsid w:val="00616C2B"/>
    <w:rsid w:val="0062035B"/>
    <w:rsid w:val="00620807"/>
    <w:rsid w:val="00623115"/>
    <w:rsid w:val="0063005A"/>
    <w:rsid w:val="0063099F"/>
    <w:rsid w:val="00632272"/>
    <w:rsid w:val="006342AB"/>
    <w:rsid w:val="006467A4"/>
    <w:rsid w:val="006637AD"/>
    <w:rsid w:val="0066718D"/>
    <w:rsid w:val="00667C02"/>
    <w:rsid w:val="006752F9"/>
    <w:rsid w:val="00675CAB"/>
    <w:rsid w:val="006778CA"/>
    <w:rsid w:val="006851AB"/>
    <w:rsid w:val="0068781E"/>
    <w:rsid w:val="00691DB3"/>
    <w:rsid w:val="006937A3"/>
    <w:rsid w:val="006A11EB"/>
    <w:rsid w:val="006A2020"/>
    <w:rsid w:val="006A76B7"/>
    <w:rsid w:val="006B644D"/>
    <w:rsid w:val="006C7652"/>
    <w:rsid w:val="006D23C2"/>
    <w:rsid w:val="006D583B"/>
    <w:rsid w:val="006D5AE6"/>
    <w:rsid w:val="006E46F7"/>
    <w:rsid w:val="006E6627"/>
    <w:rsid w:val="006F6779"/>
    <w:rsid w:val="00723840"/>
    <w:rsid w:val="0073248E"/>
    <w:rsid w:val="00742C79"/>
    <w:rsid w:val="00742E80"/>
    <w:rsid w:val="007626D1"/>
    <w:rsid w:val="00781835"/>
    <w:rsid w:val="00786D3F"/>
    <w:rsid w:val="00787360"/>
    <w:rsid w:val="007874E8"/>
    <w:rsid w:val="00791C79"/>
    <w:rsid w:val="007969FD"/>
    <w:rsid w:val="007A6445"/>
    <w:rsid w:val="007B4475"/>
    <w:rsid w:val="007E0BCF"/>
    <w:rsid w:val="007F5327"/>
    <w:rsid w:val="007F62C4"/>
    <w:rsid w:val="00801454"/>
    <w:rsid w:val="00824FDF"/>
    <w:rsid w:val="00831A1D"/>
    <w:rsid w:val="0084256F"/>
    <w:rsid w:val="00851E07"/>
    <w:rsid w:val="0086691F"/>
    <w:rsid w:val="00870671"/>
    <w:rsid w:val="00880215"/>
    <w:rsid w:val="00886E14"/>
    <w:rsid w:val="008C3F54"/>
    <w:rsid w:val="008D2D30"/>
    <w:rsid w:val="008D3D55"/>
    <w:rsid w:val="008D6D86"/>
    <w:rsid w:val="008E319E"/>
    <w:rsid w:val="008F2FD5"/>
    <w:rsid w:val="008F3538"/>
    <w:rsid w:val="008F5A06"/>
    <w:rsid w:val="00906281"/>
    <w:rsid w:val="0091199E"/>
    <w:rsid w:val="00916F4C"/>
    <w:rsid w:val="0092774A"/>
    <w:rsid w:val="0093189C"/>
    <w:rsid w:val="00943094"/>
    <w:rsid w:val="009722AA"/>
    <w:rsid w:val="0097312A"/>
    <w:rsid w:val="00984D9F"/>
    <w:rsid w:val="00994560"/>
    <w:rsid w:val="009A2160"/>
    <w:rsid w:val="009A7272"/>
    <w:rsid w:val="009B10E2"/>
    <w:rsid w:val="009B34DE"/>
    <w:rsid w:val="009B47BF"/>
    <w:rsid w:val="009C3994"/>
    <w:rsid w:val="009C6970"/>
    <w:rsid w:val="009D6ADB"/>
    <w:rsid w:val="009D7945"/>
    <w:rsid w:val="009F49F0"/>
    <w:rsid w:val="00A061CC"/>
    <w:rsid w:val="00A11624"/>
    <w:rsid w:val="00A133EC"/>
    <w:rsid w:val="00A1386E"/>
    <w:rsid w:val="00A1523E"/>
    <w:rsid w:val="00A22866"/>
    <w:rsid w:val="00A23830"/>
    <w:rsid w:val="00A25981"/>
    <w:rsid w:val="00A341A4"/>
    <w:rsid w:val="00A413F8"/>
    <w:rsid w:val="00A421F4"/>
    <w:rsid w:val="00A431DC"/>
    <w:rsid w:val="00A51722"/>
    <w:rsid w:val="00A55F93"/>
    <w:rsid w:val="00A57112"/>
    <w:rsid w:val="00A61A22"/>
    <w:rsid w:val="00A80E6F"/>
    <w:rsid w:val="00A81588"/>
    <w:rsid w:val="00A862BA"/>
    <w:rsid w:val="00AA0AF2"/>
    <w:rsid w:val="00AA1F7E"/>
    <w:rsid w:val="00AA4016"/>
    <w:rsid w:val="00AA7526"/>
    <w:rsid w:val="00AB74D2"/>
    <w:rsid w:val="00AC1B78"/>
    <w:rsid w:val="00AD5E42"/>
    <w:rsid w:val="00B0239C"/>
    <w:rsid w:val="00B23B1B"/>
    <w:rsid w:val="00B252CE"/>
    <w:rsid w:val="00B41EE3"/>
    <w:rsid w:val="00B4546D"/>
    <w:rsid w:val="00B45FCE"/>
    <w:rsid w:val="00B504A9"/>
    <w:rsid w:val="00B507B5"/>
    <w:rsid w:val="00B54A20"/>
    <w:rsid w:val="00B5613D"/>
    <w:rsid w:val="00B654A0"/>
    <w:rsid w:val="00B76BBE"/>
    <w:rsid w:val="00B77474"/>
    <w:rsid w:val="00B81FE3"/>
    <w:rsid w:val="00B962F6"/>
    <w:rsid w:val="00B96B18"/>
    <w:rsid w:val="00BA743F"/>
    <w:rsid w:val="00BB092C"/>
    <w:rsid w:val="00BD5A0C"/>
    <w:rsid w:val="00BE3BE7"/>
    <w:rsid w:val="00BE72D7"/>
    <w:rsid w:val="00BF1BD0"/>
    <w:rsid w:val="00BF5774"/>
    <w:rsid w:val="00C26B8D"/>
    <w:rsid w:val="00C40C50"/>
    <w:rsid w:val="00C42115"/>
    <w:rsid w:val="00C505BA"/>
    <w:rsid w:val="00C61272"/>
    <w:rsid w:val="00C634AE"/>
    <w:rsid w:val="00C75C44"/>
    <w:rsid w:val="00C81ED0"/>
    <w:rsid w:val="00CB1319"/>
    <w:rsid w:val="00CB75C8"/>
    <w:rsid w:val="00CB7DBC"/>
    <w:rsid w:val="00CB7EE9"/>
    <w:rsid w:val="00CC4F36"/>
    <w:rsid w:val="00CC613C"/>
    <w:rsid w:val="00CC6300"/>
    <w:rsid w:val="00CD4C91"/>
    <w:rsid w:val="00CE086D"/>
    <w:rsid w:val="00CE1B67"/>
    <w:rsid w:val="00CE38B9"/>
    <w:rsid w:val="00CE5782"/>
    <w:rsid w:val="00CF7138"/>
    <w:rsid w:val="00D0100E"/>
    <w:rsid w:val="00D13DAD"/>
    <w:rsid w:val="00D25D4D"/>
    <w:rsid w:val="00D31F27"/>
    <w:rsid w:val="00D43460"/>
    <w:rsid w:val="00D71AC8"/>
    <w:rsid w:val="00D753AE"/>
    <w:rsid w:val="00D760DF"/>
    <w:rsid w:val="00D8413B"/>
    <w:rsid w:val="00D95DF3"/>
    <w:rsid w:val="00DA2438"/>
    <w:rsid w:val="00DC1EEE"/>
    <w:rsid w:val="00DD2BF0"/>
    <w:rsid w:val="00DD379D"/>
    <w:rsid w:val="00DE12E6"/>
    <w:rsid w:val="00DE7D3B"/>
    <w:rsid w:val="00DF32E5"/>
    <w:rsid w:val="00E049BA"/>
    <w:rsid w:val="00E117EB"/>
    <w:rsid w:val="00E1240A"/>
    <w:rsid w:val="00E20C34"/>
    <w:rsid w:val="00E30338"/>
    <w:rsid w:val="00E352BC"/>
    <w:rsid w:val="00E436BA"/>
    <w:rsid w:val="00E46C46"/>
    <w:rsid w:val="00E5300D"/>
    <w:rsid w:val="00E53BF2"/>
    <w:rsid w:val="00E61D6E"/>
    <w:rsid w:val="00E67187"/>
    <w:rsid w:val="00E70445"/>
    <w:rsid w:val="00E86C7B"/>
    <w:rsid w:val="00E90BE9"/>
    <w:rsid w:val="00E96421"/>
    <w:rsid w:val="00E96B4C"/>
    <w:rsid w:val="00EA28B9"/>
    <w:rsid w:val="00EA389C"/>
    <w:rsid w:val="00EA4430"/>
    <w:rsid w:val="00ED016B"/>
    <w:rsid w:val="00ED1820"/>
    <w:rsid w:val="00ED1DE5"/>
    <w:rsid w:val="00ED7A23"/>
    <w:rsid w:val="00ED7E8A"/>
    <w:rsid w:val="00EE2CC7"/>
    <w:rsid w:val="00EF20C6"/>
    <w:rsid w:val="00EF5AD5"/>
    <w:rsid w:val="00F10F46"/>
    <w:rsid w:val="00F113D1"/>
    <w:rsid w:val="00F12008"/>
    <w:rsid w:val="00F21DC5"/>
    <w:rsid w:val="00F31E10"/>
    <w:rsid w:val="00F3699F"/>
    <w:rsid w:val="00F408FD"/>
    <w:rsid w:val="00F40BC9"/>
    <w:rsid w:val="00F41905"/>
    <w:rsid w:val="00F71B93"/>
    <w:rsid w:val="00F730AB"/>
    <w:rsid w:val="00F83F8C"/>
    <w:rsid w:val="00F92C72"/>
    <w:rsid w:val="00FB5954"/>
    <w:rsid w:val="00FC67D1"/>
    <w:rsid w:val="00FD06CD"/>
    <w:rsid w:val="00FD387E"/>
    <w:rsid w:val="00FD4C83"/>
    <w:rsid w:val="00FD5DDB"/>
    <w:rsid w:val="00FE547F"/>
    <w:rsid w:val="00FE5F9C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0CC8"/>
  <w15:docId w15:val="{EF980B72-A764-40C8-B604-298E2DA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092C"/>
    <w:pPr>
      <w:contextualSpacing/>
      <w:outlineLvl w:val="0"/>
    </w:pPr>
    <w:rPr>
      <w:rFonts w:eastAsiaTheme="majorEastAsia" w:cstheme="majorBidi"/>
      <w:b/>
      <w:bCs/>
      <w:color w:val="D34817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A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A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A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A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A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A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A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A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2AB"/>
  </w:style>
  <w:style w:type="paragraph" w:styleId="Footer">
    <w:name w:val="footer"/>
    <w:basedOn w:val="Normal"/>
    <w:link w:val="FooterChar"/>
    <w:uiPriority w:val="99"/>
    <w:unhideWhenUsed/>
    <w:rsid w:val="00557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AB"/>
  </w:style>
  <w:style w:type="character" w:customStyle="1" w:styleId="Heading1Char">
    <w:name w:val="Heading 1 Char"/>
    <w:basedOn w:val="DefaultParagraphFont"/>
    <w:link w:val="Heading1"/>
    <w:uiPriority w:val="9"/>
    <w:rsid w:val="00BB092C"/>
    <w:rPr>
      <w:rFonts w:eastAsiaTheme="majorEastAsia" w:cstheme="majorBidi"/>
      <w:b/>
      <w:bCs/>
      <w:color w:val="D3481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A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A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2A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2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2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72AB"/>
    <w:rPr>
      <w:b/>
      <w:bCs/>
    </w:rPr>
  </w:style>
  <w:style w:type="character" w:styleId="Emphasis">
    <w:name w:val="Emphasis"/>
    <w:uiPriority w:val="20"/>
    <w:qFormat/>
    <w:rsid w:val="005572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72AB"/>
  </w:style>
  <w:style w:type="paragraph" w:styleId="ListParagraph">
    <w:name w:val="List Paragraph"/>
    <w:basedOn w:val="Normal"/>
    <w:uiPriority w:val="34"/>
    <w:qFormat/>
    <w:rsid w:val="00557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2A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2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AB"/>
    <w:rPr>
      <w:b/>
      <w:bCs/>
      <w:i/>
      <w:iCs/>
    </w:rPr>
  </w:style>
  <w:style w:type="character" w:styleId="SubtleEmphasis">
    <w:name w:val="Subtle Emphasis"/>
    <w:uiPriority w:val="19"/>
    <w:qFormat/>
    <w:rsid w:val="005572AB"/>
    <w:rPr>
      <w:i/>
      <w:iCs/>
    </w:rPr>
  </w:style>
  <w:style w:type="character" w:styleId="IntenseEmphasis">
    <w:name w:val="Intense Emphasis"/>
    <w:uiPriority w:val="21"/>
    <w:qFormat/>
    <w:rsid w:val="005572AB"/>
    <w:rPr>
      <w:b/>
      <w:bCs/>
    </w:rPr>
  </w:style>
  <w:style w:type="character" w:styleId="SubtleReference">
    <w:name w:val="Subtle Reference"/>
    <w:uiPriority w:val="31"/>
    <w:qFormat/>
    <w:rsid w:val="005572AB"/>
    <w:rPr>
      <w:smallCaps/>
    </w:rPr>
  </w:style>
  <w:style w:type="character" w:styleId="IntenseReference">
    <w:name w:val="Intense Reference"/>
    <w:uiPriority w:val="32"/>
    <w:qFormat/>
    <w:rsid w:val="005572AB"/>
    <w:rPr>
      <w:smallCaps/>
      <w:spacing w:val="5"/>
      <w:u w:val="single"/>
    </w:rPr>
  </w:style>
  <w:style w:type="character" w:styleId="BookTitle">
    <w:name w:val="Book Title"/>
    <w:uiPriority w:val="33"/>
    <w:qFormat/>
    <w:rsid w:val="005572A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2A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774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9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75"/>
    <w:rPr>
      <w:b/>
      <w:bCs/>
      <w:sz w:val="20"/>
      <w:szCs w:val="20"/>
    </w:rPr>
  </w:style>
  <w:style w:type="table" w:customStyle="1" w:styleId="TableGridPHPDOCX">
    <w:name w:val="Table Grid PHPDOCX"/>
    <w:uiPriority w:val="59"/>
    <w:rsid w:val="00567E9F"/>
    <w:pPr>
      <w:spacing w:after="0" w:line="240" w:lineRule="auto"/>
    </w:pPr>
    <w:rPr>
      <w:rFonts w:eastAsiaTheme="minorHAns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3B5358"/>
    <w:pPr>
      <w:spacing w:after="0" w:line="240" w:lineRule="auto"/>
    </w:pPr>
    <w:rPr>
      <w:rFonts w:eastAsiaTheme="minorHAnsi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lineerror">
    <w:name w:val="ulineerror"/>
    <w:basedOn w:val="DefaultParagraphFont"/>
    <w:rsid w:val="00F92C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0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0C5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0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0C5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5524">
              <w:marLeft w:val="0"/>
              <w:marRight w:val="0"/>
              <w:marTop w:val="0"/>
              <w:marBottom w:val="0"/>
              <w:divBdr>
                <w:top w:val="single" w:sz="6" w:space="0" w:color="7F9DB9"/>
                <w:left w:val="single" w:sz="6" w:space="0" w:color="7F9DB9"/>
                <w:bottom w:val="single" w:sz="6" w:space="0" w:color="7F9DB9"/>
                <w:right w:val="single" w:sz="6" w:space="0" w:color="7F9DB9"/>
              </w:divBdr>
            </w:div>
          </w:divsChild>
        </w:div>
        <w:div w:id="185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1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609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414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035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645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4672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543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525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135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6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07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3665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0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69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6468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893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3463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360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5880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303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1658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2887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  <w:divsChild>
            <w:div w:id="876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8F6-F955-4006-85C1-46D6E78A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Guilliatt (NLBC)</dc:creator>
  <cp:keywords/>
  <dc:description/>
  <cp:lastModifiedBy>Lee Dimberline (NELC)</cp:lastModifiedBy>
  <cp:revision>38</cp:revision>
  <cp:lastPrinted>2020-11-02T12:24:00Z</cp:lastPrinted>
  <dcterms:created xsi:type="dcterms:W3CDTF">2022-10-27T11:22:00Z</dcterms:created>
  <dcterms:modified xsi:type="dcterms:W3CDTF">2022-12-16T14:10:00Z</dcterms:modified>
</cp:coreProperties>
</file>